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7DC09" w14:textId="77777777" w:rsidR="00662D93" w:rsidRPr="00AD6D12" w:rsidRDefault="00662D93" w:rsidP="00662D93">
      <w:pPr>
        <w:spacing w:after="0"/>
        <w:ind w:firstLine="4111"/>
        <w:rPr>
          <w:rFonts w:cs="Times New Roman"/>
          <w:b/>
          <w:bCs/>
          <w:sz w:val="24"/>
          <w:szCs w:val="24"/>
        </w:rPr>
      </w:pPr>
      <w:r w:rsidRPr="00AD6D12">
        <w:rPr>
          <w:rFonts w:cs="Times New Roman"/>
          <w:b/>
          <w:bCs/>
          <w:sz w:val="24"/>
          <w:szCs w:val="24"/>
        </w:rPr>
        <w:t>АО «ЮЖНО-КАЗАХСТАНСКАЯ МЕДИЦИНСКАЯ АКАДЕМИЯ»</w:t>
      </w:r>
    </w:p>
    <w:p w14:paraId="64D13237" w14:textId="77777777" w:rsidR="00662D93" w:rsidRDefault="00662D93">
      <w:pPr>
        <w:spacing w:after="0" w:line="0" w:lineRule="atLeast"/>
        <w:ind w:firstLine="709"/>
        <w:jc w:val="center"/>
        <w:rPr>
          <w:b/>
          <w:bCs/>
          <w:sz w:val="24"/>
          <w:szCs w:val="24"/>
        </w:rPr>
      </w:pPr>
    </w:p>
    <w:p w14:paraId="73C23BD2" w14:textId="6523B854" w:rsidR="001953C1" w:rsidRDefault="007C0920">
      <w:pPr>
        <w:spacing w:after="0" w:line="0" w:lineRule="atLeast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СПИСОК ПУБЛИКАЦИЙ В МЕЖДУНАРОДНЫХ РЕЦЕНЗИРУЕМЫХ ИЗДАНИЯХ</w:t>
      </w:r>
    </w:p>
    <w:p w14:paraId="49816C9F" w14:textId="77777777" w:rsidR="00AF6950" w:rsidRDefault="00AF6950" w:rsidP="00105562">
      <w:pPr>
        <w:spacing w:after="0"/>
        <w:rPr>
          <w:sz w:val="24"/>
          <w:szCs w:val="24"/>
        </w:rPr>
      </w:pPr>
    </w:p>
    <w:p w14:paraId="37620212" w14:textId="12CBDB50" w:rsidR="00A61F68" w:rsidRPr="00A61F68" w:rsidRDefault="00A61F68" w:rsidP="00105562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Фамилия претендента: </w:t>
      </w:r>
      <w:proofErr w:type="spellStart"/>
      <w:r>
        <w:rPr>
          <w:b/>
          <w:sz w:val="24"/>
          <w:szCs w:val="24"/>
        </w:rPr>
        <w:t>Кулбаева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Салтанат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Налибеккызы</w:t>
      </w:r>
      <w:proofErr w:type="spellEnd"/>
    </w:p>
    <w:p w14:paraId="2472B976" w14:textId="77777777" w:rsidR="001953C1" w:rsidRDefault="007C0920" w:rsidP="00105562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Идентификатор автора:</w:t>
      </w:r>
    </w:p>
    <w:p w14:paraId="592EA3F9" w14:textId="77777777" w:rsidR="000D0423" w:rsidRPr="00A61F68" w:rsidRDefault="007C0920" w:rsidP="00105562">
      <w:pPr>
        <w:spacing w:after="0"/>
        <w:rPr>
          <w:b/>
          <w:bCs/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>Scopus</w:t>
      </w:r>
      <w:r w:rsidRPr="00A61F6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Author</w:t>
      </w:r>
      <w:r w:rsidRPr="00A61F6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ID</w:t>
      </w:r>
      <w:r w:rsidRPr="00A61F68">
        <w:rPr>
          <w:sz w:val="24"/>
          <w:szCs w:val="24"/>
          <w:lang w:val="en-US"/>
        </w:rPr>
        <w:t xml:space="preserve">: </w:t>
      </w:r>
      <w:r w:rsidR="000D0423" w:rsidRPr="00A61F68">
        <w:rPr>
          <w:b/>
          <w:bCs/>
          <w:sz w:val="24"/>
          <w:szCs w:val="24"/>
          <w:u w:val="single"/>
          <w:lang w:val="en-US"/>
        </w:rPr>
        <w:t>56127768600</w:t>
      </w:r>
    </w:p>
    <w:p w14:paraId="52969744" w14:textId="6FDB7ADB" w:rsidR="001953C1" w:rsidRPr="006A2A8A" w:rsidRDefault="007C0920" w:rsidP="00105562">
      <w:pPr>
        <w:spacing w:after="0"/>
        <w:jc w:val="both"/>
        <w:rPr>
          <w:sz w:val="24"/>
          <w:szCs w:val="24"/>
          <w:lang w:val="en-US"/>
        </w:rPr>
      </w:pPr>
      <w:r w:rsidRPr="006A2A8A">
        <w:rPr>
          <w:sz w:val="24"/>
          <w:szCs w:val="24"/>
          <w:lang w:val="en-US"/>
        </w:rPr>
        <w:t xml:space="preserve">Web of Science Researcher ID: </w:t>
      </w:r>
      <w:r w:rsidR="006A2A8A" w:rsidRPr="006A2A8A">
        <w:rPr>
          <w:sz w:val="24"/>
          <w:szCs w:val="24"/>
          <w:lang w:val="en-US"/>
        </w:rPr>
        <w:t>DZG</w:t>
      </w:r>
      <w:r w:rsidR="006A2A8A" w:rsidRPr="006A2A8A">
        <w:rPr>
          <w:b/>
          <w:bCs/>
          <w:sz w:val="24"/>
          <w:szCs w:val="24"/>
          <w:u w:val="single"/>
          <w:lang w:val="en-US"/>
        </w:rPr>
        <w:t>-6678-2022</w:t>
      </w:r>
    </w:p>
    <w:p w14:paraId="7635E35E" w14:textId="4D265A06" w:rsidR="001953C1" w:rsidRPr="006A2A8A" w:rsidRDefault="007C0920" w:rsidP="00105562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lang w:val="en-US"/>
        </w:rPr>
        <w:t>ORCID</w:t>
      </w:r>
      <w:r w:rsidRPr="006A2A8A">
        <w:rPr>
          <w:color w:val="000000" w:themeColor="text1"/>
          <w:sz w:val="24"/>
          <w:szCs w:val="24"/>
        </w:rPr>
        <w:t xml:space="preserve">: </w:t>
      </w:r>
      <w:hyperlink r:id="rId7" w:history="1">
        <w:r w:rsidR="000D0423" w:rsidRPr="00C52C6E">
          <w:rPr>
            <w:rStyle w:val="a9"/>
            <w:b/>
            <w:bCs/>
            <w:sz w:val="24"/>
            <w:szCs w:val="24"/>
            <w:lang w:val="en-US"/>
          </w:rPr>
          <w:t>https</w:t>
        </w:r>
        <w:r w:rsidR="000D0423" w:rsidRPr="006A2A8A">
          <w:rPr>
            <w:rStyle w:val="a9"/>
            <w:b/>
            <w:bCs/>
            <w:sz w:val="24"/>
            <w:szCs w:val="24"/>
          </w:rPr>
          <w:t>://</w:t>
        </w:r>
        <w:proofErr w:type="spellStart"/>
        <w:r w:rsidR="000D0423" w:rsidRPr="00C52C6E">
          <w:rPr>
            <w:rStyle w:val="a9"/>
            <w:b/>
            <w:bCs/>
            <w:sz w:val="24"/>
            <w:szCs w:val="24"/>
            <w:lang w:val="en-US"/>
          </w:rPr>
          <w:t>orcid</w:t>
        </w:r>
        <w:proofErr w:type="spellEnd"/>
        <w:r w:rsidR="000D0423" w:rsidRPr="006A2A8A">
          <w:rPr>
            <w:rStyle w:val="a9"/>
            <w:b/>
            <w:bCs/>
            <w:sz w:val="24"/>
            <w:szCs w:val="24"/>
          </w:rPr>
          <w:t>.</w:t>
        </w:r>
        <w:r w:rsidR="000D0423" w:rsidRPr="00C52C6E">
          <w:rPr>
            <w:rStyle w:val="a9"/>
            <w:b/>
            <w:bCs/>
            <w:sz w:val="24"/>
            <w:szCs w:val="24"/>
            <w:lang w:val="en-US"/>
          </w:rPr>
          <w:t>org</w:t>
        </w:r>
        <w:r w:rsidR="000D0423" w:rsidRPr="006A2A8A">
          <w:rPr>
            <w:rStyle w:val="a9"/>
            <w:b/>
            <w:bCs/>
            <w:sz w:val="24"/>
            <w:szCs w:val="24"/>
          </w:rPr>
          <w:t>/0000-0002-4348-715</w:t>
        </w:r>
        <w:r w:rsidR="000D0423" w:rsidRPr="00C52C6E">
          <w:rPr>
            <w:rStyle w:val="a9"/>
            <w:b/>
            <w:bCs/>
            <w:sz w:val="24"/>
            <w:szCs w:val="24"/>
            <w:lang w:val="en-US"/>
          </w:rPr>
          <w:t>X</w:t>
        </w:r>
      </w:hyperlink>
      <w:r w:rsidR="000D0423">
        <w:rPr>
          <w:b/>
          <w:bCs/>
          <w:sz w:val="24"/>
          <w:szCs w:val="24"/>
          <w:u w:val="single"/>
          <w:lang w:val="kk-KZ"/>
        </w:rPr>
        <w:t xml:space="preserve"> </w:t>
      </w:r>
    </w:p>
    <w:p w14:paraId="0C607AEC" w14:textId="4C4E9220" w:rsidR="001953C1" w:rsidRDefault="007C0920">
      <w:pPr>
        <w:spacing w:after="0" w:line="0" w:lineRule="atLeast"/>
        <w:jc w:val="both"/>
        <w:rPr>
          <w:rFonts w:cs="Times New Roman"/>
          <w:color w:val="000000"/>
          <w:spacing w:val="2"/>
          <w:sz w:val="24"/>
          <w:szCs w:val="24"/>
          <w:shd w:val="clear" w:color="auto" w:fill="FFFFFF"/>
        </w:rPr>
      </w:pPr>
      <w:r>
        <w:rPr>
          <w:rFonts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В списке представлены статьи,</w:t>
      </w:r>
      <w:r w:rsidR="000D0423" w:rsidRPr="000D0423">
        <w:t xml:space="preserve"> </w:t>
      </w:r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 xml:space="preserve">опубликованные </w:t>
      </w:r>
      <w:r w:rsidR="000D0423"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в журналах,</w:t>
      </w:r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 xml:space="preserve"> входящих во </w:t>
      </w:r>
      <w:r w:rsidR="00593BB0"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 xml:space="preserve">1 </w:t>
      </w:r>
      <w:r w:rsidR="00593BB0"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и</w:t>
      </w:r>
      <w:r w:rsidR="00593BB0"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 xml:space="preserve"> 2</w:t>
      </w:r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 xml:space="preserve"> квартиль по данным </w:t>
      </w:r>
      <w:proofErr w:type="spellStart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Journal</w:t>
      </w:r>
      <w:proofErr w:type="spellEnd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Citation</w:t>
      </w:r>
      <w:proofErr w:type="spellEnd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Reports</w:t>
      </w:r>
      <w:proofErr w:type="spellEnd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 xml:space="preserve"> (</w:t>
      </w:r>
      <w:proofErr w:type="spellStart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Жорнал</w:t>
      </w:r>
      <w:proofErr w:type="spellEnd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Цитэйшэн</w:t>
      </w:r>
      <w:proofErr w:type="spellEnd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Репортс</w:t>
      </w:r>
      <w:proofErr w:type="spellEnd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 xml:space="preserve">) компании </w:t>
      </w:r>
      <w:proofErr w:type="spellStart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Clarivate</w:t>
      </w:r>
      <w:proofErr w:type="spellEnd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Analytics</w:t>
      </w:r>
      <w:proofErr w:type="spellEnd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 xml:space="preserve"> (</w:t>
      </w:r>
      <w:proofErr w:type="spellStart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Кларивэйт</w:t>
      </w:r>
      <w:proofErr w:type="spellEnd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Аналитикс</w:t>
      </w:r>
      <w:proofErr w:type="spellEnd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 xml:space="preserve">) или имеющие в базе данных </w:t>
      </w:r>
      <w:proofErr w:type="spellStart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Scopus</w:t>
      </w:r>
      <w:proofErr w:type="spellEnd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 xml:space="preserve"> (</w:t>
      </w:r>
      <w:proofErr w:type="spellStart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Скопус</w:t>
      </w:r>
      <w:proofErr w:type="spellEnd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 xml:space="preserve">) показатель </w:t>
      </w:r>
      <w:proofErr w:type="spellStart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процентиль</w:t>
      </w:r>
      <w:proofErr w:type="spellEnd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 xml:space="preserve"> по </w:t>
      </w:r>
      <w:proofErr w:type="spellStart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CiteScore</w:t>
      </w:r>
      <w:proofErr w:type="spellEnd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 xml:space="preserve"> (</w:t>
      </w:r>
      <w:proofErr w:type="spellStart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СайтСкор</w:t>
      </w:r>
      <w:proofErr w:type="spellEnd"/>
      <w:r w:rsidRPr="00593BB0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) не менее 35 (тридцати пяти) хотя бы по одной их научных областей.</w:t>
      </w:r>
    </w:p>
    <w:p w14:paraId="1322E6AB" w14:textId="77777777" w:rsidR="009442A6" w:rsidRDefault="009442A6">
      <w:pPr>
        <w:spacing w:after="0" w:line="0" w:lineRule="atLeast"/>
        <w:jc w:val="both"/>
        <w:rPr>
          <w:rFonts w:cs="Times New Roman"/>
          <w:color w:val="000000"/>
          <w:spacing w:val="2"/>
          <w:sz w:val="24"/>
          <w:szCs w:val="24"/>
          <w:shd w:val="clear" w:color="auto" w:fill="FFFFFF"/>
        </w:rPr>
      </w:pPr>
    </w:p>
    <w:tbl>
      <w:tblPr>
        <w:tblStyle w:val="aa"/>
        <w:tblpPr w:leftFromText="180" w:rightFromText="180" w:vertAnchor="text" w:tblpX="-289" w:tblpY="1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556"/>
        <w:gridCol w:w="2406"/>
        <w:gridCol w:w="1136"/>
        <w:gridCol w:w="2833"/>
        <w:gridCol w:w="2552"/>
        <w:gridCol w:w="1421"/>
        <w:gridCol w:w="998"/>
        <w:gridCol w:w="2268"/>
        <w:gridCol w:w="1134"/>
      </w:tblGrid>
      <w:tr w:rsidR="009442A6" w:rsidRPr="004D75D1" w14:paraId="62761FA0" w14:textId="77777777" w:rsidTr="006900BE">
        <w:tc>
          <w:tcPr>
            <w:tcW w:w="556" w:type="dxa"/>
          </w:tcPr>
          <w:p w14:paraId="18493400" w14:textId="77777777" w:rsidR="009442A6" w:rsidRPr="004D75D1" w:rsidRDefault="009442A6" w:rsidP="006900BE">
            <w:pPr>
              <w:spacing w:after="0" w:line="0" w:lineRule="atLeast"/>
              <w:rPr>
                <w:rFonts w:cs="Times New Roman"/>
                <w:bCs/>
                <w:sz w:val="24"/>
                <w:szCs w:val="24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t>№</w:t>
            </w:r>
          </w:p>
          <w:p w14:paraId="4B5CB213" w14:textId="77777777" w:rsidR="009442A6" w:rsidRPr="004D75D1" w:rsidRDefault="009442A6" w:rsidP="006900BE">
            <w:pPr>
              <w:spacing w:after="0" w:line="0" w:lineRule="atLeast"/>
              <w:jc w:val="both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406" w:type="dxa"/>
          </w:tcPr>
          <w:p w14:paraId="3E286715" w14:textId="77777777" w:rsidR="009442A6" w:rsidRPr="004D75D1" w:rsidRDefault="009442A6" w:rsidP="006900BE">
            <w:pPr>
              <w:spacing w:after="0" w:line="0" w:lineRule="atLeast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t>Название публикации</w:t>
            </w:r>
          </w:p>
        </w:tc>
        <w:tc>
          <w:tcPr>
            <w:tcW w:w="1136" w:type="dxa"/>
          </w:tcPr>
          <w:p w14:paraId="2F0764DA" w14:textId="77777777" w:rsidR="009442A6" w:rsidRPr="004D75D1" w:rsidRDefault="009442A6" w:rsidP="006900BE">
            <w:pPr>
              <w:spacing w:after="0" w:line="0" w:lineRule="atLeast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t xml:space="preserve">Тип </w:t>
            </w:r>
            <w:proofErr w:type="spellStart"/>
            <w:r w:rsidRPr="004D75D1">
              <w:rPr>
                <w:rFonts w:cs="Times New Roman"/>
                <w:bCs/>
                <w:sz w:val="24"/>
                <w:szCs w:val="24"/>
              </w:rPr>
              <w:t>публикаци</w:t>
            </w:r>
            <w:proofErr w:type="spellEnd"/>
            <w:r w:rsidRPr="004D75D1">
              <w:rPr>
                <w:rFonts w:cs="Times New Roman"/>
                <w:bCs/>
                <w:sz w:val="24"/>
                <w:szCs w:val="24"/>
              </w:rPr>
              <w:t xml:space="preserve"> и (статья, обзор и т.д.)</w:t>
            </w:r>
          </w:p>
        </w:tc>
        <w:tc>
          <w:tcPr>
            <w:tcW w:w="2833" w:type="dxa"/>
          </w:tcPr>
          <w:p w14:paraId="49B4B8F7" w14:textId="77777777" w:rsidR="009442A6" w:rsidRPr="004D75D1" w:rsidRDefault="009442A6" w:rsidP="006900BE">
            <w:pPr>
              <w:spacing w:after="0" w:line="0" w:lineRule="atLeast"/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4D75D1">
              <w:rPr>
                <w:rFonts w:cs="Times New Roman"/>
                <w:bCs/>
                <w:sz w:val="24"/>
                <w:szCs w:val="24"/>
              </w:rPr>
              <w:t>Наименова</w:t>
            </w:r>
            <w:proofErr w:type="spellEnd"/>
            <w:r w:rsidRPr="004D75D1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75D1">
              <w:rPr>
                <w:rFonts w:cs="Times New Roman"/>
                <w:bCs/>
                <w:sz w:val="24"/>
                <w:szCs w:val="24"/>
              </w:rPr>
              <w:t>ние</w:t>
            </w:r>
            <w:proofErr w:type="spellEnd"/>
            <w:r w:rsidRPr="004D75D1">
              <w:rPr>
                <w:rFonts w:cs="Times New Roman"/>
                <w:bCs/>
                <w:sz w:val="24"/>
                <w:szCs w:val="24"/>
              </w:rPr>
              <w:t xml:space="preserve"> журнала,</w:t>
            </w:r>
          </w:p>
          <w:p w14:paraId="3528B74B" w14:textId="77777777" w:rsidR="009442A6" w:rsidRPr="004D75D1" w:rsidRDefault="009442A6" w:rsidP="006900BE">
            <w:pPr>
              <w:spacing w:after="0" w:line="0" w:lineRule="atLeast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t xml:space="preserve">год публикации </w:t>
            </w:r>
          </w:p>
          <w:p w14:paraId="760C90BC" w14:textId="77777777" w:rsidR="009442A6" w:rsidRPr="004D75D1" w:rsidRDefault="009442A6" w:rsidP="006900BE">
            <w:pPr>
              <w:spacing w:after="0" w:line="0" w:lineRule="atLeast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t>(согласно базам данных), DOI</w:t>
            </w:r>
          </w:p>
        </w:tc>
        <w:tc>
          <w:tcPr>
            <w:tcW w:w="2552" w:type="dxa"/>
          </w:tcPr>
          <w:p w14:paraId="5B1969FE" w14:textId="77777777" w:rsidR="009442A6" w:rsidRPr="004D75D1" w:rsidRDefault="009442A6" w:rsidP="006900BE">
            <w:pPr>
              <w:spacing w:after="0" w:line="0" w:lineRule="atLeast"/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4D75D1">
              <w:rPr>
                <w:rFonts w:cs="Times New Roman"/>
                <w:bCs/>
                <w:sz w:val="24"/>
                <w:szCs w:val="24"/>
              </w:rPr>
              <w:t>Импакт</w:t>
            </w:r>
            <w:proofErr w:type="spellEnd"/>
            <w:r w:rsidRPr="004D75D1">
              <w:rPr>
                <w:rFonts w:cs="Times New Roman"/>
                <w:bCs/>
                <w:sz w:val="24"/>
                <w:szCs w:val="24"/>
              </w:rPr>
              <w:t>-фактор журнала,</w:t>
            </w:r>
          </w:p>
          <w:p w14:paraId="79040C1D" w14:textId="77777777" w:rsidR="009442A6" w:rsidRPr="004D75D1" w:rsidRDefault="009442A6" w:rsidP="006900BE">
            <w:pPr>
              <w:spacing w:after="0" w:line="0" w:lineRule="atLeast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t xml:space="preserve">квартиль и область науки* </w:t>
            </w:r>
          </w:p>
          <w:p w14:paraId="2B51A262" w14:textId="77777777" w:rsidR="009442A6" w:rsidRPr="004D75D1" w:rsidRDefault="009442A6" w:rsidP="006900BE">
            <w:pPr>
              <w:spacing w:after="0" w:line="0" w:lineRule="atLeast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t xml:space="preserve">по данным </w:t>
            </w:r>
            <w:proofErr w:type="spellStart"/>
            <w:r w:rsidRPr="004D75D1">
              <w:rPr>
                <w:rFonts w:cs="Times New Roman"/>
                <w:bCs/>
                <w:sz w:val="24"/>
                <w:szCs w:val="24"/>
              </w:rPr>
              <w:t>Journal</w:t>
            </w:r>
            <w:proofErr w:type="spellEnd"/>
            <w:r w:rsidRPr="004D75D1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75D1">
              <w:rPr>
                <w:rFonts w:cs="Times New Roman"/>
                <w:bCs/>
                <w:sz w:val="24"/>
                <w:szCs w:val="24"/>
              </w:rPr>
              <w:t>Citation</w:t>
            </w:r>
            <w:proofErr w:type="spellEnd"/>
            <w:r w:rsidRPr="004D75D1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75D1">
              <w:rPr>
                <w:rFonts w:cs="Times New Roman"/>
                <w:bCs/>
                <w:sz w:val="24"/>
                <w:szCs w:val="24"/>
              </w:rPr>
              <w:t>Reports</w:t>
            </w:r>
            <w:proofErr w:type="spellEnd"/>
          </w:p>
          <w:p w14:paraId="75CF482A" w14:textId="77777777" w:rsidR="009442A6" w:rsidRPr="004D75D1" w:rsidRDefault="009442A6" w:rsidP="006900BE">
            <w:pPr>
              <w:spacing w:after="0" w:line="0" w:lineRule="atLeast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t xml:space="preserve"> (Журнал </w:t>
            </w:r>
            <w:proofErr w:type="spellStart"/>
            <w:r w:rsidRPr="004D75D1">
              <w:rPr>
                <w:rFonts w:cs="Times New Roman"/>
                <w:bCs/>
                <w:sz w:val="24"/>
                <w:szCs w:val="24"/>
              </w:rPr>
              <w:t>Цитэйшэн</w:t>
            </w:r>
            <w:proofErr w:type="spellEnd"/>
            <w:r w:rsidRPr="004D75D1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75D1">
              <w:rPr>
                <w:rFonts w:cs="Times New Roman"/>
                <w:bCs/>
                <w:sz w:val="24"/>
                <w:szCs w:val="24"/>
              </w:rPr>
              <w:t>Репортс</w:t>
            </w:r>
            <w:proofErr w:type="spellEnd"/>
            <w:r w:rsidRPr="004D75D1">
              <w:rPr>
                <w:rFonts w:cs="Times New Roman"/>
                <w:bCs/>
                <w:sz w:val="24"/>
                <w:szCs w:val="24"/>
              </w:rPr>
              <w:t>) за год публикации</w:t>
            </w:r>
          </w:p>
        </w:tc>
        <w:tc>
          <w:tcPr>
            <w:tcW w:w="1421" w:type="dxa"/>
          </w:tcPr>
          <w:p w14:paraId="2C1066CC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t xml:space="preserve">Индекс в </w:t>
            </w:r>
          </w:p>
          <w:p w14:paraId="0C447D8C" w14:textId="77777777" w:rsidR="009442A6" w:rsidRPr="0029021C" w:rsidRDefault="009442A6" w:rsidP="006900BE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t>базе</w:t>
            </w:r>
            <w:r w:rsidRPr="0029021C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4D75D1">
              <w:rPr>
                <w:rFonts w:cs="Times New Roman"/>
                <w:bCs/>
                <w:sz w:val="24"/>
                <w:szCs w:val="24"/>
              </w:rPr>
              <w:t>данных</w:t>
            </w:r>
            <w:r w:rsidRPr="0029021C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4D75D1">
              <w:rPr>
                <w:rFonts w:cs="Times New Roman"/>
                <w:bCs/>
                <w:sz w:val="24"/>
                <w:szCs w:val="24"/>
                <w:lang w:val="en-US"/>
              </w:rPr>
              <w:t>Web</w:t>
            </w:r>
            <w:r w:rsidRPr="0029021C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4D75D1">
              <w:rPr>
                <w:rFonts w:cs="Times New Roman"/>
                <w:bCs/>
                <w:sz w:val="24"/>
                <w:szCs w:val="24"/>
                <w:lang w:val="en-US"/>
              </w:rPr>
              <w:t>of</w:t>
            </w:r>
            <w:r w:rsidRPr="0029021C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4D75D1">
              <w:rPr>
                <w:rFonts w:cs="Times New Roman"/>
                <w:bCs/>
                <w:sz w:val="24"/>
                <w:szCs w:val="24"/>
                <w:lang w:val="en-US"/>
              </w:rPr>
              <w:t>Science</w:t>
            </w:r>
            <w:r w:rsidRPr="0029021C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4D75D1">
              <w:rPr>
                <w:rFonts w:cs="Times New Roman"/>
                <w:bCs/>
                <w:sz w:val="24"/>
                <w:szCs w:val="24"/>
                <w:lang w:val="en-US"/>
              </w:rPr>
              <w:t>Core</w:t>
            </w:r>
            <w:r w:rsidRPr="0029021C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4D75D1">
              <w:rPr>
                <w:rFonts w:cs="Times New Roman"/>
                <w:bCs/>
                <w:sz w:val="24"/>
                <w:szCs w:val="24"/>
                <w:lang w:val="en-US"/>
              </w:rPr>
              <w:t>Collection</w:t>
            </w:r>
            <w:r w:rsidRPr="0029021C">
              <w:rPr>
                <w:rFonts w:cs="Times New Roman"/>
                <w:bCs/>
                <w:sz w:val="24"/>
                <w:szCs w:val="24"/>
              </w:rPr>
              <w:t xml:space="preserve"> (</w:t>
            </w:r>
            <w:r w:rsidRPr="004D75D1">
              <w:rPr>
                <w:rFonts w:cs="Times New Roman"/>
                <w:bCs/>
                <w:sz w:val="24"/>
                <w:szCs w:val="24"/>
              </w:rPr>
              <w:t>Веб</w:t>
            </w:r>
            <w:r w:rsidRPr="0029021C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4D75D1">
              <w:rPr>
                <w:rFonts w:cs="Times New Roman"/>
                <w:bCs/>
                <w:sz w:val="24"/>
                <w:szCs w:val="24"/>
              </w:rPr>
              <w:t>оф</w:t>
            </w:r>
            <w:r w:rsidRPr="0029021C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75D1">
              <w:rPr>
                <w:rFonts w:cs="Times New Roman"/>
                <w:bCs/>
                <w:sz w:val="24"/>
                <w:szCs w:val="24"/>
              </w:rPr>
              <w:t>Сайенс</w:t>
            </w:r>
            <w:proofErr w:type="spellEnd"/>
            <w:r w:rsidRPr="0029021C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4D75D1">
              <w:rPr>
                <w:rFonts w:cs="Times New Roman"/>
                <w:bCs/>
                <w:sz w:val="24"/>
                <w:szCs w:val="24"/>
              </w:rPr>
              <w:t>Кор</w:t>
            </w:r>
            <w:r w:rsidRPr="0029021C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75D1">
              <w:rPr>
                <w:rFonts w:cs="Times New Roman"/>
                <w:bCs/>
                <w:sz w:val="24"/>
                <w:szCs w:val="24"/>
              </w:rPr>
              <w:t>Коллекшн</w:t>
            </w:r>
            <w:proofErr w:type="spellEnd"/>
          </w:p>
        </w:tc>
        <w:tc>
          <w:tcPr>
            <w:tcW w:w="998" w:type="dxa"/>
          </w:tcPr>
          <w:p w14:paraId="3A912ABE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4D75D1">
              <w:rPr>
                <w:rFonts w:cs="Times New Roman"/>
                <w:bCs/>
                <w:sz w:val="24"/>
                <w:szCs w:val="24"/>
              </w:rPr>
              <w:t>CiteScore</w:t>
            </w:r>
            <w:proofErr w:type="spellEnd"/>
            <w:r w:rsidRPr="004D75D1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  <w:p w14:paraId="6E218E6B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t>(</w:t>
            </w:r>
            <w:proofErr w:type="spellStart"/>
            <w:r w:rsidRPr="004D75D1">
              <w:rPr>
                <w:rFonts w:cs="Times New Roman"/>
                <w:bCs/>
                <w:sz w:val="24"/>
                <w:szCs w:val="24"/>
              </w:rPr>
              <w:t>СайтСкор</w:t>
            </w:r>
            <w:proofErr w:type="spellEnd"/>
            <w:r w:rsidRPr="004D75D1">
              <w:rPr>
                <w:rFonts w:cs="Times New Roman"/>
                <w:bCs/>
                <w:sz w:val="24"/>
                <w:szCs w:val="24"/>
              </w:rPr>
              <w:t xml:space="preserve">) журнала, </w:t>
            </w:r>
            <w:proofErr w:type="spellStart"/>
            <w:r w:rsidRPr="004D75D1">
              <w:rPr>
                <w:rFonts w:cs="Times New Roman"/>
                <w:bCs/>
                <w:sz w:val="24"/>
                <w:szCs w:val="24"/>
              </w:rPr>
              <w:t>процентиль</w:t>
            </w:r>
            <w:proofErr w:type="spellEnd"/>
            <w:r w:rsidRPr="004D75D1">
              <w:rPr>
                <w:rFonts w:cs="Times New Roman"/>
                <w:bCs/>
                <w:sz w:val="24"/>
                <w:szCs w:val="24"/>
              </w:rPr>
              <w:t xml:space="preserve"> и область науки* </w:t>
            </w:r>
          </w:p>
          <w:p w14:paraId="18617F15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t xml:space="preserve">по данным </w:t>
            </w:r>
            <w:proofErr w:type="spellStart"/>
            <w:r w:rsidRPr="004D75D1">
              <w:rPr>
                <w:rFonts w:cs="Times New Roman"/>
                <w:bCs/>
                <w:sz w:val="24"/>
                <w:szCs w:val="24"/>
              </w:rPr>
              <w:t>Scopus</w:t>
            </w:r>
            <w:proofErr w:type="spellEnd"/>
            <w:r w:rsidRPr="004D75D1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  <w:p w14:paraId="6F5504CB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t>(</w:t>
            </w:r>
            <w:proofErr w:type="spellStart"/>
            <w:r w:rsidRPr="004D75D1">
              <w:rPr>
                <w:rFonts w:cs="Times New Roman"/>
                <w:bCs/>
                <w:sz w:val="24"/>
                <w:szCs w:val="24"/>
              </w:rPr>
              <w:t>Скопус</w:t>
            </w:r>
            <w:proofErr w:type="spellEnd"/>
            <w:r w:rsidRPr="004D75D1">
              <w:rPr>
                <w:rFonts w:cs="Times New Roman"/>
                <w:bCs/>
                <w:sz w:val="24"/>
                <w:szCs w:val="24"/>
              </w:rPr>
              <w:t>) за год публикации</w:t>
            </w:r>
          </w:p>
        </w:tc>
        <w:tc>
          <w:tcPr>
            <w:tcW w:w="2268" w:type="dxa"/>
          </w:tcPr>
          <w:p w14:paraId="2BA5DA7B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t>ФИО авторов</w:t>
            </w:r>
          </w:p>
          <w:p w14:paraId="14BB688B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t xml:space="preserve">(подчеркнуть </w:t>
            </w:r>
          </w:p>
          <w:p w14:paraId="74A65763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t>ФИО претендента)</w:t>
            </w:r>
          </w:p>
        </w:tc>
        <w:tc>
          <w:tcPr>
            <w:tcW w:w="1134" w:type="dxa"/>
          </w:tcPr>
          <w:p w14:paraId="2C736854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t xml:space="preserve">Роль претендента (соавтор, первый автор или автор для </w:t>
            </w:r>
            <w:proofErr w:type="spellStart"/>
            <w:r w:rsidRPr="004D75D1">
              <w:rPr>
                <w:rFonts w:cs="Times New Roman"/>
                <w:bCs/>
                <w:sz w:val="24"/>
                <w:szCs w:val="24"/>
              </w:rPr>
              <w:t>корреспон</w:t>
            </w:r>
            <w:proofErr w:type="spellEnd"/>
            <w:r w:rsidRPr="004D75D1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75D1">
              <w:rPr>
                <w:rFonts w:cs="Times New Roman"/>
                <w:bCs/>
                <w:sz w:val="24"/>
                <w:szCs w:val="24"/>
              </w:rPr>
              <w:t>денции</w:t>
            </w:r>
            <w:proofErr w:type="spellEnd"/>
            <w:r w:rsidRPr="004D75D1">
              <w:rPr>
                <w:rFonts w:cs="Times New Roman"/>
                <w:bCs/>
                <w:sz w:val="24"/>
                <w:szCs w:val="24"/>
              </w:rPr>
              <w:t>)</w:t>
            </w:r>
          </w:p>
        </w:tc>
      </w:tr>
      <w:tr w:rsidR="009442A6" w:rsidRPr="004D75D1" w14:paraId="6308C73A" w14:textId="77777777" w:rsidTr="006900BE">
        <w:tc>
          <w:tcPr>
            <w:tcW w:w="556" w:type="dxa"/>
          </w:tcPr>
          <w:p w14:paraId="68A83768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406" w:type="dxa"/>
          </w:tcPr>
          <w:p w14:paraId="18627B68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14:paraId="15250A78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33" w:type="dxa"/>
          </w:tcPr>
          <w:p w14:paraId="490F4E39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6B38B61F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21" w:type="dxa"/>
          </w:tcPr>
          <w:p w14:paraId="79AFC629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8" w:type="dxa"/>
          </w:tcPr>
          <w:p w14:paraId="6751F952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4ED6A451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B6A95FD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75D1">
              <w:rPr>
                <w:rFonts w:cs="Times New Roman"/>
                <w:bCs/>
                <w:sz w:val="24"/>
                <w:szCs w:val="24"/>
              </w:rPr>
              <w:t>9</w:t>
            </w:r>
          </w:p>
        </w:tc>
      </w:tr>
      <w:tr w:rsidR="009442A6" w:rsidRPr="004D75D1" w14:paraId="596A626D" w14:textId="77777777" w:rsidTr="006900BE">
        <w:tc>
          <w:tcPr>
            <w:tcW w:w="556" w:type="dxa"/>
          </w:tcPr>
          <w:p w14:paraId="62CFDE60" w14:textId="77777777" w:rsidR="009442A6" w:rsidRPr="001521BB" w:rsidRDefault="009442A6" w:rsidP="006900BE">
            <w:pPr>
              <w:pStyle w:val="ab"/>
              <w:numPr>
                <w:ilvl w:val="0"/>
                <w:numId w:val="2"/>
              </w:numPr>
              <w:spacing w:after="0"/>
              <w:ind w:left="454" w:hanging="50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14:paraId="5B92EEB4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Predicting Intensive Care Unit Admission in COVID-19 Infected Pregnant Women Using Machine Learning </w:t>
            </w:r>
          </w:p>
        </w:tc>
        <w:tc>
          <w:tcPr>
            <w:tcW w:w="1136" w:type="dxa"/>
          </w:tcPr>
          <w:p w14:paraId="2EDC4376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sz w:val="24"/>
                <w:szCs w:val="24"/>
              </w:rPr>
              <w:t>Статья печатная</w:t>
            </w:r>
          </w:p>
        </w:tc>
        <w:tc>
          <w:tcPr>
            <w:tcW w:w="2833" w:type="dxa"/>
          </w:tcPr>
          <w:p w14:paraId="5314D810" w14:textId="77777777" w:rsidR="009442A6" w:rsidRPr="004D75D1" w:rsidRDefault="009442A6" w:rsidP="006900BE">
            <w:pPr>
              <w:spacing w:after="0"/>
              <w:rPr>
                <w:rFonts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Journal of Clinical Medicine Website: </w:t>
            </w:r>
          </w:p>
          <w:p w14:paraId="61B1C19E" w14:textId="77777777" w:rsidR="009442A6" w:rsidRPr="004D75D1" w:rsidRDefault="009442A6" w:rsidP="006900BE">
            <w:pPr>
              <w:spacing w:after="0"/>
              <w:rPr>
                <w:rFonts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hyperlink r:id="rId8" w:history="1">
              <w:r w:rsidRPr="004D75D1">
                <w:rPr>
                  <w:rStyle w:val="a9"/>
                  <w:rFonts w:cs="Times New Roman"/>
                  <w:bCs/>
                  <w:sz w:val="24"/>
                  <w:szCs w:val="24"/>
                  <w:lang w:val="en-US"/>
                </w:rPr>
                <w:t>https://doi.org/10.3390/jcm13247705</w:t>
              </w:r>
            </w:hyperlink>
            <w:r w:rsidRPr="004D75D1">
              <w:rPr>
                <w:rFonts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 </w:t>
            </w:r>
          </w:p>
          <w:p w14:paraId="7B5DA223" w14:textId="77777777" w:rsidR="009442A6" w:rsidRPr="004D75D1" w:rsidRDefault="009442A6" w:rsidP="006900BE">
            <w:pPr>
              <w:spacing w:after="0"/>
              <w:rPr>
                <w:rFonts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52220D74" w14:textId="77777777" w:rsidR="009442A6" w:rsidRPr="004D75D1" w:rsidRDefault="009442A6" w:rsidP="006900B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2" w:type="dxa"/>
          </w:tcPr>
          <w:p w14:paraId="7F6AF4FA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sz w:val="24"/>
                <w:szCs w:val="24"/>
                <w:lang w:val="en-US"/>
              </w:rPr>
              <w:t>Impact Factor: 3.0</w:t>
            </w:r>
          </w:p>
          <w:p w14:paraId="454512DB" w14:textId="77777777" w:rsidR="009442A6" w:rsidRPr="004D75D1" w:rsidRDefault="009442A6" w:rsidP="006900B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sz w:val="24"/>
                <w:szCs w:val="24"/>
              </w:rPr>
              <w:t>Область</w:t>
            </w:r>
            <w:r w:rsidRPr="004D75D1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4D75D1">
              <w:rPr>
                <w:rFonts w:cs="Times New Roman"/>
                <w:sz w:val="24"/>
                <w:szCs w:val="24"/>
              </w:rPr>
              <w:t>науки</w:t>
            </w:r>
            <w:r w:rsidRPr="004D75D1">
              <w:rPr>
                <w:rFonts w:cs="Times New Roman"/>
                <w:sz w:val="24"/>
                <w:szCs w:val="24"/>
                <w:lang w:val="en-US"/>
              </w:rPr>
              <w:t xml:space="preserve"> - "Medicine, General &amp; Internal"</w:t>
            </w:r>
          </w:p>
          <w:p w14:paraId="05F1351A" w14:textId="77777777" w:rsidR="009442A6" w:rsidRPr="004D75D1" w:rsidRDefault="009442A6" w:rsidP="006900B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sz w:val="24"/>
                <w:szCs w:val="24"/>
                <w:lang w:val="en-US"/>
              </w:rPr>
              <w:t>SJR: 58/325</w:t>
            </w:r>
          </w:p>
          <w:p w14:paraId="118EDC3F" w14:textId="77777777" w:rsidR="009442A6" w:rsidRPr="004D75D1" w:rsidRDefault="009442A6" w:rsidP="006900B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sz w:val="24"/>
                <w:szCs w:val="24"/>
                <w:lang w:val="en-US"/>
              </w:rPr>
              <w:t>Quartile: Q1</w:t>
            </w:r>
          </w:p>
          <w:p w14:paraId="30A42066" w14:textId="77777777" w:rsidR="009442A6" w:rsidRPr="004D75D1" w:rsidRDefault="009442A6" w:rsidP="006900B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</w:tcPr>
          <w:p w14:paraId="237BB5C9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en-US"/>
              </w:rPr>
              <w:t>H-Index:</w:t>
            </w:r>
            <w:r w:rsidRPr="004D75D1">
              <w:rPr>
                <w:rFonts w:cs="Times New Roman"/>
                <w:sz w:val="24"/>
                <w:szCs w:val="24"/>
              </w:rPr>
              <w:t xml:space="preserve"> </w:t>
            </w:r>
            <w:r w:rsidRPr="004D75D1">
              <w:rPr>
                <w:rFonts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998" w:type="dxa"/>
          </w:tcPr>
          <w:p w14:paraId="5BF9937E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sz w:val="24"/>
                <w:szCs w:val="24"/>
                <w:lang w:val="en-US"/>
              </w:rPr>
              <w:t>Cite Score- Q1</w:t>
            </w:r>
          </w:p>
          <w:p w14:paraId="109C40D0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sz w:val="24"/>
                <w:szCs w:val="24"/>
                <w:lang w:val="en-US"/>
              </w:rPr>
              <w:t>(General Medicine)</w:t>
            </w:r>
          </w:p>
          <w:p w14:paraId="556F1E96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4D75D1">
              <w:rPr>
                <w:rFonts w:cs="Times New Roman"/>
                <w:sz w:val="24"/>
                <w:szCs w:val="24"/>
              </w:rPr>
              <w:t>Percentile</w:t>
            </w:r>
            <w:proofErr w:type="spellEnd"/>
            <w:r w:rsidRPr="004D75D1">
              <w:rPr>
                <w:rFonts w:cs="Times New Roman"/>
                <w:sz w:val="24"/>
                <w:szCs w:val="24"/>
                <w:lang w:val="en-US"/>
              </w:rPr>
              <w:t>:</w:t>
            </w:r>
          </w:p>
          <w:p w14:paraId="22F55515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sz w:val="24"/>
                <w:szCs w:val="24"/>
                <w:lang w:val="en-US"/>
              </w:rPr>
              <w:t>80</w:t>
            </w:r>
          </w:p>
          <w:p w14:paraId="38CDD262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sz w:val="24"/>
                <w:szCs w:val="24"/>
                <w:lang w:val="en-US"/>
              </w:rPr>
              <w:t>(General Medicine)</w:t>
            </w:r>
          </w:p>
          <w:p w14:paraId="4B0CC594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4049FA6" w14:textId="77777777" w:rsidR="009442A6" w:rsidRDefault="009442A6" w:rsidP="006900BE">
            <w:pPr>
              <w:shd w:val="clear" w:color="auto" w:fill="FFFFFF"/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>Azamat Mukhamediya, Iliyar Arupzhanov,</w:t>
            </w:r>
          </w:p>
          <w:p w14:paraId="006D77D4" w14:textId="77777777" w:rsidR="009442A6" w:rsidRPr="004D75D1" w:rsidRDefault="009442A6" w:rsidP="006900BE">
            <w:pPr>
              <w:shd w:val="clear" w:color="auto" w:fill="FFFFFF"/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>Amin Zollanvari, Saule Zhumambayeva,Kamalzhan Nadyrov, Zaituna Khamidullina, Karina Tazhibayeva, Aigul Myrzabekova, Kulyash K. Jaxalykova, Milan Terzic,Gauri Bapayeva,</w:t>
            </w:r>
          </w:p>
          <w:p w14:paraId="029AAF4D" w14:textId="77777777" w:rsidR="009442A6" w:rsidRPr="004D75D1" w:rsidRDefault="009442A6" w:rsidP="006900BE">
            <w:pPr>
              <w:shd w:val="clear" w:color="auto" w:fill="FFFFFF"/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b/>
                <w:sz w:val="24"/>
                <w:szCs w:val="24"/>
                <w:u w:val="single"/>
                <w:lang w:val="kk-KZ"/>
              </w:rPr>
              <w:t>Saltanat Kulbayeva,</w:t>
            </w:r>
            <w:r w:rsidRPr="004D75D1">
              <w:rPr>
                <w:rFonts w:cs="Times New Roman"/>
                <w:sz w:val="24"/>
                <w:szCs w:val="24"/>
                <w:lang w:val="kk-KZ"/>
              </w:rPr>
              <w:t xml:space="preserve"> Gulzhan Narkenovna Abuova, Baktigali Aubayevich Erezhepov, Asselzhan Sarbalina, Aigerim Sipenova, Kymbat Mukhtarova, Ghazal Ghahramany and Antonio Sarria-Santamera</w:t>
            </w:r>
          </w:p>
        </w:tc>
        <w:tc>
          <w:tcPr>
            <w:tcW w:w="1134" w:type="dxa"/>
          </w:tcPr>
          <w:p w14:paraId="0343C1B1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sz w:val="24"/>
                <w:szCs w:val="24"/>
              </w:rPr>
              <w:t>Соавтор</w:t>
            </w:r>
          </w:p>
        </w:tc>
      </w:tr>
      <w:tr w:rsidR="009442A6" w:rsidRPr="004D75D1" w14:paraId="68707E39" w14:textId="77777777" w:rsidTr="006900BE">
        <w:trPr>
          <w:trHeight w:val="2700"/>
        </w:trPr>
        <w:tc>
          <w:tcPr>
            <w:tcW w:w="556" w:type="dxa"/>
          </w:tcPr>
          <w:p w14:paraId="614EC6DC" w14:textId="77777777" w:rsidR="009442A6" w:rsidRPr="001521BB" w:rsidRDefault="009442A6" w:rsidP="006900BE">
            <w:pPr>
              <w:pStyle w:val="ab"/>
              <w:numPr>
                <w:ilvl w:val="0"/>
                <w:numId w:val="2"/>
              </w:numPr>
              <w:spacing w:after="0"/>
              <w:ind w:left="454" w:hanging="50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14:paraId="262FCFCC" w14:textId="77777777" w:rsidR="009442A6" w:rsidRPr="004D75D1" w:rsidRDefault="009442A6" w:rsidP="006900B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>Chest x‐ray images: transfer learning model in COVID‐19 detection</w:t>
            </w:r>
          </w:p>
          <w:p w14:paraId="134391D7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136" w:type="dxa"/>
          </w:tcPr>
          <w:p w14:paraId="223E9895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4D75D1">
              <w:rPr>
                <w:rFonts w:cs="Times New Roman"/>
                <w:sz w:val="24"/>
                <w:szCs w:val="24"/>
              </w:rPr>
              <w:t>Статья печатная</w:t>
            </w:r>
          </w:p>
        </w:tc>
        <w:tc>
          <w:tcPr>
            <w:tcW w:w="2833" w:type="dxa"/>
          </w:tcPr>
          <w:p w14:paraId="56705DCD" w14:textId="77777777" w:rsidR="009442A6" w:rsidRPr="004D75D1" w:rsidRDefault="009442A6" w:rsidP="006900B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sz w:val="24"/>
                <w:szCs w:val="24"/>
                <w:lang w:val="en-US"/>
              </w:rPr>
              <w:t xml:space="preserve">J </w:t>
            </w:r>
            <w:proofErr w:type="spellStart"/>
            <w:r w:rsidRPr="004D75D1">
              <w:rPr>
                <w:rFonts w:cs="Times New Roman"/>
                <w:sz w:val="24"/>
                <w:szCs w:val="24"/>
                <w:lang w:val="en-US"/>
              </w:rPr>
              <w:t>Eval</w:t>
            </w:r>
            <w:proofErr w:type="spellEnd"/>
            <w:r w:rsidRPr="004D75D1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75D1">
              <w:rPr>
                <w:rFonts w:cs="Times New Roman"/>
                <w:sz w:val="24"/>
                <w:szCs w:val="24"/>
                <w:lang w:val="en-US"/>
              </w:rPr>
              <w:t>Clin</w:t>
            </w:r>
            <w:proofErr w:type="spellEnd"/>
            <w:r w:rsidRPr="004D75D1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75D1">
              <w:rPr>
                <w:rFonts w:cs="Times New Roman"/>
                <w:sz w:val="24"/>
                <w:szCs w:val="24"/>
                <w:lang w:val="en-US"/>
              </w:rPr>
              <w:t>Pract</w:t>
            </w:r>
            <w:proofErr w:type="spellEnd"/>
            <w:r w:rsidRPr="004D75D1">
              <w:rPr>
                <w:rFonts w:cs="Times New Roman"/>
                <w:sz w:val="24"/>
                <w:szCs w:val="24"/>
                <w:lang w:val="en-US"/>
              </w:rPr>
              <w:t>. 2024</w:t>
            </w:r>
            <w:proofErr w:type="gramStart"/>
            <w:r w:rsidRPr="004D75D1">
              <w:rPr>
                <w:rFonts w:cs="Times New Roman"/>
                <w:sz w:val="24"/>
                <w:szCs w:val="24"/>
                <w:lang w:val="en-US"/>
              </w:rPr>
              <w:t>;</w:t>
            </w:r>
            <w:proofErr w:type="gramEnd"/>
            <w:r w:rsidRPr="004D75D1">
              <w:rPr>
                <w:rFonts w:cs="Times New Roman"/>
                <w:sz w:val="24"/>
                <w:szCs w:val="24"/>
                <w:lang w:val="en-US"/>
              </w:rPr>
              <w:t xml:space="preserve"> 1–11. wileyonlinelibrary.com/journal/</w:t>
            </w:r>
            <w:proofErr w:type="spellStart"/>
            <w:r w:rsidRPr="004D75D1">
              <w:rPr>
                <w:rFonts w:cs="Times New Roman"/>
                <w:sz w:val="24"/>
                <w:szCs w:val="24"/>
                <w:lang w:val="en-US"/>
              </w:rPr>
              <w:t>jep</w:t>
            </w:r>
            <w:proofErr w:type="spellEnd"/>
            <w:r w:rsidRPr="004D75D1">
              <w:rPr>
                <w:rFonts w:cs="Times New Roman"/>
                <w:sz w:val="24"/>
                <w:szCs w:val="24"/>
                <w:lang w:val="en-US"/>
              </w:rPr>
              <w:t xml:space="preserve">  © 2024 John Wiley &amp; Sons Ltd </w:t>
            </w:r>
            <w:hyperlink r:id="rId9" w:history="1">
              <w:r w:rsidRPr="004D75D1">
                <w:rPr>
                  <w:rStyle w:val="a9"/>
                  <w:rFonts w:cs="Times New Roman"/>
                  <w:sz w:val="24"/>
                  <w:szCs w:val="24"/>
                  <w:lang w:val="en-US"/>
                </w:rPr>
                <w:t>https://doi.org/10.1111/jep.14215</w:t>
              </w:r>
              <w:r w:rsidRPr="004D75D1">
                <w:rPr>
                  <w:rStyle w:val="a9"/>
                  <w:rFonts w:cs="Times New Roman"/>
                  <w:sz w:val="24"/>
                  <w:szCs w:val="24"/>
                  <w:lang w:val="kk-KZ"/>
                </w:rPr>
                <w:t xml:space="preserve">   </w:t>
              </w:r>
            </w:hyperlink>
            <w:r w:rsidRPr="004D75D1">
              <w:rPr>
                <w:rFonts w:cs="Times New Roman"/>
                <w:sz w:val="24"/>
                <w:szCs w:val="24"/>
                <w:lang w:val="en-US"/>
              </w:rPr>
              <w:t xml:space="preserve">  </w:t>
            </w:r>
          </w:p>
          <w:p w14:paraId="2FCB5ADD" w14:textId="77777777" w:rsidR="009442A6" w:rsidRPr="004D75D1" w:rsidRDefault="009442A6" w:rsidP="006900B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2" w:type="dxa"/>
          </w:tcPr>
          <w:p w14:paraId="27699E83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en-US"/>
              </w:rPr>
              <w:t xml:space="preserve">Impact Factor: </w:t>
            </w:r>
            <w:r w:rsidRPr="004D75D1">
              <w:rPr>
                <w:rFonts w:cs="Times New Roman"/>
                <w:sz w:val="24"/>
                <w:szCs w:val="24"/>
                <w:lang w:val="kk-KZ"/>
              </w:rPr>
              <w:t>87</w:t>
            </w:r>
          </w:p>
          <w:p w14:paraId="19F2D358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sz w:val="24"/>
                <w:szCs w:val="24"/>
                <w:lang w:val="en-US"/>
              </w:rPr>
              <w:t xml:space="preserve">SJR - 0.798 </w:t>
            </w:r>
          </w:p>
          <w:p w14:paraId="13A2A2F3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sz w:val="24"/>
                <w:szCs w:val="24"/>
                <w:lang w:val="en-US"/>
              </w:rPr>
              <w:t>Q1</w:t>
            </w:r>
          </w:p>
          <w:p w14:paraId="6151FECB" w14:textId="77777777" w:rsidR="009442A6" w:rsidRPr="004D75D1" w:rsidRDefault="009442A6" w:rsidP="006900B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color w:val="000000" w:themeColor="text1"/>
                <w:sz w:val="24"/>
                <w:szCs w:val="24"/>
              </w:rPr>
              <w:t>Область</w:t>
            </w:r>
            <w:r w:rsidRPr="004D75D1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D75D1">
              <w:rPr>
                <w:rFonts w:cs="Times New Roman"/>
                <w:color w:val="000000" w:themeColor="text1"/>
                <w:sz w:val="24"/>
                <w:szCs w:val="24"/>
              </w:rPr>
              <w:t>науки</w:t>
            </w:r>
            <w:r w:rsidRPr="004D75D1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 xml:space="preserve"> - </w:t>
            </w:r>
            <w:r w:rsidRPr="004D75D1">
              <w:rPr>
                <w:rFonts w:cs="Times New Roman"/>
                <w:sz w:val="24"/>
                <w:szCs w:val="24"/>
                <w:lang w:val="en-US"/>
              </w:rPr>
              <w:t xml:space="preserve">MEDICINE, GENERAL &amp; INTERNAL, HEALTH CARE SCIENCES &amp; SERVICES SJR: </w:t>
            </w:r>
            <w:r w:rsidRPr="004D75D1">
              <w:rPr>
                <w:rFonts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>0.641</w:t>
            </w:r>
          </w:p>
          <w:p w14:paraId="21A8ACA1" w14:textId="77777777" w:rsidR="009442A6" w:rsidRPr="004D75D1" w:rsidRDefault="009442A6" w:rsidP="006900B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sz w:val="24"/>
                <w:szCs w:val="24"/>
                <w:lang w:val="en-US"/>
              </w:rPr>
              <w:t>Quartile: Q1</w:t>
            </w:r>
          </w:p>
        </w:tc>
        <w:tc>
          <w:tcPr>
            <w:tcW w:w="1421" w:type="dxa"/>
          </w:tcPr>
          <w:p w14:paraId="5EF37221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sz w:val="24"/>
                <w:szCs w:val="24"/>
                <w:lang w:val="en-US"/>
              </w:rPr>
              <w:t>H-Index:</w:t>
            </w:r>
            <w:r w:rsidRPr="004D75D1">
              <w:rPr>
                <w:rFonts w:cs="Times New Roman"/>
                <w:sz w:val="24"/>
                <w:szCs w:val="24"/>
              </w:rPr>
              <w:t xml:space="preserve"> </w:t>
            </w:r>
            <w:r w:rsidRPr="004D75D1">
              <w:rPr>
                <w:rFonts w:cs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998" w:type="dxa"/>
          </w:tcPr>
          <w:p w14:paraId="3C6E4D6E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sz w:val="24"/>
                <w:szCs w:val="24"/>
                <w:lang w:val="en-US"/>
              </w:rPr>
              <w:t>Cite Score - 5.4</w:t>
            </w:r>
          </w:p>
          <w:p w14:paraId="6E9D4EF3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sz w:val="24"/>
                <w:szCs w:val="24"/>
                <w:lang w:val="en-US"/>
              </w:rPr>
              <w:t xml:space="preserve">Health Policy - percentile 80, Q1 </w:t>
            </w:r>
          </w:p>
          <w:p w14:paraId="23EA9FE3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B04989C" w14:textId="77777777" w:rsidR="009442A6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>Siqi Mao,</w:t>
            </w:r>
          </w:p>
          <w:p w14:paraId="7A5F8E02" w14:textId="77777777" w:rsidR="009442A6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b/>
                <w:sz w:val="24"/>
                <w:szCs w:val="24"/>
                <w:u w:val="single"/>
                <w:lang w:val="kk-KZ"/>
              </w:rPr>
              <w:t>Saltanat Kulbayeva,</w:t>
            </w:r>
            <w:r w:rsidRPr="004D75D1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  <w:p w14:paraId="3ED7CDF3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>Mikhail Osadchuk</w:t>
            </w:r>
          </w:p>
        </w:tc>
        <w:tc>
          <w:tcPr>
            <w:tcW w:w="1134" w:type="dxa"/>
          </w:tcPr>
          <w:p w14:paraId="7804BA6A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</w:rPr>
              <w:t>Соавтор</w:t>
            </w:r>
            <w:r w:rsidRPr="004D75D1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442A6" w:rsidRPr="00905046" w14:paraId="02869F7C" w14:textId="77777777" w:rsidTr="006900BE">
        <w:trPr>
          <w:trHeight w:val="2700"/>
        </w:trPr>
        <w:tc>
          <w:tcPr>
            <w:tcW w:w="556" w:type="dxa"/>
          </w:tcPr>
          <w:p w14:paraId="3EA74B84" w14:textId="77777777" w:rsidR="009442A6" w:rsidRPr="001521BB" w:rsidRDefault="009442A6" w:rsidP="006900BE">
            <w:pPr>
              <w:pStyle w:val="ab"/>
              <w:numPr>
                <w:ilvl w:val="0"/>
                <w:numId w:val="2"/>
              </w:numPr>
              <w:spacing w:after="0"/>
              <w:ind w:left="454" w:hanging="50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14:paraId="3308D5A1" w14:textId="77777777" w:rsidR="009442A6" w:rsidRPr="004D75D1" w:rsidRDefault="009442A6" w:rsidP="006900B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905046">
              <w:rPr>
                <w:rFonts w:cs="Times New Roman"/>
                <w:sz w:val="24"/>
                <w:szCs w:val="24"/>
                <w:lang w:val="kk-KZ"/>
              </w:rPr>
              <w:t>Analysis of cases of near misses in obstetric‑gynaecological practice</w:t>
            </w:r>
          </w:p>
        </w:tc>
        <w:tc>
          <w:tcPr>
            <w:tcW w:w="1136" w:type="dxa"/>
          </w:tcPr>
          <w:p w14:paraId="74F850AF" w14:textId="77777777" w:rsidR="009442A6" w:rsidRPr="00905046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sz w:val="24"/>
                <w:szCs w:val="24"/>
              </w:rPr>
              <w:t>Статья печатная</w:t>
            </w:r>
          </w:p>
        </w:tc>
        <w:tc>
          <w:tcPr>
            <w:tcW w:w="2833" w:type="dxa"/>
          </w:tcPr>
          <w:p w14:paraId="753C498C" w14:textId="77777777" w:rsidR="009442A6" w:rsidRPr="00063408" w:rsidRDefault="009442A6" w:rsidP="006900B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05046">
              <w:rPr>
                <w:rFonts w:cs="Times New Roman"/>
                <w:sz w:val="24"/>
                <w:szCs w:val="24"/>
                <w:lang w:val="en-US"/>
              </w:rPr>
              <w:t xml:space="preserve">Archives of Gynecology and Obstetrics </w:t>
            </w:r>
            <w:hyperlink r:id="rId10" w:history="1">
              <w:r w:rsidRPr="002164ED">
                <w:rPr>
                  <w:rStyle w:val="a9"/>
                  <w:rFonts w:cs="Times New Roman"/>
                  <w:sz w:val="24"/>
                  <w:szCs w:val="24"/>
                  <w:lang w:val="en-US"/>
                </w:rPr>
                <w:t>https://doi.org/10.1007/s00404-024-07898-0</w:t>
              </w:r>
            </w:hyperlink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2" w:type="dxa"/>
          </w:tcPr>
          <w:p w14:paraId="24DE895B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en-US"/>
              </w:rPr>
              <w:t xml:space="preserve">Impact Factor: </w:t>
            </w:r>
            <w:r>
              <w:rPr>
                <w:rFonts w:cs="Times New Roman"/>
                <w:sz w:val="24"/>
                <w:szCs w:val="24"/>
                <w:lang w:val="kk-KZ"/>
              </w:rPr>
              <w:t>84</w:t>
            </w:r>
          </w:p>
          <w:p w14:paraId="08482787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SJR - 0.782</w:t>
            </w:r>
          </w:p>
          <w:p w14:paraId="532113C0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sz w:val="24"/>
                <w:szCs w:val="24"/>
                <w:lang w:val="en-US"/>
              </w:rPr>
              <w:t>Q1</w:t>
            </w:r>
          </w:p>
          <w:p w14:paraId="36FF7EF2" w14:textId="77777777" w:rsidR="009442A6" w:rsidRPr="00063408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color w:val="000000" w:themeColor="text1"/>
                <w:sz w:val="24"/>
                <w:szCs w:val="24"/>
              </w:rPr>
              <w:t>Область</w:t>
            </w:r>
            <w:r w:rsidRPr="004D75D1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D75D1">
              <w:rPr>
                <w:rFonts w:cs="Times New Roman"/>
                <w:color w:val="000000" w:themeColor="text1"/>
                <w:sz w:val="24"/>
                <w:szCs w:val="24"/>
              </w:rPr>
              <w:t>науки</w:t>
            </w:r>
            <w:r w:rsidRPr="004D75D1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 xml:space="preserve"> -</w:t>
            </w:r>
            <w:r w:rsidRPr="00063408">
              <w:rPr>
                <w:rFonts w:cs="Times New Roman"/>
                <w:sz w:val="24"/>
                <w:szCs w:val="24"/>
                <w:lang w:val="en-US"/>
              </w:rPr>
              <w:t>Medicine</w:t>
            </w:r>
          </w:p>
          <w:p w14:paraId="02B5EDB9" w14:textId="77777777" w:rsidR="009442A6" w:rsidRPr="00063408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063408">
              <w:rPr>
                <w:rFonts w:cs="Times New Roman"/>
                <w:sz w:val="24"/>
                <w:szCs w:val="24"/>
                <w:lang w:val="en-US"/>
              </w:rPr>
              <w:t>Medicine (miscellaneous)</w:t>
            </w:r>
          </w:p>
          <w:p w14:paraId="186D8396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063408">
              <w:rPr>
                <w:rFonts w:cs="Times New Roman"/>
                <w:sz w:val="24"/>
                <w:szCs w:val="24"/>
                <w:lang w:val="en-US"/>
              </w:rPr>
              <w:t>Obstetrics and Gynecology</w:t>
            </w:r>
          </w:p>
        </w:tc>
        <w:tc>
          <w:tcPr>
            <w:tcW w:w="1421" w:type="dxa"/>
          </w:tcPr>
          <w:p w14:paraId="3C5DDFDF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sz w:val="24"/>
                <w:szCs w:val="24"/>
                <w:lang w:val="en-US"/>
              </w:rPr>
              <w:t>H-Index:</w:t>
            </w:r>
            <w:r w:rsidRPr="004D75D1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998" w:type="dxa"/>
          </w:tcPr>
          <w:p w14:paraId="78623856" w14:textId="77777777" w:rsidR="009442A6" w:rsidRPr="00063408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en-US"/>
              </w:rPr>
              <w:t xml:space="preserve">Cite Score </w:t>
            </w:r>
            <w:r>
              <w:rPr>
                <w:rFonts w:cs="Times New Roman"/>
                <w:sz w:val="24"/>
                <w:szCs w:val="24"/>
                <w:lang w:val="en-US"/>
              </w:rPr>
              <w:t>–</w:t>
            </w:r>
            <w:r w:rsidRPr="004D75D1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kk-KZ"/>
              </w:rPr>
              <w:t>4.2</w:t>
            </w:r>
          </w:p>
          <w:p w14:paraId="6B1842A3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Health Policy - percentile 73</w:t>
            </w:r>
            <w:r w:rsidRPr="004D75D1">
              <w:rPr>
                <w:rFonts w:cs="Times New Roman"/>
                <w:sz w:val="24"/>
                <w:szCs w:val="24"/>
                <w:lang w:val="en-US"/>
              </w:rPr>
              <w:t xml:space="preserve">, Q1 </w:t>
            </w:r>
          </w:p>
          <w:p w14:paraId="1CC149BF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E36F8D5" w14:textId="77777777" w:rsidR="009442A6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Ardak Ayazbekov</w:t>
            </w:r>
          </w:p>
          <w:p w14:paraId="5DF4D20D" w14:textId="77777777" w:rsidR="009442A6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Alima Ayazbekova</w:t>
            </w:r>
          </w:p>
          <w:p w14:paraId="142B324A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05046">
              <w:rPr>
                <w:rFonts w:cs="Times New Roman"/>
                <w:b/>
                <w:sz w:val="24"/>
                <w:szCs w:val="24"/>
                <w:u w:val="single"/>
                <w:lang w:val="kk-KZ"/>
              </w:rPr>
              <w:t>Saltanat Kulbayeva</w:t>
            </w:r>
            <w:r w:rsidRPr="00905046">
              <w:rPr>
                <w:rFonts w:cs="Times New Roman"/>
                <w:sz w:val="24"/>
                <w:szCs w:val="24"/>
                <w:lang w:val="kk-KZ"/>
              </w:rPr>
              <w:t xml:space="preserve"> Aigul Terlikbayeva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Gulzhaukhar Taskynova</w:t>
            </w:r>
          </w:p>
        </w:tc>
        <w:tc>
          <w:tcPr>
            <w:tcW w:w="1134" w:type="dxa"/>
          </w:tcPr>
          <w:p w14:paraId="5834F422" w14:textId="77777777" w:rsidR="009442A6" w:rsidRPr="00063408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</w:rPr>
              <w:t>Соавтор</w:t>
            </w:r>
          </w:p>
        </w:tc>
      </w:tr>
      <w:tr w:rsidR="009442A6" w:rsidRPr="004D75D1" w14:paraId="3CA6712B" w14:textId="77777777" w:rsidTr="006900BE">
        <w:trPr>
          <w:trHeight w:val="2500"/>
        </w:trPr>
        <w:tc>
          <w:tcPr>
            <w:tcW w:w="556" w:type="dxa"/>
          </w:tcPr>
          <w:p w14:paraId="01A11771" w14:textId="77777777" w:rsidR="009442A6" w:rsidRPr="00905046" w:rsidRDefault="009442A6" w:rsidP="006900BE">
            <w:pPr>
              <w:pStyle w:val="ab"/>
              <w:numPr>
                <w:ilvl w:val="0"/>
                <w:numId w:val="2"/>
              </w:numPr>
              <w:spacing w:after="0"/>
              <w:ind w:left="454" w:hanging="502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406" w:type="dxa"/>
          </w:tcPr>
          <w:p w14:paraId="1C0CF0CB" w14:textId="77777777" w:rsidR="009442A6" w:rsidRPr="004D75D1" w:rsidRDefault="009442A6" w:rsidP="006900BE">
            <w:pPr>
              <w:shd w:val="clear" w:color="auto" w:fill="FFFFFF"/>
              <w:spacing w:after="0"/>
              <w:outlineLvl w:val="3"/>
              <w:rPr>
                <w:rFonts w:cs="Times New Roman"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>Features of the course of severe and critical COVID-19 in pregnant women: A prospective cross-sectional study</w:t>
            </w:r>
          </w:p>
        </w:tc>
        <w:tc>
          <w:tcPr>
            <w:tcW w:w="1136" w:type="dxa"/>
          </w:tcPr>
          <w:p w14:paraId="377E62B3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sz w:val="24"/>
                <w:szCs w:val="24"/>
              </w:rPr>
              <w:t>Статья печатная</w:t>
            </w:r>
          </w:p>
        </w:tc>
        <w:tc>
          <w:tcPr>
            <w:tcW w:w="2833" w:type="dxa"/>
          </w:tcPr>
          <w:p w14:paraId="069D3440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 xml:space="preserve">International Journal of Reproductive Bio Medicine Volume 22, Issueno.3, https://doi.org/10.18502/23–2-8 Productionand Hosting by Knowledge E </w:t>
            </w:r>
          </w:p>
          <w:p w14:paraId="57EA347E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hyperlink r:id="rId11" w:history="1">
              <w:r w:rsidRPr="004D75D1">
                <w:rPr>
                  <w:rStyle w:val="a9"/>
                  <w:rFonts w:cs="Times New Roman"/>
                  <w:sz w:val="24"/>
                  <w:szCs w:val="24"/>
                  <w:lang w:val="en-US"/>
                </w:rPr>
                <w:t>https://doi.org/10.18502/ijrm.v22i3.16167</w:t>
              </w:r>
            </w:hyperlink>
            <w:r w:rsidRPr="004D75D1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  <w:p w14:paraId="4EECBD49" w14:textId="77777777" w:rsidR="009442A6" w:rsidRPr="004D75D1" w:rsidRDefault="009442A6" w:rsidP="006900B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2" w:type="dxa"/>
          </w:tcPr>
          <w:p w14:paraId="6B26687E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sz w:val="24"/>
                <w:szCs w:val="24"/>
                <w:lang w:val="en-US"/>
              </w:rPr>
              <w:t xml:space="preserve">Impact Factor: </w:t>
            </w:r>
          </w:p>
          <w:p w14:paraId="3B8394D9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sz w:val="24"/>
                <w:szCs w:val="24"/>
              </w:rPr>
              <w:t>Область</w:t>
            </w:r>
            <w:r w:rsidRPr="004D75D1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4D75D1">
              <w:rPr>
                <w:rFonts w:cs="Times New Roman"/>
                <w:sz w:val="24"/>
                <w:szCs w:val="24"/>
              </w:rPr>
              <w:t>науки</w:t>
            </w:r>
            <w:r w:rsidRPr="004D75D1">
              <w:rPr>
                <w:rFonts w:cs="Times New Roman"/>
                <w:sz w:val="24"/>
                <w:szCs w:val="24"/>
                <w:lang w:val="en-US"/>
              </w:rPr>
              <w:t xml:space="preserve"> – </w:t>
            </w:r>
            <w:r w:rsidRPr="004D75D1">
              <w:rPr>
                <w:rFonts w:cs="Times New Roman"/>
                <w:sz w:val="24"/>
                <w:szCs w:val="24"/>
                <w:lang w:val="kk-KZ"/>
              </w:rPr>
              <w:t>Productionand Hosting by Knowledge E</w:t>
            </w:r>
          </w:p>
          <w:p w14:paraId="41F2120A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sz w:val="24"/>
                <w:szCs w:val="24"/>
                <w:lang w:val="en-US"/>
              </w:rPr>
              <w:t xml:space="preserve">SJR: </w:t>
            </w:r>
          </w:p>
          <w:p w14:paraId="7EAACEDD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sz w:val="24"/>
                <w:szCs w:val="24"/>
                <w:lang w:val="en-US"/>
              </w:rPr>
              <w:t>Quartile: Q1</w:t>
            </w:r>
          </w:p>
          <w:p w14:paraId="79CEEE31" w14:textId="77777777" w:rsidR="009442A6" w:rsidRPr="004D75D1" w:rsidRDefault="009442A6" w:rsidP="006900B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</w:tcPr>
          <w:p w14:paraId="1294BC06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en-US"/>
              </w:rPr>
              <w:t>H-Index:</w:t>
            </w:r>
            <w:r w:rsidRPr="004D75D1">
              <w:rPr>
                <w:rFonts w:cs="Times New Roman"/>
                <w:sz w:val="24"/>
                <w:szCs w:val="24"/>
                <w:lang w:val="kk-KZ"/>
              </w:rPr>
              <w:t xml:space="preserve"> 44</w:t>
            </w:r>
          </w:p>
          <w:p w14:paraId="6EFDED25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998" w:type="dxa"/>
          </w:tcPr>
          <w:p w14:paraId="1E7FA2C6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sz w:val="24"/>
                <w:szCs w:val="24"/>
                <w:lang w:val="en-US"/>
              </w:rPr>
              <w:t>Cite Score-</w:t>
            </w:r>
          </w:p>
          <w:p w14:paraId="21944300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sz w:val="24"/>
                <w:szCs w:val="24"/>
                <w:lang w:val="en-US"/>
              </w:rPr>
              <w:t>Q1</w:t>
            </w:r>
          </w:p>
          <w:p w14:paraId="4FDB0BE6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>Productionand Hosting by Knowledge E</w:t>
            </w:r>
          </w:p>
          <w:p w14:paraId="2164598A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sz w:val="24"/>
                <w:szCs w:val="24"/>
                <w:lang w:val="en-US"/>
              </w:rPr>
              <w:t>Policy – percentile 61</w:t>
            </w:r>
          </w:p>
        </w:tc>
        <w:tc>
          <w:tcPr>
            <w:tcW w:w="2268" w:type="dxa"/>
          </w:tcPr>
          <w:p w14:paraId="21CBB496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 xml:space="preserve">Gulbanu Ganikyzy Shaimerdenova, </w:t>
            </w:r>
          </w:p>
          <w:p w14:paraId="1EDBB3D6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 xml:space="preserve">Gulzhan Narkenovna Abuova, </w:t>
            </w:r>
          </w:p>
          <w:p w14:paraId="6D8EEE4F" w14:textId="77777777" w:rsidR="009442A6" w:rsidRPr="004D75D1" w:rsidRDefault="009442A6" w:rsidP="006900BE">
            <w:pPr>
              <w:numPr>
                <w:ilvl w:val="0"/>
                <w:numId w:val="1"/>
              </w:numPr>
              <w:shd w:val="clear" w:color="auto" w:fill="FFFFFF"/>
              <w:spacing w:after="0"/>
              <w:ind w:left="0" w:hanging="357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b/>
                <w:sz w:val="24"/>
                <w:szCs w:val="24"/>
                <w:u w:val="single"/>
                <w:lang w:val="kk-KZ"/>
              </w:rPr>
              <w:t>Saltanat Kulbayeva Nalibekkyzy</w:t>
            </w:r>
          </w:p>
        </w:tc>
        <w:tc>
          <w:tcPr>
            <w:tcW w:w="1134" w:type="dxa"/>
          </w:tcPr>
          <w:p w14:paraId="1F59372D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</w:rPr>
              <w:t>Соавтор</w:t>
            </w:r>
            <w:r w:rsidRPr="004D75D1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442A6" w:rsidRPr="004D75D1" w14:paraId="3221F762" w14:textId="77777777" w:rsidTr="006900BE">
        <w:tc>
          <w:tcPr>
            <w:tcW w:w="556" w:type="dxa"/>
          </w:tcPr>
          <w:p w14:paraId="585064D2" w14:textId="77777777" w:rsidR="009442A6" w:rsidRPr="001521BB" w:rsidRDefault="009442A6" w:rsidP="006900BE">
            <w:pPr>
              <w:pStyle w:val="ab"/>
              <w:numPr>
                <w:ilvl w:val="0"/>
                <w:numId w:val="2"/>
              </w:numPr>
              <w:spacing w:after="0"/>
              <w:ind w:left="454" w:hanging="50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14:paraId="1F38C334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>Features of Pregnancy, Childbirth and Postpartum Period of Young Mothers</w:t>
            </w:r>
          </w:p>
        </w:tc>
        <w:tc>
          <w:tcPr>
            <w:tcW w:w="1136" w:type="dxa"/>
          </w:tcPr>
          <w:p w14:paraId="5FA55F7B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sz w:val="24"/>
                <w:szCs w:val="24"/>
              </w:rPr>
              <w:t>Статья печатная</w:t>
            </w:r>
          </w:p>
        </w:tc>
        <w:tc>
          <w:tcPr>
            <w:tcW w:w="2833" w:type="dxa"/>
          </w:tcPr>
          <w:p w14:paraId="664CD75C" w14:textId="77777777" w:rsidR="009442A6" w:rsidRPr="004D75D1" w:rsidRDefault="009442A6" w:rsidP="006900B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color w:val="000000"/>
                <w:sz w:val="24"/>
                <w:szCs w:val="24"/>
                <w:lang w:val="kk-KZ"/>
              </w:rPr>
              <w:t xml:space="preserve">Electronic Journal of General Medicine 2020, 17(6), em260 e-ISSN: 2516-3507 </w:t>
            </w:r>
            <w:r w:rsidRPr="004D75D1">
              <w:rPr>
                <w:rFonts w:cs="Times New Roman"/>
                <w:sz w:val="24"/>
                <w:szCs w:val="24"/>
                <w:lang w:val="en-US"/>
              </w:rPr>
              <w:t xml:space="preserve">Citation: </w:t>
            </w:r>
            <w:hyperlink r:id="rId12" w:history="1">
              <w:r w:rsidRPr="004D75D1">
                <w:rPr>
                  <w:rStyle w:val="a9"/>
                  <w:rFonts w:cs="Times New Roman"/>
                  <w:sz w:val="24"/>
                  <w:szCs w:val="24"/>
                  <w:lang w:val="en-US"/>
                </w:rPr>
                <w:t>https://doi.org/10.29333/ejgm/8459</w:t>
              </w:r>
            </w:hyperlink>
            <w:r w:rsidRPr="004D75D1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2" w:type="dxa"/>
          </w:tcPr>
          <w:p w14:paraId="2CEED0EB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sz w:val="24"/>
                <w:szCs w:val="24"/>
                <w:lang w:val="en-US"/>
              </w:rPr>
              <w:t xml:space="preserve">Impact Factor: </w:t>
            </w:r>
          </w:p>
          <w:p w14:paraId="60D1A1CF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</w:rPr>
              <w:t>Область</w:t>
            </w:r>
            <w:r w:rsidRPr="004D75D1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4D75D1">
              <w:rPr>
                <w:rFonts w:cs="Times New Roman"/>
                <w:sz w:val="24"/>
                <w:szCs w:val="24"/>
              </w:rPr>
              <w:t>науки</w:t>
            </w:r>
            <w:r w:rsidRPr="004D75D1">
              <w:rPr>
                <w:rFonts w:cs="Times New Roman"/>
                <w:sz w:val="24"/>
                <w:szCs w:val="24"/>
                <w:lang w:val="en-US"/>
              </w:rPr>
              <w:t xml:space="preserve"> - </w:t>
            </w:r>
            <w:r w:rsidRPr="004D75D1">
              <w:rPr>
                <w:rFonts w:cs="Times New Roman"/>
                <w:color w:val="000000"/>
                <w:sz w:val="24"/>
                <w:szCs w:val="24"/>
                <w:lang w:val="kk-KZ"/>
              </w:rPr>
              <w:t xml:space="preserve">General Medicine </w:t>
            </w:r>
          </w:p>
          <w:p w14:paraId="65396541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sz w:val="24"/>
                <w:szCs w:val="24"/>
                <w:lang w:val="en-US"/>
              </w:rPr>
              <w:t xml:space="preserve">SJR: </w:t>
            </w:r>
          </w:p>
          <w:p w14:paraId="65EE4D65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sz w:val="24"/>
                <w:szCs w:val="24"/>
                <w:lang w:val="en-US"/>
              </w:rPr>
              <w:t>Quartile: Q1</w:t>
            </w:r>
          </w:p>
          <w:p w14:paraId="021C1348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</w:tcPr>
          <w:p w14:paraId="0A1C60BD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sz w:val="24"/>
                <w:szCs w:val="24"/>
                <w:lang w:val="en-US"/>
              </w:rPr>
              <w:t>H-Index:</w:t>
            </w:r>
            <w:r w:rsidRPr="004D75D1">
              <w:rPr>
                <w:rFonts w:cs="Times New Roman"/>
                <w:sz w:val="24"/>
                <w:szCs w:val="24"/>
                <w:lang w:val="kk-KZ"/>
              </w:rPr>
              <w:t xml:space="preserve"> 27 </w:t>
            </w:r>
          </w:p>
        </w:tc>
        <w:tc>
          <w:tcPr>
            <w:tcW w:w="998" w:type="dxa"/>
          </w:tcPr>
          <w:p w14:paraId="7DB7F33F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sz w:val="24"/>
                <w:szCs w:val="24"/>
                <w:lang w:val="en-US"/>
              </w:rPr>
              <w:t xml:space="preserve">Cite Score- </w:t>
            </w:r>
          </w:p>
          <w:p w14:paraId="14FBBEC0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sz w:val="24"/>
                <w:szCs w:val="24"/>
                <w:lang w:val="en-US"/>
              </w:rPr>
              <w:t>Q1</w:t>
            </w:r>
          </w:p>
          <w:p w14:paraId="18D194A8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color w:val="000000"/>
                <w:sz w:val="24"/>
                <w:szCs w:val="24"/>
                <w:lang w:val="kk-KZ"/>
              </w:rPr>
              <w:t xml:space="preserve">General Medicine </w:t>
            </w:r>
          </w:p>
          <w:p w14:paraId="3B40C0C1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sz w:val="24"/>
                <w:szCs w:val="24"/>
                <w:lang w:val="en-US"/>
              </w:rPr>
              <w:t>Percentile:</w:t>
            </w:r>
          </w:p>
          <w:p w14:paraId="3E2F9025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en-US"/>
              </w:rPr>
              <w:t>77</w:t>
            </w:r>
          </w:p>
          <w:p w14:paraId="41B9A1B9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097E1E96" w14:textId="77777777" w:rsidR="009442A6" w:rsidRPr="004D75D1" w:rsidRDefault="009442A6" w:rsidP="006900BE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bCs/>
                <w:sz w:val="24"/>
                <w:szCs w:val="24"/>
                <w:lang w:val="kk-KZ"/>
              </w:rPr>
              <w:t xml:space="preserve">A. Ayazbekov, </w:t>
            </w:r>
          </w:p>
          <w:p w14:paraId="466814F1" w14:textId="77777777" w:rsidR="009442A6" w:rsidRPr="004D75D1" w:rsidRDefault="009442A6" w:rsidP="006900BE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bCs/>
                <w:sz w:val="24"/>
                <w:szCs w:val="24"/>
                <w:lang w:val="kk-KZ"/>
              </w:rPr>
              <w:t xml:space="preserve">R. Nurkhasimova, </w:t>
            </w:r>
          </w:p>
          <w:p w14:paraId="21F84116" w14:textId="77777777" w:rsidR="009442A6" w:rsidRPr="004D75D1" w:rsidRDefault="009442A6" w:rsidP="006900BE">
            <w:pPr>
              <w:spacing w:after="0"/>
              <w:rPr>
                <w:rFonts w:cs="Times New Roman"/>
                <w:b/>
                <w:bCs/>
                <w:sz w:val="24"/>
                <w:szCs w:val="24"/>
                <w:u w:val="single"/>
                <w:lang w:val="kk-KZ"/>
              </w:rPr>
            </w:pPr>
            <w:r w:rsidRPr="004D75D1">
              <w:rPr>
                <w:rFonts w:cs="Times New Roman"/>
                <w:b/>
                <w:bCs/>
                <w:sz w:val="24"/>
                <w:szCs w:val="24"/>
                <w:u w:val="single"/>
                <w:lang w:val="kk-KZ"/>
              </w:rPr>
              <w:t xml:space="preserve">S. Kulbayeva, </w:t>
            </w:r>
          </w:p>
          <w:p w14:paraId="4BE5B32C" w14:textId="77777777" w:rsidR="009442A6" w:rsidRPr="004D75D1" w:rsidRDefault="009442A6" w:rsidP="006900BE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bCs/>
                <w:sz w:val="24"/>
                <w:szCs w:val="24"/>
                <w:lang w:val="kk-KZ"/>
              </w:rPr>
              <w:t xml:space="preserve">K. Bolat, </w:t>
            </w:r>
          </w:p>
          <w:p w14:paraId="46177214" w14:textId="77777777" w:rsidR="009442A6" w:rsidRPr="004D75D1" w:rsidRDefault="009442A6" w:rsidP="006900BE">
            <w:pPr>
              <w:shd w:val="clear" w:color="auto" w:fill="FFFFFF"/>
              <w:spacing w:after="0"/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</w:pPr>
            <w:r w:rsidRPr="004D75D1">
              <w:rPr>
                <w:rFonts w:cs="Times New Roman"/>
                <w:bCs/>
                <w:sz w:val="24"/>
                <w:szCs w:val="24"/>
                <w:lang w:val="kk-KZ"/>
              </w:rPr>
              <w:t>A.M. Kurmanova, A.Yeskarayeva, M.Sarbassova, K.S.Kemelbekov</w:t>
            </w:r>
          </w:p>
        </w:tc>
        <w:tc>
          <w:tcPr>
            <w:tcW w:w="1134" w:type="dxa"/>
          </w:tcPr>
          <w:p w14:paraId="0C8053F8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</w:rPr>
              <w:t>Соавтор</w:t>
            </w:r>
            <w:r w:rsidRPr="004D75D1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442A6" w:rsidRPr="004D75D1" w14:paraId="426F20C0" w14:textId="77777777" w:rsidTr="006900BE">
        <w:tc>
          <w:tcPr>
            <w:tcW w:w="15304" w:type="dxa"/>
            <w:gridSpan w:val="9"/>
          </w:tcPr>
          <w:p w14:paraId="5C1C3D79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4D75D1">
              <w:rPr>
                <w:rFonts w:cs="Times New Roman"/>
                <w:b/>
                <w:sz w:val="24"/>
                <w:szCs w:val="24"/>
                <w:lang w:val="kk-KZ"/>
              </w:rPr>
              <w:t>Список  научных статей в изданиях  рекомендуемых уполномоченным органом КОКНВО МОН РК</w:t>
            </w:r>
          </w:p>
        </w:tc>
      </w:tr>
      <w:tr w:rsidR="009442A6" w:rsidRPr="004D75D1" w14:paraId="588C42AD" w14:textId="77777777" w:rsidTr="006900BE">
        <w:tc>
          <w:tcPr>
            <w:tcW w:w="556" w:type="dxa"/>
          </w:tcPr>
          <w:p w14:paraId="3C483EC4" w14:textId="77777777" w:rsidR="009442A6" w:rsidRPr="001521BB" w:rsidRDefault="009442A6" w:rsidP="006900BE">
            <w:pPr>
              <w:pStyle w:val="ab"/>
              <w:numPr>
                <w:ilvl w:val="0"/>
                <w:numId w:val="2"/>
              </w:numPr>
              <w:spacing w:after="0"/>
              <w:ind w:left="454" w:hanging="50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14:paraId="3A9CB6F3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</w:rPr>
              <w:t xml:space="preserve">Оптимизация </w:t>
            </w:r>
            <w:proofErr w:type="spellStart"/>
            <w:r w:rsidRPr="004D75D1">
              <w:rPr>
                <w:rFonts w:cs="Times New Roman"/>
                <w:sz w:val="24"/>
                <w:szCs w:val="24"/>
              </w:rPr>
              <w:t>пренатальной</w:t>
            </w:r>
            <w:proofErr w:type="spellEnd"/>
            <w:r w:rsidRPr="004D75D1">
              <w:rPr>
                <w:rFonts w:cs="Times New Roman"/>
                <w:sz w:val="24"/>
                <w:szCs w:val="24"/>
              </w:rPr>
              <w:t xml:space="preserve"> диагностики врожденных пороков развития плода</w:t>
            </w:r>
          </w:p>
        </w:tc>
        <w:tc>
          <w:tcPr>
            <w:tcW w:w="1136" w:type="dxa"/>
          </w:tcPr>
          <w:p w14:paraId="292368A3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2844">
              <w:rPr>
                <w:rFonts w:cs="Times New Roman"/>
                <w:sz w:val="24"/>
                <w:szCs w:val="24"/>
              </w:rPr>
              <w:t>Статья печатная</w:t>
            </w:r>
          </w:p>
        </w:tc>
        <w:tc>
          <w:tcPr>
            <w:tcW w:w="2833" w:type="dxa"/>
          </w:tcPr>
          <w:p w14:paraId="4E71FF52" w14:textId="77777777" w:rsidR="009442A6" w:rsidRDefault="009442A6" w:rsidP="006900B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bCs/>
                <w:sz w:val="24"/>
                <w:szCs w:val="24"/>
                <w:lang w:val="kk-KZ"/>
              </w:rPr>
              <w:t xml:space="preserve">Научно-практический журнал. </w:t>
            </w:r>
            <w:r w:rsidRPr="004D75D1">
              <w:rPr>
                <w:rFonts w:cs="Times New Roman"/>
                <w:sz w:val="24"/>
                <w:szCs w:val="24"/>
                <w:lang w:val="kk-KZ"/>
              </w:rPr>
              <w:t>Валеология: денсаулық – ауру – сауықтыру. –</w:t>
            </w:r>
            <w:r w:rsidRPr="004D75D1">
              <w:rPr>
                <w:rFonts w:cs="Times New Roman"/>
                <w:bCs/>
                <w:sz w:val="24"/>
                <w:szCs w:val="24"/>
                <w:lang w:val="kk-KZ"/>
              </w:rPr>
              <w:t xml:space="preserve"> 2019. - №1 – С. 133-137.ISSN 2226-3551</w:t>
            </w:r>
          </w:p>
          <w:p w14:paraId="065CB8EC" w14:textId="77777777" w:rsidR="009442A6" w:rsidRPr="004D75D1" w:rsidRDefault="009442A6" w:rsidP="006900B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  <w:hyperlink r:id="rId13" w:history="1">
              <w:r w:rsidRPr="002164ED">
                <w:rPr>
                  <w:rStyle w:val="a9"/>
                  <w:rFonts w:cs="Times New Roman"/>
                  <w:sz w:val="24"/>
                  <w:szCs w:val="24"/>
                  <w:lang w:val="kk-KZ"/>
                </w:rPr>
                <w:t>https://valeologiya.jimdofree.com/</w:t>
              </w:r>
            </w:hyperlink>
            <w:r>
              <w:rPr>
                <w:rFonts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2" w:type="dxa"/>
          </w:tcPr>
          <w:p w14:paraId="2E2ED7D4" w14:textId="77777777" w:rsidR="009442A6" w:rsidRPr="009F59A4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421" w:type="dxa"/>
          </w:tcPr>
          <w:p w14:paraId="561AAC4B" w14:textId="77777777" w:rsidR="009442A6" w:rsidRPr="009F59A4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998" w:type="dxa"/>
          </w:tcPr>
          <w:p w14:paraId="58508FA3" w14:textId="77777777" w:rsidR="009442A6" w:rsidRPr="009F59A4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25A34A9D" w14:textId="77777777" w:rsidR="009442A6" w:rsidRDefault="009442A6" w:rsidP="006900BE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bCs/>
                <w:sz w:val="24"/>
                <w:szCs w:val="24"/>
                <w:lang w:val="kk-KZ"/>
              </w:rPr>
              <w:t xml:space="preserve">Алиева Э.Н., </w:t>
            </w:r>
          </w:p>
          <w:p w14:paraId="0472402E" w14:textId="77777777" w:rsidR="009442A6" w:rsidRPr="006E1A8C" w:rsidRDefault="009442A6" w:rsidP="006900BE">
            <w:pPr>
              <w:spacing w:after="0"/>
              <w:rPr>
                <w:rFonts w:cs="Times New Roman"/>
                <w:b/>
                <w:bCs/>
                <w:sz w:val="24"/>
                <w:szCs w:val="24"/>
                <w:u w:val="single"/>
                <w:lang w:val="kk-KZ"/>
              </w:rPr>
            </w:pPr>
            <w:r w:rsidRPr="006E1A8C">
              <w:rPr>
                <w:rFonts w:cs="Times New Roman"/>
                <w:b/>
                <w:bCs/>
                <w:sz w:val="24"/>
                <w:szCs w:val="24"/>
                <w:u w:val="single"/>
                <w:lang w:val="kk-KZ"/>
              </w:rPr>
              <w:t>Кулбаева С.Н.,</w:t>
            </w:r>
          </w:p>
          <w:p w14:paraId="2E14E1B4" w14:textId="77777777" w:rsidR="009442A6" w:rsidRPr="004D75D1" w:rsidRDefault="009442A6" w:rsidP="006900BE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bCs/>
                <w:sz w:val="24"/>
                <w:szCs w:val="24"/>
                <w:lang w:val="kk-KZ"/>
              </w:rPr>
              <w:t>Жапар М.А.</w:t>
            </w:r>
          </w:p>
        </w:tc>
        <w:tc>
          <w:tcPr>
            <w:tcW w:w="1134" w:type="dxa"/>
          </w:tcPr>
          <w:p w14:paraId="72238AAF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B3FF4">
              <w:rPr>
                <w:rFonts w:cs="Times New Roman"/>
                <w:sz w:val="24"/>
                <w:szCs w:val="24"/>
              </w:rPr>
              <w:t>Соавтор</w:t>
            </w:r>
          </w:p>
        </w:tc>
      </w:tr>
      <w:tr w:rsidR="009442A6" w:rsidRPr="004D75D1" w14:paraId="5E3A45F7" w14:textId="77777777" w:rsidTr="006900BE">
        <w:tc>
          <w:tcPr>
            <w:tcW w:w="556" w:type="dxa"/>
          </w:tcPr>
          <w:p w14:paraId="17E6BE4B" w14:textId="77777777" w:rsidR="009442A6" w:rsidRPr="001521BB" w:rsidRDefault="009442A6" w:rsidP="006900BE">
            <w:pPr>
              <w:pStyle w:val="ab"/>
              <w:numPr>
                <w:ilvl w:val="0"/>
                <w:numId w:val="2"/>
              </w:numPr>
              <w:spacing w:after="0"/>
              <w:ind w:left="454" w:hanging="50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14:paraId="0A1EF5C0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D75D1">
              <w:rPr>
                <w:rFonts w:cs="Times New Roman"/>
                <w:sz w:val="24"/>
                <w:szCs w:val="24"/>
              </w:rPr>
              <w:t>Риск развития замершей беременности</w:t>
            </w:r>
          </w:p>
        </w:tc>
        <w:tc>
          <w:tcPr>
            <w:tcW w:w="1136" w:type="dxa"/>
          </w:tcPr>
          <w:p w14:paraId="60C68A8F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EB2844">
              <w:rPr>
                <w:rFonts w:cs="Times New Roman"/>
                <w:sz w:val="24"/>
                <w:szCs w:val="24"/>
              </w:rPr>
              <w:t>Статья печатная</w:t>
            </w:r>
          </w:p>
        </w:tc>
        <w:tc>
          <w:tcPr>
            <w:tcW w:w="2833" w:type="dxa"/>
          </w:tcPr>
          <w:p w14:paraId="3BBE788D" w14:textId="77777777" w:rsidR="009442A6" w:rsidRDefault="009442A6" w:rsidP="006900B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bCs/>
                <w:sz w:val="24"/>
                <w:szCs w:val="24"/>
                <w:lang w:val="kk-KZ"/>
              </w:rPr>
              <w:t xml:space="preserve">Научно-практический журнал. </w:t>
            </w:r>
            <w:r w:rsidRPr="004D75D1">
              <w:rPr>
                <w:rFonts w:cs="Times New Roman"/>
                <w:sz w:val="24"/>
                <w:szCs w:val="24"/>
                <w:lang w:val="kk-KZ"/>
              </w:rPr>
              <w:t>Валеология: денсаулық – ауру – сауықтыру. –</w:t>
            </w:r>
            <w:r w:rsidRPr="004D75D1">
              <w:rPr>
                <w:rFonts w:cs="Times New Roman"/>
                <w:bCs/>
                <w:sz w:val="24"/>
                <w:szCs w:val="24"/>
                <w:lang w:val="kk-KZ"/>
              </w:rPr>
              <w:t xml:space="preserve"> 2019. - №2 – С. 86-89.ISSN 2226-3551</w:t>
            </w:r>
          </w:p>
          <w:p w14:paraId="15238295" w14:textId="77777777" w:rsidR="009442A6" w:rsidRPr="004D75D1" w:rsidRDefault="009442A6" w:rsidP="006900B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hyperlink r:id="rId14" w:history="1">
              <w:r w:rsidRPr="002164ED">
                <w:rPr>
                  <w:rStyle w:val="a9"/>
                  <w:rFonts w:cs="Times New Roman"/>
                  <w:bCs/>
                  <w:sz w:val="24"/>
                  <w:szCs w:val="24"/>
                  <w:lang w:val="kk-KZ"/>
                </w:rPr>
                <w:t>https://valeologiya.jimdofree.com</w:t>
              </w:r>
            </w:hyperlink>
          </w:p>
        </w:tc>
        <w:tc>
          <w:tcPr>
            <w:tcW w:w="2552" w:type="dxa"/>
          </w:tcPr>
          <w:p w14:paraId="0E553AF0" w14:textId="77777777" w:rsidR="009442A6" w:rsidRPr="006E1A8C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76C2D47D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14:paraId="2B5EAE4E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51B994" w14:textId="77777777" w:rsidR="009442A6" w:rsidRPr="006E1A8C" w:rsidRDefault="009442A6" w:rsidP="006900BE">
            <w:pPr>
              <w:spacing w:after="0"/>
              <w:rPr>
                <w:rFonts w:cs="Times New Roman"/>
                <w:b/>
                <w:bCs/>
                <w:sz w:val="24"/>
                <w:szCs w:val="24"/>
                <w:u w:val="single"/>
                <w:lang w:val="kk-KZ"/>
              </w:rPr>
            </w:pPr>
            <w:r w:rsidRPr="006E1A8C">
              <w:rPr>
                <w:rFonts w:cs="Times New Roman"/>
                <w:b/>
                <w:bCs/>
                <w:sz w:val="24"/>
                <w:szCs w:val="24"/>
                <w:u w:val="single"/>
                <w:lang w:val="kk-KZ"/>
              </w:rPr>
              <w:t>Кулбаева С.Н.,</w:t>
            </w:r>
          </w:p>
          <w:p w14:paraId="5C495B66" w14:textId="77777777" w:rsidR="009442A6" w:rsidRPr="004D75D1" w:rsidRDefault="009442A6" w:rsidP="006900B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4D75D1">
              <w:rPr>
                <w:rFonts w:cs="Times New Roman"/>
                <w:bCs/>
                <w:sz w:val="24"/>
                <w:szCs w:val="24"/>
              </w:rPr>
              <w:t>Джунусова</w:t>
            </w:r>
            <w:proofErr w:type="spellEnd"/>
            <w:r w:rsidRPr="004D75D1">
              <w:rPr>
                <w:rFonts w:cs="Times New Roman"/>
                <w:bCs/>
                <w:sz w:val="24"/>
                <w:szCs w:val="24"/>
              </w:rPr>
              <w:t xml:space="preserve"> Р.К., </w:t>
            </w:r>
            <w:proofErr w:type="spellStart"/>
            <w:r w:rsidRPr="004D75D1">
              <w:rPr>
                <w:rFonts w:cs="Times New Roman"/>
                <w:bCs/>
                <w:sz w:val="24"/>
                <w:szCs w:val="24"/>
              </w:rPr>
              <w:t>Абдикулова</w:t>
            </w:r>
            <w:proofErr w:type="spellEnd"/>
            <w:r w:rsidRPr="004D75D1">
              <w:rPr>
                <w:rFonts w:cs="Times New Roman"/>
                <w:bCs/>
                <w:sz w:val="24"/>
                <w:szCs w:val="24"/>
              </w:rPr>
              <w:t xml:space="preserve"> М.К.,</w:t>
            </w:r>
          </w:p>
          <w:p w14:paraId="054442D5" w14:textId="77777777" w:rsidR="009442A6" w:rsidRPr="004D75D1" w:rsidRDefault="009442A6" w:rsidP="006900BE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4D75D1">
              <w:rPr>
                <w:rFonts w:cs="Times New Roman"/>
                <w:bCs/>
                <w:sz w:val="24"/>
                <w:szCs w:val="24"/>
              </w:rPr>
              <w:t>Тлеужан</w:t>
            </w:r>
            <w:proofErr w:type="spellEnd"/>
            <w:r w:rsidRPr="004D75D1">
              <w:rPr>
                <w:rFonts w:cs="Times New Roman"/>
                <w:bCs/>
                <w:sz w:val="24"/>
                <w:szCs w:val="24"/>
              </w:rPr>
              <w:t xml:space="preserve"> Р.Т., </w:t>
            </w:r>
            <w:proofErr w:type="spellStart"/>
            <w:r w:rsidRPr="004D75D1">
              <w:rPr>
                <w:rFonts w:cs="Times New Roman"/>
                <w:bCs/>
                <w:sz w:val="24"/>
                <w:szCs w:val="24"/>
              </w:rPr>
              <w:t>Акбердиева</w:t>
            </w:r>
            <w:proofErr w:type="spellEnd"/>
            <w:r w:rsidRPr="004D75D1">
              <w:rPr>
                <w:rFonts w:cs="Times New Roman"/>
                <w:bCs/>
                <w:sz w:val="24"/>
                <w:szCs w:val="24"/>
              </w:rPr>
              <w:t xml:space="preserve"> Г.У., </w:t>
            </w:r>
            <w:proofErr w:type="spellStart"/>
            <w:r w:rsidRPr="004D75D1">
              <w:rPr>
                <w:rFonts w:cs="Times New Roman"/>
                <w:bCs/>
                <w:sz w:val="24"/>
                <w:szCs w:val="24"/>
              </w:rPr>
              <w:t>Салимбаева</w:t>
            </w:r>
            <w:proofErr w:type="spellEnd"/>
            <w:r w:rsidRPr="004D75D1">
              <w:rPr>
                <w:rFonts w:cs="Times New Roman"/>
                <w:bCs/>
                <w:sz w:val="24"/>
                <w:szCs w:val="24"/>
              </w:rPr>
              <w:t xml:space="preserve"> Б.Т.</w:t>
            </w:r>
          </w:p>
        </w:tc>
        <w:tc>
          <w:tcPr>
            <w:tcW w:w="1134" w:type="dxa"/>
          </w:tcPr>
          <w:p w14:paraId="26C492A3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B3FF4">
              <w:rPr>
                <w:rFonts w:cs="Times New Roman"/>
                <w:sz w:val="24"/>
                <w:szCs w:val="24"/>
              </w:rPr>
              <w:t>Соавтор</w:t>
            </w:r>
          </w:p>
        </w:tc>
      </w:tr>
      <w:tr w:rsidR="009442A6" w:rsidRPr="004D75D1" w14:paraId="2F1CD8AE" w14:textId="77777777" w:rsidTr="006900BE">
        <w:tc>
          <w:tcPr>
            <w:tcW w:w="556" w:type="dxa"/>
          </w:tcPr>
          <w:p w14:paraId="7C9AEAE5" w14:textId="77777777" w:rsidR="009442A6" w:rsidRPr="001521BB" w:rsidRDefault="009442A6" w:rsidP="006900BE">
            <w:pPr>
              <w:pStyle w:val="ab"/>
              <w:numPr>
                <w:ilvl w:val="0"/>
                <w:numId w:val="2"/>
              </w:numPr>
              <w:spacing w:after="0"/>
              <w:ind w:left="454" w:hanging="50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14:paraId="5E324F0C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D75D1">
              <w:rPr>
                <w:rFonts w:cs="Times New Roman"/>
                <w:sz w:val="24"/>
                <w:szCs w:val="24"/>
              </w:rPr>
              <w:t xml:space="preserve">Ювенильная </w:t>
            </w:r>
            <w:proofErr w:type="spellStart"/>
            <w:r w:rsidRPr="004D75D1">
              <w:rPr>
                <w:rFonts w:cs="Times New Roman"/>
                <w:sz w:val="24"/>
                <w:szCs w:val="24"/>
              </w:rPr>
              <w:t>кистома</w:t>
            </w:r>
            <w:proofErr w:type="spellEnd"/>
            <w:r w:rsidRPr="004D75D1">
              <w:rPr>
                <w:rFonts w:cs="Times New Roman"/>
                <w:sz w:val="24"/>
                <w:szCs w:val="24"/>
              </w:rPr>
              <w:t xml:space="preserve"> яичника</w:t>
            </w:r>
          </w:p>
        </w:tc>
        <w:tc>
          <w:tcPr>
            <w:tcW w:w="1136" w:type="dxa"/>
          </w:tcPr>
          <w:p w14:paraId="4B0F62F0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EB2844">
              <w:rPr>
                <w:rFonts w:cs="Times New Roman"/>
                <w:sz w:val="24"/>
                <w:szCs w:val="24"/>
              </w:rPr>
              <w:t>Статья печатная</w:t>
            </w:r>
          </w:p>
        </w:tc>
        <w:tc>
          <w:tcPr>
            <w:tcW w:w="2833" w:type="dxa"/>
          </w:tcPr>
          <w:p w14:paraId="28537A63" w14:textId="77777777" w:rsidR="009442A6" w:rsidRDefault="009442A6" w:rsidP="006900B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bCs/>
                <w:sz w:val="24"/>
                <w:szCs w:val="24"/>
                <w:lang w:val="kk-KZ"/>
              </w:rPr>
              <w:t xml:space="preserve">Научно-практический журнал. </w:t>
            </w:r>
            <w:r w:rsidRPr="004D75D1">
              <w:rPr>
                <w:rFonts w:cs="Times New Roman"/>
                <w:sz w:val="24"/>
                <w:szCs w:val="24"/>
                <w:lang w:val="kk-KZ"/>
              </w:rPr>
              <w:t>Валеология: денсаулық – ауру – сауықтыру. –</w:t>
            </w:r>
            <w:r w:rsidRPr="004D75D1">
              <w:rPr>
                <w:rFonts w:cs="Times New Roman"/>
                <w:bCs/>
                <w:sz w:val="24"/>
                <w:szCs w:val="24"/>
                <w:lang w:val="kk-KZ"/>
              </w:rPr>
              <w:t xml:space="preserve"> 2019. - №2 – С. 194-196.ISSN 2226-3551</w:t>
            </w:r>
          </w:p>
          <w:p w14:paraId="258B02B4" w14:textId="77777777" w:rsidR="009442A6" w:rsidRPr="004D75D1" w:rsidRDefault="009442A6" w:rsidP="006900B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hyperlink r:id="rId15" w:history="1">
              <w:r w:rsidRPr="002164ED">
                <w:rPr>
                  <w:rStyle w:val="a9"/>
                  <w:rFonts w:cs="Times New Roman"/>
                  <w:bCs/>
                  <w:sz w:val="24"/>
                  <w:szCs w:val="24"/>
                  <w:lang w:val="kk-KZ"/>
                </w:rPr>
                <w:t>https://valeologiya.jimdofree.com</w:t>
              </w:r>
            </w:hyperlink>
          </w:p>
        </w:tc>
        <w:tc>
          <w:tcPr>
            <w:tcW w:w="2552" w:type="dxa"/>
          </w:tcPr>
          <w:p w14:paraId="60F38BF4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7A4D044D" w14:textId="77777777" w:rsidR="009442A6" w:rsidRPr="004D75D1" w:rsidRDefault="009442A6" w:rsidP="006900B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998" w:type="dxa"/>
          </w:tcPr>
          <w:p w14:paraId="77AAF70E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D4C24D" w14:textId="77777777" w:rsidR="009442A6" w:rsidRPr="004D75D1" w:rsidRDefault="009442A6" w:rsidP="006900B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4D75D1">
              <w:rPr>
                <w:rFonts w:cs="Times New Roman"/>
                <w:bCs/>
                <w:sz w:val="24"/>
                <w:szCs w:val="24"/>
              </w:rPr>
              <w:t>Тлеужан</w:t>
            </w:r>
            <w:proofErr w:type="spellEnd"/>
            <w:r w:rsidRPr="004D75D1">
              <w:rPr>
                <w:rFonts w:cs="Times New Roman"/>
                <w:bCs/>
                <w:sz w:val="24"/>
                <w:szCs w:val="24"/>
              </w:rPr>
              <w:t xml:space="preserve"> Р.Т., </w:t>
            </w:r>
          </w:p>
          <w:p w14:paraId="212F0BAC" w14:textId="77777777" w:rsidR="009442A6" w:rsidRDefault="009442A6" w:rsidP="006900B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4D75D1">
              <w:rPr>
                <w:rFonts w:cs="Times New Roman"/>
                <w:bCs/>
                <w:sz w:val="24"/>
                <w:szCs w:val="24"/>
              </w:rPr>
              <w:t>Джунусова</w:t>
            </w:r>
            <w:proofErr w:type="spellEnd"/>
            <w:r w:rsidRPr="004D75D1">
              <w:rPr>
                <w:rFonts w:cs="Times New Roman"/>
                <w:bCs/>
                <w:sz w:val="24"/>
                <w:szCs w:val="24"/>
              </w:rPr>
              <w:t xml:space="preserve"> Р.К., </w:t>
            </w:r>
          </w:p>
          <w:p w14:paraId="24DF772A" w14:textId="77777777" w:rsidR="009442A6" w:rsidRPr="006E1A8C" w:rsidRDefault="009442A6" w:rsidP="006900BE">
            <w:pPr>
              <w:spacing w:after="0"/>
              <w:rPr>
                <w:rFonts w:cs="Times New Roman"/>
                <w:b/>
                <w:bCs/>
                <w:sz w:val="24"/>
                <w:szCs w:val="24"/>
                <w:u w:val="single"/>
                <w:lang w:val="kk-KZ"/>
              </w:rPr>
            </w:pPr>
            <w:r w:rsidRPr="006E1A8C">
              <w:rPr>
                <w:rFonts w:cs="Times New Roman"/>
                <w:b/>
                <w:bCs/>
                <w:sz w:val="24"/>
                <w:szCs w:val="24"/>
                <w:u w:val="single"/>
                <w:lang w:val="kk-KZ"/>
              </w:rPr>
              <w:t>Кулбаева С.Н.,</w:t>
            </w:r>
          </w:p>
          <w:p w14:paraId="2BEB4A25" w14:textId="77777777" w:rsidR="009442A6" w:rsidRPr="004D75D1" w:rsidRDefault="009442A6" w:rsidP="006900B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4D75D1">
              <w:rPr>
                <w:rFonts w:cs="Times New Roman"/>
                <w:bCs/>
                <w:sz w:val="24"/>
                <w:szCs w:val="24"/>
              </w:rPr>
              <w:t>Акбердиева</w:t>
            </w:r>
            <w:proofErr w:type="spellEnd"/>
            <w:r w:rsidRPr="004D75D1">
              <w:rPr>
                <w:rFonts w:cs="Times New Roman"/>
                <w:bCs/>
                <w:sz w:val="24"/>
                <w:szCs w:val="24"/>
              </w:rPr>
              <w:t xml:space="preserve"> Г.У., </w:t>
            </w:r>
            <w:proofErr w:type="spellStart"/>
            <w:r w:rsidRPr="004D75D1">
              <w:rPr>
                <w:rFonts w:cs="Times New Roman"/>
                <w:bCs/>
                <w:sz w:val="24"/>
                <w:szCs w:val="24"/>
              </w:rPr>
              <w:t>Мамырбекова</w:t>
            </w:r>
            <w:proofErr w:type="spellEnd"/>
            <w:r w:rsidRPr="004D75D1">
              <w:rPr>
                <w:rFonts w:cs="Times New Roman"/>
                <w:bCs/>
                <w:sz w:val="24"/>
                <w:szCs w:val="24"/>
              </w:rPr>
              <w:t xml:space="preserve"> С.У.,</w:t>
            </w:r>
          </w:p>
          <w:p w14:paraId="7C8836A5" w14:textId="77777777" w:rsidR="009442A6" w:rsidRPr="004D75D1" w:rsidRDefault="009442A6" w:rsidP="006900BE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4D75D1">
              <w:rPr>
                <w:rFonts w:cs="Times New Roman"/>
                <w:bCs/>
                <w:sz w:val="24"/>
                <w:szCs w:val="24"/>
              </w:rPr>
              <w:t>Салимбаева</w:t>
            </w:r>
            <w:proofErr w:type="spellEnd"/>
            <w:r w:rsidRPr="004D75D1">
              <w:rPr>
                <w:rFonts w:cs="Times New Roman"/>
                <w:bCs/>
                <w:sz w:val="24"/>
                <w:szCs w:val="24"/>
              </w:rPr>
              <w:t xml:space="preserve"> Б.Т.</w:t>
            </w:r>
          </w:p>
        </w:tc>
        <w:tc>
          <w:tcPr>
            <w:tcW w:w="1134" w:type="dxa"/>
          </w:tcPr>
          <w:p w14:paraId="10A5438B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653D7">
              <w:rPr>
                <w:rFonts w:cs="Times New Roman"/>
                <w:sz w:val="24"/>
                <w:szCs w:val="24"/>
              </w:rPr>
              <w:t>Соавтор</w:t>
            </w:r>
          </w:p>
        </w:tc>
      </w:tr>
      <w:tr w:rsidR="009442A6" w:rsidRPr="004D75D1" w14:paraId="09655816" w14:textId="77777777" w:rsidTr="006900BE">
        <w:tc>
          <w:tcPr>
            <w:tcW w:w="556" w:type="dxa"/>
          </w:tcPr>
          <w:p w14:paraId="00B152FF" w14:textId="77777777" w:rsidR="009442A6" w:rsidRPr="001521BB" w:rsidRDefault="009442A6" w:rsidP="006900BE">
            <w:pPr>
              <w:pStyle w:val="ab"/>
              <w:numPr>
                <w:ilvl w:val="0"/>
                <w:numId w:val="2"/>
              </w:numPr>
              <w:spacing w:after="0"/>
              <w:ind w:left="454" w:hanging="50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14:paraId="2DC9B490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D75D1">
              <w:rPr>
                <w:rFonts w:cs="Times New Roman"/>
                <w:sz w:val="24"/>
                <w:szCs w:val="24"/>
              </w:rPr>
              <w:t xml:space="preserve">Проблемы акушерских кровотечений у </w:t>
            </w:r>
            <w:proofErr w:type="spellStart"/>
            <w:r w:rsidRPr="004D75D1">
              <w:rPr>
                <w:rFonts w:cs="Times New Roman"/>
                <w:sz w:val="24"/>
                <w:szCs w:val="24"/>
              </w:rPr>
              <w:t>многорожавших</w:t>
            </w:r>
            <w:proofErr w:type="spellEnd"/>
          </w:p>
        </w:tc>
        <w:tc>
          <w:tcPr>
            <w:tcW w:w="1136" w:type="dxa"/>
          </w:tcPr>
          <w:p w14:paraId="2E20CD6F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06B9D">
              <w:rPr>
                <w:rFonts w:cs="Times New Roman"/>
                <w:sz w:val="24"/>
                <w:szCs w:val="24"/>
              </w:rPr>
              <w:t>Статья печатная</w:t>
            </w:r>
          </w:p>
        </w:tc>
        <w:tc>
          <w:tcPr>
            <w:tcW w:w="2833" w:type="dxa"/>
          </w:tcPr>
          <w:p w14:paraId="3B75E77D" w14:textId="77777777" w:rsidR="009442A6" w:rsidRDefault="009442A6" w:rsidP="006900B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bCs/>
                <w:sz w:val="24"/>
                <w:szCs w:val="24"/>
                <w:lang w:val="kk-KZ"/>
              </w:rPr>
              <w:t xml:space="preserve">Научно-практический журнал. </w:t>
            </w:r>
            <w:r w:rsidRPr="004D75D1">
              <w:rPr>
                <w:rFonts w:cs="Times New Roman"/>
                <w:sz w:val="24"/>
                <w:szCs w:val="24"/>
                <w:lang w:val="kk-KZ"/>
              </w:rPr>
              <w:t>Валеология: денсаулық – ауру – сауықтыру. –</w:t>
            </w:r>
            <w:r w:rsidRPr="004D75D1">
              <w:rPr>
                <w:rFonts w:cs="Times New Roman"/>
                <w:bCs/>
                <w:sz w:val="24"/>
                <w:szCs w:val="24"/>
                <w:lang w:val="kk-KZ"/>
              </w:rPr>
              <w:t xml:space="preserve"> 2020. - №1 – С. 184-187. ISSN 2226-3551</w:t>
            </w:r>
          </w:p>
          <w:p w14:paraId="353E8588" w14:textId="77777777" w:rsidR="009442A6" w:rsidRPr="004D75D1" w:rsidRDefault="009442A6" w:rsidP="006900B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hyperlink r:id="rId16" w:history="1">
              <w:r w:rsidRPr="002164ED">
                <w:rPr>
                  <w:rStyle w:val="a9"/>
                  <w:rFonts w:cs="Times New Roman"/>
                  <w:bCs/>
                  <w:sz w:val="24"/>
                  <w:szCs w:val="24"/>
                  <w:lang w:val="kk-KZ"/>
                </w:rPr>
                <w:t>https://valeologiya.jimdofree.com</w:t>
              </w:r>
            </w:hyperlink>
          </w:p>
        </w:tc>
        <w:tc>
          <w:tcPr>
            <w:tcW w:w="2552" w:type="dxa"/>
          </w:tcPr>
          <w:p w14:paraId="3A958FC4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16B9387C" w14:textId="77777777" w:rsidR="009442A6" w:rsidRPr="004D75D1" w:rsidRDefault="009442A6" w:rsidP="006900B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998" w:type="dxa"/>
          </w:tcPr>
          <w:p w14:paraId="5AB89E33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99EA5C" w14:textId="77777777" w:rsidR="009442A6" w:rsidRPr="004D75D1" w:rsidRDefault="009442A6" w:rsidP="006900BE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6E1A8C">
              <w:rPr>
                <w:rFonts w:cs="Times New Roman"/>
                <w:b/>
                <w:sz w:val="24"/>
                <w:szCs w:val="24"/>
                <w:u w:val="single"/>
                <w:lang w:eastAsia="ru-RU"/>
              </w:rPr>
              <w:t>Кулбаева</w:t>
            </w:r>
            <w:proofErr w:type="spellEnd"/>
            <w:r w:rsidRPr="006E1A8C">
              <w:rPr>
                <w:rFonts w:cs="Times New Roman"/>
                <w:b/>
                <w:sz w:val="24"/>
                <w:szCs w:val="24"/>
                <w:u w:val="single"/>
                <w:lang w:eastAsia="ru-RU"/>
              </w:rPr>
              <w:t xml:space="preserve"> С.Н.,</w:t>
            </w:r>
            <w:r w:rsidRPr="004D75D1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75D1">
              <w:rPr>
                <w:rFonts w:cs="Times New Roman"/>
                <w:sz w:val="24"/>
                <w:szCs w:val="24"/>
                <w:lang w:eastAsia="ru-RU"/>
              </w:rPr>
              <w:t>Джунусова</w:t>
            </w:r>
            <w:proofErr w:type="spellEnd"/>
            <w:r w:rsidRPr="004D75D1">
              <w:rPr>
                <w:rFonts w:cs="Times New Roman"/>
                <w:sz w:val="24"/>
                <w:szCs w:val="24"/>
                <w:lang w:eastAsia="ru-RU"/>
              </w:rPr>
              <w:t xml:space="preserve"> Р.К., </w:t>
            </w:r>
            <w:proofErr w:type="spellStart"/>
            <w:r w:rsidRPr="004D75D1">
              <w:rPr>
                <w:rFonts w:cs="Times New Roman"/>
                <w:sz w:val="24"/>
                <w:szCs w:val="24"/>
                <w:lang w:eastAsia="ru-RU"/>
              </w:rPr>
              <w:t>Акбердиева</w:t>
            </w:r>
            <w:proofErr w:type="spellEnd"/>
            <w:r w:rsidRPr="004D75D1">
              <w:rPr>
                <w:rFonts w:cs="Times New Roman"/>
                <w:sz w:val="24"/>
                <w:szCs w:val="24"/>
                <w:lang w:eastAsia="ru-RU"/>
              </w:rPr>
              <w:t xml:space="preserve"> Г.У., </w:t>
            </w:r>
            <w:proofErr w:type="spellStart"/>
            <w:r w:rsidRPr="004D75D1">
              <w:rPr>
                <w:rFonts w:cs="Times New Roman"/>
                <w:sz w:val="24"/>
                <w:szCs w:val="24"/>
                <w:lang w:eastAsia="ru-RU"/>
              </w:rPr>
              <w:t>Салимбаева</w:t>
            </w:r>
            <w:proofErr w:type="spellEnd"/>
            <w:r w:rsidRPr="004D75D1">
              <w:rPr>
                <w:rFonts w:cs="Times New Roman"/>
                <w:sz w:val="24"/>
                <w:szCs w:val="24"/>
                <w:lang w:eastAsia="ru-RU"/>
              </w:rPr>
              <w:t xml:space="preserve"> Б.Т., </w:t>
            </w:r>
            <w:proofErr w:type="spellStart"/>
            <w:r w:rsidRPr="004D75D1">
              <w:rPr>
                <w:rFonts w:cs="Times New Roman"/>
                <w:sz w:val="24"/>
                <w:szCs w:val="24"/>
                <w:lang w:eastAsia="ru-RU"/>
              </w:rPr>
              <w:t>Калдыбекова</w:t>
            </w:r>
            <w:proofErr w:type="spellEnd"/>
            <w:r w:rsidRPr="004D75D1">
              <w:rPr>
                <w:rFonts w:cs="Times New Roman"/>
                <w:sz w:val="24"/>
                <w:szCs w:val="24"/>
                <w:lang w:eastAsia="ru-RU"/>
              </w:rPr>
              <w:t xml:space="preserve"> Н.И. </w:t>
            </w:r>
          </w:p>
        </w:tc>
        <w:tc>
          <w:tcPr>
            <w:tcW w:w="1134" w:type="dxa"/>
          </w:tcPr>
          <w:p w14:paraId="66C0B179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653D7">
              <w:rPr>
                <w:rFonts w:cs="Times New Roman"/>
                <w:sz w:val="24"/>
                <w:szCs w:val="24"/>
              </w:rPr>
              <w:t>Соавтор</w:t>
            </w:r>
          </w:p>
        </w:tc>
      </w:tr>
      <w:tr w:rsidR="009442A6" w:rsidRPr="004D75D1" w14:paraId="022D0F60" w14:textId="77777777" w:rsidTr="006900BE">
        <w:tc>
          <w:tcPr>
            <w:tcW w:w="556" w:type="dxa"/>
          </w:tcPr>
          <w:p w14:paraId="0FF0F167" w14:textId="77777777" w:rsidR="009442A6" w:rsidRPr="001521BB" w:rsidRDefault="009442A6" w:rsidP="006900BE">
            <w:pPr>
              <w:pStyle w:val="ab"/>
              <w:numPr>
                <w:ilvl w:val="0"/>
                <w:numId w:val="2"/>
              </w:numPr>
              <w:spacing w:after="0"/>
              <w:ind w:left="454" w:hanging="50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14:paraId="2969B2BE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4D75D1">
              <w:rPr>
                <w:rFonts w:cs="Times New Roman"/>
                <w:sz w:val="24"/>
                <w:szCs w:val="24"/>
              </w:rPr>
              <w:t>Эмболизация</w:t>
            </w:r>
            <w:proofErr w:type="spellEnd"/>
            <w:r w:rsidRPr="004D75D1">
              <w:rPr>
                <w:rFonts w:cs="Times New Roman"/>
                <w:sz w:val="24"/>
                <w:szCs w:val="24"/>
              </w:rPr>
              <w:t xml:space="preserve"> маточных артерий при миоме матки</w:t>
            </w:r>
          </w:p>
        </w:tc>
        <w:tc>
          <w:tcPr>
            <w:tcW w:w="1136" w:type="dxa"/>
          </w:tcPr>
          <w:p w14:paraId="56FAF0F3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06B9D">
              <w:rPr>
                <w:rFonts w:cs="Times New Roman"/>
                <w:sz w:val="24"/>
                <w:szCs w:val="24"/>
              </w:rPr>
              <w:t>Статья печатная</w:t>
            </w:r>
          </w:p>
        </w:tc>
        <w:tc>
          <w:tcPr>
            <w:tcW w:w="2833" w:type="dxa"/>
          </w:tcPr>
          <w:p w14:paraId="73FA7084" w14:textId="77777777" w:rsidR="009442A6" w:rsidRDefault="009442A6" w:rsidP="006900B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bCs/>
                <w:sz w:val="24"/>
                <w:szCs w:val="24"/>
                <w:lang w:val="kk-KZ"/>
              </w:rPr>
              <w:t xml:space="preserve">Научно-практический журнал. </w:t>
            </w:r>
            <w:r w:rsidRPr="004D75D1">
              <w:rPr>
                <w:rFonts w:cs="Times New Roman"/>
                <w:sz w:val="24"/>
                <w:szCs w:val="24"/>
                <w:lang w:val="kk-KZ"/>
              </w:rPr>
              <w:t>Валеология: денсаулық – ауру – сауықтыру. –</w:t>
            </w:r>
            <w:r w:rsidRPr="004D75D1">
              <w:rPr>
                <w:rFonts w:cs="Times New Roman"/>
                <w:bCs/>
                <w:sz w:val="24"/>
                <w:szCs w:val="24"/>
                <w:lang w:val="kk-KZ"/>
              </w:rPr>
              <w:t xml:space="preserve"> 2020. - №1 – С. 187-190. ISSN 2226-3551</w:t>
            </w:r>
          </w:p>
          <w:p w14:paraId="69BB7AC7" w14:textId="77777777" w:rsidR="009442A6" w:rsidRPr="004D75D1" w:rsidRDefault="009442A6" w:rsidP="006900B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hyperlink r:id="rId17" w:history="1">
              <w:r w:rsidRPr="002164ED">
                <w:rPr>
                  <w:rStyle w:val="a9"/>
                  <w:rFonts w:cs="Times New Roman"/>
                  <w:bCs/>
                  <w:sz w:val="24"/>
                  <w:szCs w:val="24"/>
                  <w:lang w:val="kk-KZ"/>
                </w:rPr>
                <w:t>https://valeologiya.jimdofree.com</w:t>
              </w:r>
            </w:hyperlink>
          </w:p>
        </w:tc>
        <w:tc>
          <w:tcPr>
            <w:tcW w:w="2552" w:type="dxa"/>
          </w:tcPr>
          <w:p w14:paraId="586203D3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4339A632" w14:textId="77777777" w:rsidR="009442A6" w:rsidRPr="004D75D1" w:rsidRDefault="009442A6" w:rsidP="006900B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</w:tcPr>
          <w:p w14:paraId="15A99F43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4F91AD" w14:textId="77777777" w:rsidR="009442A6" w:rsidRPr="004D75D1" w:rsidRDefault="009442A6" w:rsidP="006900BE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6E1A8C">
              <w:rPr>
                <w:rFonts w:cs="Times New Roman"/>
                <w:b/>
                <w:sz w:val="24"/>
                <w:szCs w:val="24"/>
                <w:u w:val="single"/>
                <w:lang w:val="kk-KZ" w:eastAsia="ru-RU"/>
              </w:rPr>
              <w:t>Кулбаева С.Н.,</w:t>
            </w:r>
            <w:r w:rsidRPr="004D75D1">
              <w:rPr>
                <w:rFonts w:cs="Times New Roman"/>
                <w:sz w:val="24"/>
                <w:szCs w:val="24"/>
                <w:lang w:val="kk-KZ" w:eastAsia="ru-RU"/>
              </w:rPr>
              <w:t xml:space="preserve"> Жаныкулова Г.М., Абдуханова А.Б., Қалдыбекова Н.И. </w:t>
            </w:r>
          </w:p>
        </w:tc>
        <w:tc>
          <w:tcPr>
            <w:tcW w:w="1134" w:type="dxa"/>
          </w:tcPr>
          <w:p w14:paraId="32946680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4D75D1">
              <w:rPr>
                <w:rFonts w:cs="Times New Roman"/>
                <w:sz w:val="24"/>
                <w:szCs w:val="24"/>
              </w:rPr>
              <w:t>Автор</w:t>
            </w:r>
          </w:p>
        </w:tc>
      </w:tr>
      <w:tr w:rsidR="009442A6" w:rsidRPr="004D75D1" w14:paraId="12658641" w14:textId="77777777" w:rsidTr="006900BE">
        <w:tc>
          <w:tcPr>
            <w:tcW w:w="556" w:type="dxa"/>
          </w:tcPr>
          <w:p w14:paraId="15B3854F" w14:textId="77777777" w:rsidR="009442A6" w:rsidRPr="001521BB" w:rsidRDefault="009442A6" w:rsidP="006900BE">
            <w:pPr>
              <w:pStyle w:val="ab"/>
              <w:numPr>
                <w:ilvl w:val="0"/>
                <w:numId w:val="2"/>
              </w:numPr>
              <w:spacing w:after="0"/>
              <w:ind w:left="454" w:hanging="50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14:paraId="230DDA5B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>Факторы риска развития послеродового эндометрита</w:t>
            </w:r>
          </w:p>
        </w:tc>
        <w:tc>
          <w:tcPr>
            <w:tcW w:w="1136" w:type="dxa"/>
          </w:tcPr>
          <w:p w14:paraId="657E9771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E01BF">
              <w:rPr>
                <w:rFonts w:cs="Times New Roman"/>
                <w:sz w:val="24"/>
                <w:szCs w:val="24"/>
              </w:rPr>
              <w:t>Статья печатная</w:t>
            </w:r>
          </w:p>
        </w:tc>
        <w:tc>
          <w:tcPr>
            <w:tcW w:w="2833" w:type="dxa"/>
          </w:tcPr>
          <w:p w14:paraId="4484C7B5" w14:textId="77777777" w:rsidR="009442A6" w:rsidRPr="004D75D1" w:rsidRDefault="009442A6" w:rsidP="006900BE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bCs/>
                <w:sz w:val="24"/>
                <w:szCs w:val="24"/>
                <w:lang w:val="kk-KZ"/>
              </w:rPr>
              <w:t xml:space="preserve">Научно-практический журнал. </w:t>
            </w:r>
            <w:r w:rsidRPr="004D75D1">
              <w:rPr>
                <w:rFonts w:cs="Times New Roman"/>
                <w:sz w:val="24"/>
                <w:szCs w:val="24"/>
                <w:lang w:val="kk-KZ"/>
              </w:rPr>
              <w:t>Валеология: денсаулық – ауру – сауықтыру. –</w:t>
            </w:r>
            <w:r w:rsidRPr="004D75D1">
              <w:rPr>
                <w:rFonts w:cs="Times New Roman"/>
                <w:bCs/>
                <w:sz w:val="24"/>
                <w:szCs w:val="24"/>
                <w:lang w:val="kk-KZ"/>
              </w:rPr>
              <w:t xml:space="preserve"> 2020. - №1 – С. 190-195. ISSN 2226-3551</w:t>
            </w:r>
          </w:p>
          <w:p w14:paraId="34EE35AF" w14:textId="77777777" w:rsidR="009442A6" w:rsidRPr="004D75D1" w:rsidRDefault="009442A6" w:rsidP="006900B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hyperlink r:id="rId18" w:history="1">
              <w:r w:rsidRPr="002164ED">
                <w:rPr>
                  <w:rStyle w:val="a9"/>
                  <w:rFonts w:cs="Times New Roman"/>
                  <w:bCs/>
                  <w:sz w:val="24"/>
                  <w:szCs w:val="24"/>
                  <w:lang w:val="kk-KZ"/>
                </w:rPr>
                <w:t>https://valeologiya.jimdofree.com</w:t>
              </w:r>
            </w:hyperlink>
          </w:p>
        </w:tc>
        <w:tc>
          <w:tcPr>
            <w:tcW w:w="2552" w:type="dxa"/>
          </w:tcPr>
          <w:p w14:paraId="318E46A1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421" w:type="dxa"/>
          </w:tcPr>
          <w:p w14:paraId="3A384FFA" w14:textId="77777777" w:rsidR="009442A6" w:rsidRPr="004D75D1" w:rsidRDefault="009442A6" w:rsidP="006900B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8" w:type="dxa"/>
          </w:tcPr>
          <w:p w14:paraId="1D60FA39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6C0C5D" w14:textId="77777777" w:rsidR="009442A6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6E1A8C">
              <w:rPr>
                <w:rFonts w:cs="Times New Roman"/>
                <w:b/>
                <w:sz w:val="24"/>
                <w:szCs w:val="24"/>
                <w:u w:val="single"/>
                <w:lang w:val="kk-KZ"/>
              </w:rPr>
              <w:t>Кулбаева С.Н.,</w:t>
            </w:r>
            <w:r w:rsidRPr="004D75D1">
              <w:rPr>
                <w:rFonts w:cs="Times New Roman"/>
                <w:sz w:val="24"/>
                <w:szCs w:val="24"/>
                <w:lang w:val="kk-KZ"/>
              </w:rPr>
              <w:t xml:space="preserve"> Джунусова Р.К., Акбердиева Г.У., Тлеужан Р.Т. Мамырбекова С.У., </w:t>
            </w:r>
          </w:p>
          <w:p w14:paraId="48231357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>Салимбаева Б.Т.,</w:t>
            </w:r>
          </w:p>
          <w:p w14:paraId="04A9DC5B" w14:textId="77777777" w:rsidR="009442A6" w:rsidRPr="004D75D1" w:rsidRDefault="009442A6" w:rsidP="006900BE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>Алиева Э.Н.</w:t>
            </w:r>
          </w:p>
        </w:tc>
        <w:tc>
          <w:tcPr>
            <w:tcW w:w="1134" w:type="dxa"/>
          </w:tcPr>
          <w:p w14:paraId="03774A2E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861D3">
              <w:rPr>
                <w:rFonts w:cs="Times New Roman"/>
                <w:sz w:val="24"/>
                <w:szCs w:val="24"/>
              </w:rPr>
              <w:t>Автор</w:t>
            </w:r>
          </w:p>
        </w:tc>
      </w:tr>
      <w:tr w:rsidR="009442A6" w:rsidRPr="004D75D1" w14:paraId="422A2016" w14:textId="77777777" w:rsidTr="006900BE">
        <w:tc>
          <w:tcPr>
            <w:tcW w:w="556" w:type="dxa"/>
          </w:tcPr>
          <w:p w14:paraId="5BDC2049" w14:textId="77777777" w:rsidR="009442A6" w:rsidRPr="001521BB" w:rsidRDefault="009442A6" w:rsidP="006900BE">
            <w:pPr>
              <w:pStyle w:val="ab"/>
              <w:numPr>
                <w:ilvl w:val="0"/>
                <w:numId w:val="2"/>
              </w:numPr>
              <w:spacing w:after="0"/>
              <w:ind w:left="454" w:hanging="50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14:paraId="26CF84F6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>Фетоплацентарлық жүйені құрсақішілік жұқтырудың эхографиялық маркерлері</w:t>
            </w:r>
          </w:p>
        </w:tc>
        <w:tc>
          <w:tcPr>
            <w:tcW w:w="1136" w:type="dxa"/>
          </w:tcPr>
          <w:p w14:paraId="022C8F30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E01BF">
              <w:rPr>
                <w:rFonts w:cs="Times New Roman"/>
                <w:sz w:val="24"/>
                <w:szCs w:val="24"/>
              </w:rPr>
              <w:t>Статья печатная</w:t>
            </w:r>
          </w:p>
        </w:tc>
        <w:tc>
          <w:tcPr>
            <w:tcW w:w="2833" w:type="dxa"/>
          </w:tcPr>
          <w:p w14:paraId="027DD24C" w14:textId="77777777" w:rsidR="009442A6" w:rsidRDefault="009442A6" w:rsidP="006900BE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bCs/>
                <w:sz w:val="24"/>
                <w:szCs w:val="24"/>
                <w:lang w:val="kk-KZ"/>
              </w:rPr>
              <w:t xml:space="preserve">Научно-практический журнал. </w:t>
            </w:r>
            <w:r w:rsidRPr="004D75D1">
              <w:rPr>
                <w:rFonts w:cs="Times New Roman"/>
                <w:sz w:val="24"/>
                <w:szCs w:val="24"/>
                <w:lang w:val="kk-KZ"/>
              </w:rPr>
              <w:t>Валеология: денсаулық – ауру – сауықтыру. –</w:t>
            </w:r>
            <w:r w:rsidRPr="004D75D1">
              <w:rPr>
                <w:rFonts w:cs="Times New Roman"/>
                <w:bCs/>
                <w:sz w:val="24"/>
                <w:szCs w:val="24"/>
                <w:lang w:val="kk-KZ"/>
              </w:rPr>
              <w:t xml:space="preserve"> 2020. - №4 – С. </w:t>
            </w:r>
            <w:r w:rsidRPr="004D75D1">
              <w:rPr>
                <w:rFonts w:cs="Times New Roman"/>
                <w:bCs/>
                <w:sz w:val="24"/>
                <w:szCs w:val="24"/>
              </w:rPr>
              <w:t>35</w:t>
            </w:r>
            <w:r w:rsidRPr="004D75D1">
              <w:rPr>
                <w:rFonts w:cs="Times New Roman"/>
                <w:bCs/>
                <w:sz w:val="24"/>
                <w:szCs w:val="24"/>
                <w:lang w:val="kk-KZ"/>
              </w:rPr>
              <w:t>-</w:t>
            </w:r>
            <w:r w:rsidRPr="004D75D1">
              <w:rPr>
                <w:rFonts w:cs="Times New Roman"/>
                <w:bCs/>
                <w:sz w:val="24"/>
                <w:szCs w:val="24"/>
              </w:rPr>
              <w:t>38</w:t>
            </w:r>
            <w:r w:rsidRPr="004D75D1">
              <w:rPr>
                <w:rFonts w:cs="Times New Roman"/>
                <w:bCs/>
                <w:sz w:val="24"/>
                <w:szCs w:val="24"/>
                <w:lang w:val="kk-KZ"/>
              </w:rPr>
              <w:t>. ISSN 2226-3551</w:t>
            </w:r>
          </w:p>
          <w:p w14:paraId="2FF96762" w14:textId="77777777" w:rsidR="009442A6" w:rsidRPr="004D75D1" w:rsidRDefault="009442A6" w:rsidP="006900BE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hyperlink r:id="rId19" w:history="1">
              <w:r w:rsidRPr="002164ED">
                <w:rPr>
                  <w:rStyle w:val="a9"/>
                  <w:rFonts w:cs="Times New Roman"/>
                  <w:bCs/>
                  <w:sz w:val="24"/>
                  <w:szCs w:val="24"/>
                  <w:lang w:val="kk-KZ"/>
                </w:rPr>
                <w:t>https://valeologiya.jimdofree.com</w:t>
              </w:r>
            </w:hyperlink>
            <w:r>
              <w:rPr>
                <w:rFonts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2" w:type="dxa"/>
          </w:tcPr>
          <w:p w14:paraId="0DFFE6CD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2D460E41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998" w:type="dxa"/>
          </w:tcPr>
          <w:p w14:paraId="739DADE6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254C0A" w14:textId="77777777" w:rsidR="009442A6" w:rsidRPr="004D75D1" w:rsidRDefault="009442A6" w:rsidP="006900BE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 xml:space="preserve">Джунусова Р.К., </w:t>
            </w:r>
            <w:r w:rsidRPr="006E1A8C">
              <w:rPr>
                <w:rFonts w:cs="Times New Roman"/>
                <w:b/>
                <w:sz w:val="24"/>
                <w:szCs w:val="24"/>
                <w:u w:val="single"/>
                <w:lang w:val="kk-KZ"/>
              </w:rPr>
              <w:t>Кулбаева С.Н.,</w:t>
            </w:r>
            <w:r w:rsidRPr="004D75D1">
              <w:rPr>
                <w:rFonts w:cs="Times New Roman"/>
                <w:sz w:val="24"/>
                <w:szCs w:val="24"/>
                <w:lang w:val="kk-KZ"/>
              </w:rPr>
              <w:t xml:space="preserve"> Акбердиева Г.У., Жандосова К.А.</w:t>
            </w:r>
          </w:p>
        </w:tc>
        <w:tc>
          <w:tcPr>
            <w:tcW w:w="1134" w:type="dxa"/>
          </w:tcPr>
          <w:p w14:paraId="48E2DC4C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861D3">
              <w:rPr>
                <w:rFonts w:cs="Times New Roman"/>
                <w:sz w:val="24"/>
                <w:szCs w:val="24"/>
              </w:rPr>
              <w:t>Автор</w:t>
            </w:r>
          </w:p>
        </w:tc>
      </w:tr>
      <w:tr w:rsidR="009442A6" w:rsidRPr="004D75D1" w14:paraId="7D3A7F7B" w14:textId="77777777" w:rsidTr="006900BE">
        <w:tc>
          <w:tcPr>
            <w:tcW w:w="556" w:type="dxa"/>
          </w:tcPr>
          <w:p w14:paraId="651DB99E" w14:textId="77777777" w:rsidR="009442A6" w:rsidRPr="001521BB" w:rsidRDefault="009442A6" w:rsidP="006900BE">
            <w:pPr>
              <w:pStyle w:val="ab"/>
              <w:numPr>
                <w:ilvl w:val="0"/>
                <w:numId w:val="2"/>
              </w:numPr>
              <w:spacing w:after="0"/>
              <w:ind w:left="454" w:hanging="50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14:paraId="4066C322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>Қалқанша безінің патологиясын диагностикалаудағы эхографиялық зерттеу</w:t>
            </w:r>
          </w:p>
        </w:tc>
        <w:tc>
          <w:tcPr>
            <w:tcW w:w="1136" w:type="dxa"/>
          </w:tcPr>
          <w:p w14:paraId="4158B5EF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E01BF">
              <w:rPr>
                <w:rFonts w:cs="Times New Roman"/>
                <w:sz w:val="24"/>
                <w:szCs w:val="24"/>
              </w:rPr>
              <w:t>Статья печатная</w:t>
            </w:r>
          </w:p>
        </w:tc>
        <w:tc>
          <w:tcPr>
            <w:tcW w:w="2833" w:type="dxa"/>
          </w:tcPr>
          <w:p w14:paraId="03486FB7" w14:textId="77777777" w:rsidR="009442A6" w:rsidRDefault="009442A6" w:rsidP="006900BE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bCs/>
                <w:sz w:val="24"/>
                <w:szCs w:val="24"/>
                <w:lang w:val="kk-KZ"/>
              </w:rPr>
              <w:t xml:space="preserve">Научно-практический журнал. </w:t>
            </w:r>
            <w:r w:rsidRPr="004D75D1">
              <w:rPr>
                <w:rFonts w:cs="Times New Roman"/>
                <w:sz w:val="24"/>
                <w:szCs w:val="24"/>
                <w:lang w:val="kk-KZ"/>
              </w:rPr>
              <w:t>Валеология: денсаулық – ауру – сауықтыру. –</w:t>
            </w:r>
            <w:r w:rsidRPr="004D75D1">
              <w:rPr>
                <w:rFonts w:cs="Times New Roman"/>
                <w:bCs/>
                <w:sz w:val="24"/>
                <w:szCs w:val="24"/>
                <w:lang w:val="kk-KZ"/>
              </w:rPr>
              <w:t xml:space="preserve"> 2020. - №4 – С. 123-125. ISSN 2226-3551</w:t>
            </w:r>
          </w:p>
          <w:p w14:paraId="0CF26373" w14:textId="77777777" w:rsidR="009442A6" w:rsidRPr="004D75D1" w:rsidRDefault="009442A6" w:rsidP="006900BE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hyperlink r:id="rId20" w:history="1">
              <w:r w:rsidRPr="002164ED">
                <w:rPr>
                  <w:rStyle w:val="a9"/>
                  <w:rFonts w:cs="Times New Roman"/>
                  <w:bCs/>
                  <w:sz w:val="24"/>
                  <w:szCs w:val="24"/>
                  <w:lang w:val="kk-KZ"/>
                </w:rPr>
                <w:t>https://valeologiya.jimdofree.com</w:t>
              </w:r>
            </w:hyperlink>
            <w:r>
              <w:rPr>
                <w:rFonts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2" w:type="dxa"/>
          </w:tcPr>
          <w:p w14:paraId="49DDED73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421" w:type="dxa"/>
          </w:tcPr>
          <w:p w14:paraId="61EB27DD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998" w:type="dxa"/>
          </w:tcPr>
          <w:p w14:paraId="156524B3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643DB194" w14:textId="77777777" w:rsidR="009442A6" w:rsidRPr="004D75D1" w:rsidRDefault="009442A6" w:rsidP="006900BE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 xml:space="preserve">Джунусова Р.К., </w:t>
            </w:r>
            <w:r w:rsidRPr="006E1A8C">
              <w:rPr>
                <w:rFonts w:cs="Times New Roman"/>
                <w:b/>
                <w:sz w:val="24"/>
                <w:szCs w:val="24"/>
                <w:u w:val="single"/>
                <w:lang w:val="kk-KZ"/>
              </w:rPr>
              <w:t>Кулбаева С.Н.,</w:t>
            </w:r>
            <w:r w:rsidRPr="004D75D1">
              <w:rPr>
                <w:rFonts w:cs="Times New Roman"/>
                <w:sz w:val="24"/>
                <w:szCs w:val="24"/>
                <w:lang w:val="kk-KZ"/>
              </w:rPr>
              <w:t xml:space="preserve"> Акбердиева Г.У., Салимбаева Б.Т.</w:t>
            </w:r>
          </w:p>
        </w:tc>
        <w:tc>
          <w:tcPr>
            <w:tcW w:w="1134" w:type="dxa"/>
          </w:tcPr>
          <w:p w14:paraId="2DD270B4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667E">
              <w:rPr>
                <w:rFonts w:cs="Times New Roman"/>
                <w:sz w:val="24"/>
                <w:szCs w:val="24"/>
              </w:rPr>
              <w:t>Автор</w:t>
            </w:r>
          </w:p>
        </w:tc>
      </w:tr>
      <w:tr w:rsidR="009442A6" w:rsidRPr="004D75D1" w14:paraId="238BF7D6" w14:textId="77777777" w:rsidTr="006900BE">
        <w:trPr>
          <w:trHeight w:val="1402"/>
        </w:trPr>
        <w:tc>
          <w:tcPr>
            <w:tcW w:w="556" w:type="dxa"/>
          </w:tcPr>
          <w:p w14:paraId="48398692" w14:textId="77777777" w:rsidR="009442A6" w:rsidRPr="001521BB" w:rsidRDefault="009442A6" w:rsidP="006900BE">
            <w:pPr>
              <w:pStyle w:val="ab"/>
              <w:numPr>
                <w:ilvl w:val="0"/>
                <w:numId w:val="2"/>
              </w:numPr>
              <w:spacing w:after="0"/>
              <w:ind w:left="454" w:hanging="502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406" w:type="dxa"/>
          </w:tcPr>
          <w:p w14:paraId="61EC76AA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>Жүктілік кезіндегі SARS-COV-2 короновирусты инфекцияның: ана мен іштегі нәрестеге әсерінің нәтижесі</w:t>
            </w:r>
          </w:p>
          <w:p w14:paraId="4791399D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136" w:type="dxa"/>
          </w:tcPr>
          <w:p w14:paraId="295C1E6B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E01BF">
              <w:rPr>
                <w:rFonts w:cs="Times New Roman"/>
                <w:sz w:val="24"/>
                <w:szCs w:val="24"/>
              </w:rPr>
              <w:t>Статья печатная</w:t>
            </w:r>
          </w:p>
        </w:tc>
        <w:tc>
          <w:tcPr>
            <w:tcW w:w="2833" w:type="dxa"/>
          </w:tcPr>
          <w:p w14:paraId="4E07B54E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 xml:space="preserve">Научно-практический журнал Казахстанской Ассоциации репродуктивной медицины Репродуктивная медицина № 3(56) (2023): </w:t>
            </w:r>
          </w:p>
          <w:p w14:paraId="18C3414A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 xml:space="preserve">стр. 20-26 </w:t>
            </w:r>
            <w:r w:rsidRPr="004D75D1">
              <w:rPr>
                <w:rFonts w:cs="Times New Roman"/>
                <w:sz w:val="24"/>
                <w:szCs w:val="24"/>
                <w:lang w:val="en-US"/>
              </w:rPr>
              <w:t xml:space="preserve">ISSN:2303-9949 </w:t>
            </w:r>
          </w:p>
          <w:p w14:paraId="15AC6018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sz w:val="24"/>
                <w:szCs w:val="24"/>
                <w:lang w:val="en-US"/>
              </w:rPr>
              <w:t>ISSN (online): 2960-1665</w:t>
            </w:r>
          </w:p>
          <w:p w14:paraId="10EF32A4" w14:textId="77777777" w:rsidR="009442A6" w:rsidRPr="004D75D1" w:rsidRDefault="009442A6" w:rsidP="006900BE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hyperlink r:id="rId21" w:history="1">
              <w:r w:rsidRPr="004D75D1">
                <w:rPr>
                  <w:rStyle w:val="a9"/>
                  <w:rFonts w:cs="Times New Roman"/>
                  <w:sz w:val="24"/>
                  <w:szCs w:val="24"/>
                  <w:lang w:val="en-US"/>
                </w:rPr>
                <w:t>https://doi.org/10.37800/RM.3.2023.20-26</w:t>
              </w:r>
            </w:hyperlink>
            <w:r w:rsidRPr="004D75D1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2" w:type="dxa"/>
          </w:tcPr>
          <w:p w14:paraId="437680B7" w14:textId="77777777" w:rsidR="009442A6" w:rsidRPr="006E1A8C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</w:tcPr>
          <w:p w14:paraId="3434BCBB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998" w:type="dxa"/>
          </w:tcPr>
          <w:p w14:paraId="66391A03" w14:textId="77777777" w:rsidR="009442A6" w:rsidRPr="006E1A8C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37A7DB41" w14:textId="77777777" w:rsidR="009442A6" w:rsidRPr="006E1A8C" w:rsidRDefault="009442A6" w:rsidP="006900BE">
            <w:pPr>
              <w:spacing w:after="0"/>
              <w:rPr>
                <w:rFonts w:cs="Times New Roman"/>
                <w:b/>
                <w:sz w:val="24"/>
                <w:szCs w:val="24"/>
                <w:u w:val="single"/>
                <w:lang w:val="kk-KZ"/>
              </w:rPr>
            </w:pPr>
            <w:r w:rsidRPr="006E1A8C">
              <w:rPr>
                <w:rFonts w:cs="Times New Roman"/>
                <w:b/>
                <w:sz w:val="24"/>
                <w:szCs w:val="24"/>
                <w:u w:val="single"/>
                <w:lang w:val="kk-KZ"/>
              </w:rPr>
              <w:t xml:space="preserve">С.Н. Кулбаева, </w:t>
            </w:r>
          </w:p>
          <w:p w14:paraId="3D931140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 xml:space="preserve">Л.Д. Жолымбекова, </w:t>
            </w:r>
          </w:p>
          <w:p w14:paraId="4E098669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 xml:space="preserve">И.С. Саркулова, </w:t>
            </w:r>
          </w:p>
          <w:p w14:paraId="5E7652E5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 xml:space="preserve">А.Т. Омирбаева,  </w:t>
            </w:r>
          </w:p>
          <w:p w14:paraId="7C56F27B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 xml:space="preserve">И.Ж. Тулегенова, </w:t>
            </w:r>
          </w:p>
          <w:p w14:paraId="2EA149FA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 xml:space="preserve">Н.Ж. Нурманова, </w:t>
            </w:r>
          </w:p>
          <w:p w14:paraId="7C9FC7DF" w14:textId="77777777" w:rsidR="009442A6" w:rsidRPr="004D75D1" w:rsidRDefault="009442A6" w:rsidP="006900BE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>Д.Я. Сатов</w:t>
            </w:r>
          </w:p>
        </w:tc>
        <w:tc>
          <w:tcPr>
            <w:tcW w:w="1134" w:type="dxa"/>
          </w:tcPr>
          <w:p w14:paraId="18C39DDD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C667E">
              <w:rPr>
                <w:rFonts w:cs="Times New Roman"/>
                <w:sz w:val="24"/>
                <w:szCs w:val="24"/>
              </w:rPr>
              <w:t>Автор</w:t>
            </w:r>
          </w:p>
        </w:tc>
      </w:tr>
      <w:tr w:rsidR="009442A6" w:rsidRPr="004D75D1" w14:paraId="35115BBF" w14:textId="77777777" w:rsidTr="006900BE">
        <w:tc>
          <w:tcPr>
            <w:tcW w:w="556" w:type="dxa"/>
          </w:tcPr>
          <w:p w14:paraId="4BAF8A55" w14:textId="77777777" w:rsidR="009442A6" w:rsidRPr="001521BB" w:rsidRDefault="009442A6" w:rsidP="006900BE">
            <w:pPr>
              <w:pStyle w:val="ab"/>
              <w:numPr>
                <w:ilvl w:val="0"/>
                <w:numId w:val="2"/>
              </w:numPr>
              <w:spacing w:after="0"/>
              <w:ind w:left="454" w:hanging="50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14:paraId="285AC48F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>Recurrence of ovarian cancer:</w:t>
            </w:r>
          </w:p>
          <w:p w14:paraId="3D336815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>possible causes, early detection</w:t>
            </w:r>
          </w:p>
          <w:p w14:paraId="782CC810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136" w:type="dxa"/>
          </w:tcPr>
          <w:p w14:paraId="6904173B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DD58AE">
              <w:rPr>
                <w:rFonts w:cs="Times New Roman"/>
                <w:sz w:val="24"/>
                <w:szCs w:val="24"/>
              </w:rPr>
              <w:t>Статья печатная</w:t>
            </w:r>
          </w:p>
        </w:tc>
        <w:tc>
          <w:tcPr>
            <w:tcW w:w="2833" w:type="dxa"/>
          </w:tcPr>
          <w:p w14:paraId="5CFC115E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>Научно-практический журнал АО «Казахский НИИ онкологии и радиологии» Онкология и Радиология Казахстана, №4 (70) 2023 стр. 3</w:t>
            </w:r>
            <w:r w:rsidRPr="004D75D1">
              <w:rPr>
                <w:rFonts w:cs="Times New Roman"/>
                <w:sz w:val="24"/>
                <w:szCs w:val="24"/>
              </w:rPr>
              <w:t>1</w:t>
            </w:r>
            <w:r w:rsidRPr="004D75D1">
              <w:rPr>
                <w:rFonts w:cs="Times New Roman"/>
                <w:sz w:val="24"/>
                <w:szCs w:val="24"/>
                <w:lang w:val="kk-KZ"/>
              </w:rPr>
              <w:t>-</w:t>
            </w:r>
            <w:r w:rsidRPr="004D75D1">
              <w:rPr>
                <w:rFonts w:cs="Times New Roman"/>
                <w:sz w:val="24"/>
                <w:szCs w:val="24"/>
              </w:rPr>
              <w:t xml:space="preserve">33. </w:t>
            </w:r>
          </w:p>
          <w:p w14:paraId="4D33224F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fldChar w:fldCharType="begin"/>
            </w:r>
            <w:r w:rsidRPr="004D75D1">
              <w:rPr>
                <w:rFonts w:cs="Times New Roman"/>
                <w:sz w:val="24"/>
                <w:szCs w:val="24"/>
                <w:lang w:val="kk-KZ"/>
              </w:rPr>
              <w:instrText xml:space="preserve"> HYPERLINK "https://doi.org/</w:instrText>
            </w:r>
            <w:r w:rsidRPr="004D75D1"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  <w:instrText xml:space="preserve">10.52532/2521-6414-2023-4-70-31-33 </w:instrText>
            </w:r>
          </w:p>
          <w:p w14:paraId="3DB7FE66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instrText xml:space="preserve">" </w:instrText>
            </w:r>
            <w:r w:rsidRPr="004D75D1">
              <w:rPr>
                <w:rFonts w:cs="Times New Roman"/>
                <w:sz w:val="24"/>
                <w:szCs w:val="24"/>
                <w:lang w:val="kk-KZ"/>
              </w:rPr>
              <w:fldChar w:fldCharType="separate"/>
            </w:r>
            <w:r w:rsidRPr="004D75D1">
              <w:rPr>
                <w:rStyle w:val="a9"/>
                <w:rFonts w:cs="Times New Roman"/>
                <w:sz w:val="24"/>
                <w:szCs w:val="24"/>
                <w:lang w:val="kk-KZ"/>
              </w:rPr>
              <w:t>https://doi.org/</w:t>
            </w:r>
            <w:r w:rsidRPr="004D75D1">
              <w:rPr>
                <w:rStyle w:val="a9"/>
                <w:rFonts w:cs="Times New Roman"/>
                <w:sz w:val="24"/>
                <w:szCs w:val="24"/>
                <w:shd w:val="clear" w:color="auto" w:fill="FFFFFF"/>
                <w:lang w:val="kk-KZ"/>
              </w:rPr>
              <w:t xml:space="preserve">10.52532/2521-6414-2023-4-70-31-33 </w:t>
            </w:r>
            <w:r w:rsidRPr="004D75D1">
              <w:rPr>
                <w:rFonts w:cs="Times New Roman"/>
                <w:sz w:val="24"/>
                <w:szCs w:val="24"/>
                <w:lang w:val="kk-KZ"/>
              </w:rPr>
              <w:fldChar w:fldCharType="end"/>
            </w:r>
            <w:r w:rsidRPr="004D75D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2" w:type="dxa"/>
          </w:tcPr>
          <w:p w14:paraId="56A776C1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421" w:type="dxa"/>
          </w:tcPr>
          <w:p w14:paraId="7183B2EF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998" w:type="dxa"/>
          </w:tcPr>
          <w:p w14:paraId="64747F72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644A25BC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 xml:space="preserve">A.M. Zeineabedyn, </w:t>
            </w:r>
          </w:p>
          <w:p w14:paraId="0B9677AA" w14:textId="77777777" w:rsidR="009442A6" w:rsidRPr="006E1A8C" w:rsidRDefault="009442A6" w:rsidP="006900BE">
            <w:pPr>
              <w:spacing w:after="0"/>
              <w:rPr>
                <w:rFonts w:cs="Times New Roman"/>
                <w:b/>
                <w:sz w:val="24"/>
                <w:szCs w:val="24"/>
                <w:u w:val="single"/>
                <w:lang w:val="kk-KZ"/>
              </w:rPr>
            </w:pPr>
            <w:r w:rsidRPr="006E1A8C">
              <w:rPr>
                <w:rFonts w:cs="Times New Roman"/>
                <w:b/>
                <w:sz w:val="24"/>
                <w:szCs w:val="24"/>
                <w:u w:val="single"/>
                <w:lang w:val="kk-KZ"/>
              </w:rPr>
              <w:t xml:space="preserve">S.N. Kulbayeva, </w:t>
            </w:r>
          </w:p>
          <w:p w14:paraId="26796A7C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 xml:space="preserve">G.A. Taiteli, </w:t>
            </w:r>
          </w:p>
          <w:p w14:paraId="1AF6D397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 xml:space="preserve">A.L. Tin, </w:t>
            </w:r>
          </w:p>
          <w:p w14:paraId="0A2018B5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 xml:space="preserve">E.K. Mekhteeva, </w:t>
            </w:r>
          </w:p>
          <w:p w14:paraId="0C608ADC" w14:textId="77777777" w:rsidR="009442A6" w:rsidRPr="004D75D1" w:rsidRDefault="009442A6" w:rsidP="006900BE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>Zh.S. Kudaikulova</w:t>
            </w:r>
          </w:p>
        </w:tc>
        <w:tc>
          <w:tcPr>
            <w:tcW w:w="1134" w:type="dxa"/>
          </w:tcPr>
          <w:p w14:paraId="6EBBC8C0" w14:textId="77777777" w:rsidR="009442A6" w:rsidRPr="002E65F2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Соа</w:t>
            </w:r>
            <w:r w:rsidRPr="00C33D8D">
              <w:rPr>
                <w:rFonts w:cs="Times New Roman"/>
                <w:sz w:val="24"/>
                <w:szCs w:val="24"/>
              </w:rPr>
              <w:t>втор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442A6" w:rsidRPr="004D75D1" w14:paraId="11D013B9" w14:textId="77777777" w:rsidTr="006900BE">
        <w:tc>
          <w:tcPr>
            <w:tcW w:w="556" w:type="dxa"/>
          </w:tcPr>
          <w:p w14:paraId="75F97ABC" w14:textId="77777777" w:rsidR="009442A6" w:rsidRPr="001521BB" w:rsidRDefault="009442A6" w:rsidP="006900BE">
            <w:pPr>
              <w:pStyle w:val="ab"/>
              <w:numPr>
                <w:ilvl w:val="0"/>
                <w:numId w:val="2"/>
              </w:numPr>
              <w:spacing w:after="0"/>
              <w:ind w:left="454" w:hanging="502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406" w:type="dxa"/>
          </w:tcPr>
          <w:p w14:paraId="7EE68204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>Современный взгляд на проблему бесплодного брака:</w:t>
            </w:r>
          </w:p>
          <w:p w14:paraId="6C16E03E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>обзор литературы</w:t>
            </w:r>
          </w:p>
          <w:p w14:paraId="44A5900D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136" w:type="dxa"/>
          </w:tcPr>
          <w:p w14:paraId="1E94215C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DD58AE">
              <w:rPr>
                <w:rFonts w:cs="Times New Roman"/>
                <w:sz w:val="24"/>
                <w:szCs w:val="24"/>
              </w:rPr>
              <w:t>Статья печатная</w:t>
            </w:r>
          </w:p>
        </w:tc>
        <w:tc>
          <w:tcPr>
            <w:tcW w:w="2833" w:type="dxa"/>
          </w:tcPr>
          <w:p w14:paraId="33D089B5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>Научно-практический журнал Казахстанской Ассоциации репродуктивной медицины</w:t>
            </w:r>
          </w:p>
          <w:p w14:paraId="623FC2F0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>Репродуктивная медицина № 1 (2024): стр. 147-157. ISSN:2303-9949.</w:t>
            </w:r>
            <w:r w:rsidRPr="004D75D1">
              <w:rPr>
                <w:rFonts w:cs="Times New Roman"/>
                <w:sz w:val="24"/>
                <w:szCs w:val="24"/>
              </w:rPr>
              <w:t xml:space="preserve"> </w:t>
            </w:r>
            <w:r w:rsidRPr="004D75D1">
              <w:rPr>
                <w:rFonts w:cs="Times New Roman"/>
                <w:sz w:val="24"/>
                <w:szCs w:val="24"/>
                <w:lang w:val="kk-KZ"/>
              </w:rPr>
              <w:t>ISSN (online): 2960-1665</w:t>
            </w:r>
          </w:p>
          <w:p w14:paraId="43265764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hyperlink r:id="rId22" w:history="1">
              <w:r w:rsidRPr="004D75D1">
                <w:rPr>
                  <w:rStyle w:val="a9"/>
                  <w:rFonts w:cs="Times New Roman"/>
                  <w:sz w:val="24"/>
                  <w:szCs w:val="24"/>
                  <w:lang w:val="kk-KZ"/>
                </w:rPr>
                <w:t>https://doi.org/10.37800/RM.1.2024.147-157</w:t>
              </w:r>
            </w:hyperlink>
            <w:r w:rsidRPr="004D75D1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2" w:type="dxa"/>
          </w:tcPr>
          <w:p w14:paraId="30F367E1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421" w:type="dxa"/>
          </w:tcPr>
          <w:p w14:paraId="04E4E055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998" w:type="dxa"/>
          </w:tcPr>
          <w:p w14:paraId="5B7EDC31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D2304C" w14:textId="77777777" w:rsidR="009442A6" w:rsidRPr="006E1A8C" w:rsidRDefault="009442A6" w:rsidP="006900BE">
            <w:pPr>
              <w:spacing w:after="0"/>
              <w:rPr>
                <w:rFonts w:cs="Times New Roman"/>
                <w:b/>
                <w:sz w:val="24"/>
                <w:szCs w:val="24"/>
                <w:u w:val="single"/>
                <w:lang w:val="kk-KZ"/>
              </w:rPr>
            </w:pPr>
            <w:r w:rsidRPr="006E1A8C">
              <w:rPr>
                <w:rFonts w:cs="Times New Roman"/>
                <w:b/>
                <w:sz w:val="24"/>
                <w:szCs w:val="24"/>
                <w:u w:val="single"/>
                <w:lang w:val="kk-KZ"/>
              </w:rPr>
              <w:t xml:space="preserve">С.Н. Кулбаева, </w:t>
            </w:r>
          </w:p>
          <w:p w14:paraId="1693AE0D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 xml:space="preserve">Yadav Manish, Б.Т.Салимбаева, </w:t>
            </w:r>
          </w:p>
          <w:p w14:paraId="3A88E56A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 xml:space="preserve">О.С. Штобза, </w:t>
            </w:r>
          </w:p>
          <w:p w14:paraId="30D5F24B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 xml:space="preserve">З.Б. Джантаева, </w:t>
            </w:r>
          </w:p>
          <w:p w14:paraId="1ABCF879" w14:textId="77777777" w:rsidR="009442A6" w:rsidRPr="004D75D1" w:rsidRDefault="009442A6" w:rsidP="006900BE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>Д.А. Борибаева</w:t>
            </w:r>
          </w:p>
        </w:tc>
        <w:tc>
          <w:tcPr>
            <w:tcW w:w="1134" w:type="dxa"/>
          </w:tcPr>
          <w:p w14:paraId="5E94E989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33D8D">
              <w:rPr>
                <w:rFonts w:cs="Times New Roman"/>
                <w:sz w:val="24"/>
                <w:szCs w:val="24"/>
              </w:rPr>
              <w:t>Автор</w:t>
            </w:r>
          </w:p>
        </w:tc>
      </w:tr>
      <w:tr w:rsidR="009442A6" w:rsidRPr="004D75D1" w14:paraId="32F974F2" w14:textId="77777777" w:rsidTr="006900BE">
        <w:tc>
          <w:tcPr>
            <w:tcW w:w="556" w:type="dxa"/>
          </w:tcPr>
          <w:p w14:paraId="769169B5" w14:textId="77777777" w:rsidR="009442A6" w:rsidRPr="001521BB" w:rsidRDefault="009442A6" w:rsidP="006900BE">
            <w:pPr>
              <w:pStyle w:val="ab"/>
              <w:numPr>
                <w:ilvl w:val="0"/>
                <w:numId w:val="2"/>
              </w:numPr>
              <w:spacing w:after="0"/>
              <w:ind w:left="454" w:hanging="50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14:paraId="43914C39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 xml:space="preserve">Шетелдік студенттердің практикалық дағдыларын дамыту үшін CyberPatient™ платформасын пайдалану </w:t>
            </w:r>
          </w:p>
        </w:tc>
        <w:tc>
          <w:tcPr>
            <w:tcW w:w="1136" w:type="dxa"/>
          </w:tcPr>
          <w:p w14:paraId="38261022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</w:rPr>
              <w:t>Статья печатная</w:t>
            </w:r>
          </w:p>
        </w:tc>
        <w:tc>
          <w:tcPr>
            <w:tcW w:w="2833" w:type="dxa"/>
          </w:tcPr>
          <w:p w14:paraId="2745B1A2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>Научно-практический журнал Казахстанской Ассоциации репродуктивной медицины Репродуктивная медицина № 1 (2024): стр. 158-164.</w:t>
            </w:r>
            <w:r w:rsidRPr="004D75D1">
              <w:rPr>
                <w:rFonts w:cs="Times New Roman"/>
                <w:sz w:val="24"/>
                <w:szCs w:val="24"/>
              </w:rPr>
              <w:t xml:space="preserve"> </w:t>
            </w:r>
            <w:r w:rsidRPr="004D75D1">
              <w:rPr>
                <w:rFonts w:cs="Times New Roman"/>
                <w:sz w:val="24"/>
                <w:szCs w:val="24"/>
                <w:lang w:val="kk-KZ"/>
              </w:rPr>
              <w:t>ISSN:2303-9949</w:t>
            </w:r>
            <w:r w:rsidRPr="004D75D1">
              <w:rPr>
                <w:rFonts w:cs="Times New Roman"/>
                <w:sz w:val="24"/>
                <w:szCs w:val="24"/>
              </w:rPr>
              <w:t>.</w:t>
            </w:r>
            <w:r w:rsidRPr="004D75D1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4D75D1">
              <w:rPr>
                <w:rFonts w:cs="Times New Roman"/>
                <w:sz w:val="24"/>
                <w:szCs w:val="24"/>
                <w:lang w:val="kk-KZ"/>
              </w:rPr>
              <w:t>ISSN (online): 2960-1665</w:t>
            </w:r>
          </w:p>
          <w:p w14:paraId="37BC600E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hyperlink r:id="rId23" w:history="1">
              <w:r w:rsidRPr="004D75D1">
                <w:rPr>
                  <w:rStyle w:val="a9"/>
                  <w:rFonts w:cs="Times New Roman"/>
                  <w:sz w:val="24"/>
                  <w:szCs w:val="24"/>
                  <w:lang w:val="kk-KZ"/>
                </w:rPr>
                <w:t>https://doi.org/10.37800/RM.1.2024.158-165</w:t>
              </w:r>
            </w:hyperlink>
            <w:r w:rsidRPr="004D75D1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2" w:type="dxa"/>
          </w:tcPr>
          <w:p w14:paraId="50BDC882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421" w:type="dxa"/>
          </w:tcPr>
          <w:p w14:paraId="1BC211C0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998" w:type="dxa"/>
          </w:tcPr>
          <w:p w14:paraId="7F2FA326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92F60B" w14:textId="77777777" w:rsidR="009442A6" w:rsidRPr="006E1A8C" w:rsidRDefault="009442A6" w:rsidP="006900BE">
            <w:pPr>
              <w:spacing w:after="0"/>
              <w:rPr>
                <w:rFonts w:cs="Times New Roman"/>
                <w:b/>
                <w:sz w:val="24"/>
                <w:szCs w:val="24"/>
                <w:u w:val="single"/>
                <w:lang w:val="kk-KZ"/>
              </w:rPr>
            </w:pPr>
            <w:r w:rsidRPr="006E1A8C">
              <w:rPr>
                <w:rFonts w:cs="Times New Roman"/>
                <w:b/>
                <w:sz w:val="24"/>
                <w:szCs w:val="24"/>
                <w:u w:val="single"/>
                <w:lang w:val="kk-KZ"/>
              </w:rPr>
              <w:t xml:space="preserve">С.Н. Кулбаева, </w:t>
            </w:r>
          </w:p>
          <w:p w14:paraId="5DF5ECF8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 xml:space="preserve">Manish Yadav, Л.Т.Касаева, </w:t>
            </w:r>
          </w:p>
          <w:p w14:paraId="3E90D24A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 xml:space="preserve">Ж.С. Токсанбаева, Б.Т.Салимбаева, </w:t>
            </w:r>
          </w:p>
          <w:p w14:paraId="54E045CF" w14:textId="77777777" w:rsidR="009442A6" w:rsidRPr="004D75D1" w:rsidRDefault="009442A6" w:rsidP="006900BE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>О.С. Штобза</w:t>
            </w:r>
          </w:p>
        </w:tc>
        <w:tc>
          <w:tcPr>
            <w:tcW w:w="1134" w:type="dxa"/>
          </w:tcPr>
          <w:p w14:paraId="3AE309BD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4D75D1">
              <w:rPr>
                <w:rFonts w:cs="Times New Roman"/>
                <w:sz w:val="24"/>
                <w:szCs w:val="24"/>
              </w:rPr>
              <w:t>Автор</w:t>
            </w:r>
          </w:p>
        </w:tc>
      </w:tr>
      <w:tr w:rsidR="009442A6" w:rsidRPr="004D75D1" w14:paraId="496A3070" w14:textId="77777777" w:rsidTr="006900BE">
        <w:tc>
          <w:tcPr>
            <w:tcW w:w="556" w:type="dxa"/>
          </w:tcPr>
          <w:p w14:paraId="2708473A" w14:textId="77777777" w:rsidR="009442A6" w:rsidRPr="001521BB" w:rsidRDefault="009442A6" w:rsidP="006900BE">
            <w:pPr>
              <w:pStyle w:val="ab"/>
              <w:numPr>
                <w:ilvl w:val="0"/>
                <w:numId w:val="2"/>
              </w:numPr>
              <w:spacing w:after="0"/>
              <w:ind w:left="454" w:hanging="50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14:paraId="03A13159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Style w:val="ad"/>
                <w:rFonts w:cs="Times New Roman"/>
                <w:bCs/>
                <w:i w:val="0"/>
                <w:sz w:val="24"/>
                <w:szCs w:val="24"/>
                <w:lang w:val="kk-KZ"/>
              </w:rPr>
              <w:t xml:space="preserve">Влияние акушерского геля на течение родов у первородящих </w:t>
            </w:r>
          </w:p>
        </w:tc>
        <w:tc>
          <w:tcPr>
            <w:tcW w:w="1136" w:type="dxa"/>
          </w:tcPr>
          <w:p w14:paraId="59EEDC6D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D2071B">
              <w:rPr>
                <w:rFonts w:cs="Times New Roman"/>
                <w:sz w:val="24"/>
                <w:szCs w:val="24"/>
              </w:rPr>
              <w:t>Статья печатная</w:t>
            </w:r>
          </w:p>
        </w:tc>
        <w:tc>
          <w:tcPr>
            <w:tcW w:w="2833" w:type="dxa"/>
          </w:tcPr>
          <w:p w14:paraId="3B8B2B2C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>Научно-практический журнал Фтизиопульмонология № 1 (</w:t>
            </w:r>
            <w:r w:rsidRPr="004D75D1">
              <w:rPr>
                <w:rFonts w:cs="Times New Roman"/>
                <w:sz w:val="24"/>
                <w:szCs w:val="24"/>
              </w:rPr>
              <w:t>43</w:t>
            </w:r>
            <w:r w:rsidRPr="004D75D1">
              <w:rPr>
                <w:rFonts w:cs="Times New Roman"/>
                <w:sz w:val="24"/>
                <w:szCs w:val="24"/>
                <w:lang w:val="kk-KZ"/>
              </w:rPr>
              <w:t>)</w:t>
            </w:r>
            <w:r w:rsidRPr="004D75D1">
              <w:rPr>
                <w:rFonts w:cs="Times New Roman"/>
                <w:sz w:val="24"/>
                <w:szCs w:val="24"/>
              </w:rPr>
              <w:t xml:space="preserve"> 2024</w:t>
            </w:r>
            <w:r w:rsidRPr="004D75D1">
              <w:rPr>
                <w:rFonts w:cs="Times New Roman"/>
                <w:sz w:val="24"/>
                <w:szCs w:val="24"/>
                <w:lang w:val="kk-KZ"/>
              </w:rPr>
              <w:t>: стр. 4-7</w:t>
            </w:r>
          </w:p>
          <w:p w14:paraId="65040E33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>ISSN:2</w:t>
            </w:r>
            <w:r w:rsidRPr="004D75D1">
              <w:rPr>
                <w:rFonts w:cs="Times New Roman"/>
                <w:sz w:val="24"/>
                <w:szCs w:val="24"/>
                <w:lang w:val="en-US"/>
              </w:rPr>
              <w:t>227</w:t>
            </w:r>
            <w:r w:rsidRPr="004D75D1">
              <w:rPr>
                <w:rFonts w:cs="Times New Roman"/>
                <w:sz w:val="24"/>
                <w:szCs w:val="24"/>
                <w:lang w:val="kk-KZ"/>
              </w:rPr>
              <w:t>-</w:t>
            </w:r>
            <w:r w:rsidRPr="004D75D1">
              <w:rPr>
                <w:rFonts w:cs="Times New Roman"/>
                <w:sz w:val="24"/>
                <w:szCs w:val="24"/>
                <w:lang w:val="en-US"/>
              </w:rPr>
              <w:t xml:space="preserve">1937. </w:t>
            </w:r>
            <w:r w:rsidRPr="004D75D1">
              <w:rPr>
                <w:rFonts w:cs="Times New Roman"/>
                <w:sz w:val="24"/>
                <w:szCs w:val="24"/>
                <w:lang w:val="kk-KZ"/>
              </w:rPr>
              <w:t>ISSN (online): 2</w:t>
            </w:r>
            <w:r w:rsidRPr="004D75D1">
              <w:rPr>
                <w:rFonts w:cs="Times New Roman"/>
                <w:sz w:val="24"/>
                <w:szCs w:val="24"/>
                <w:lang w:val="en-US"/>
              </w:rPr>
              <w:t>363</w:t>
            </w:r>
            <w:r w:rsidRPr="004D75D1">
              <w:rPr>
                <w:rFonts w:cs="Times New Roman"/>
                <w:sz w:val="24"/>
                <w:szCs w:val="24"/>
                <w:lang w:val="kk-KZ"/>
              </w:rPr>
              <w:t>-</w:t>
            </w:r>
            <w:r w:rsidRPr="004D75D1">
              <w:rPr>
                <w:rFonts w:cs="Times New Roman"/>
                <w:sz w:val="24"/>
                <w:szCs w:val="24"/>
                <w:lang w:val="en-US"/>
              </w:rPr>
              <w:t>1504</w:t>
            </w:r>
          </w:p>
          <w:p w14:paraId="67A1A4D9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hyperlink r:id="rId24" w:history="1">
              <w:r w:rsidRPr="004D75D1">
                <w:rPr>
                  <w:rStyle w:val="a9"/>
                  <w:rFonts w:cs="Times New Roman"/>
                  <w:sz w:val="24"/>
                  <w:szCs w:val="24"/>
                  <w:lang w:val="en-US"/>
                </w:rPr>
                <w:t>https://doi.org/10.26212/2227-1937.2024.24.27.001</w:t>
              </w:r>
            </w:hyperlink>
            <w:r w:rsidRPr="004D75D1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2" w:type="dxa"/>
          </w:tcPr>
          <w:p w14:paraId="3F3E0F5E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421" w:type="dxa"/>
          </w:tcPr>
          <w:p w14:paraId="4AE070A0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998" w:type="dxa"/>
          </w:tcPr>
          <w:p w14:paraId="1F4D7E0C" w14:textId="77777777" w:rsidR="009442A6" w:rsidRPr="006E1A8C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7AE9569E" w14:textId="77777777" w:rsidR="009442A6" w:rsidRPr="006E1A8C" w:rsidRDefault="009442A6" w:rsidP="006900BE">
            <w:pPr>
              <w:spacing w:after="0"/>
              <w:rPr>
                <w:rFonts w:cs="Times New Roman"/>
                <w:b/>
                <w:sz w:val="24"/>
                <w:szCs w:val="24"/>
                <w:u w:val="single"/>
                <w:lang w:val="kk-KZ"/>
              </w:rPr>
            </w:pPr>
            <w:r w:rsidRPr="006E1A8C">
              <w:rPr>
                <w:rFonts w:cs="Times New Roman"/>
                <w:b/>
                <w:sz w:val="24"/>
                <w:szCs w:val="24"/>
                <w:u w:val="single"/>
                <w:lang w:val="kk-KZ"/>
              </w:rPr>
              <w:t xml:space="preserve">С.Н. Кулбаева, </w:t>
            </w:r>
          </w:p>
          <w:p w14:paraId="64ACD771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 xml:space="preserve">А.Р. Жумадилова, </w:t>
            </w:r>
          </w:p>
          <w:p w14:paraId="55D2078E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 xml:space="preserve">Д.Т. Абабакирова, </w:t>
            </w:r>
          </w:p>
          <w:p w14:paraId="7578B5F0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 xml:space="preserve">И.С. Саркулова, </w:t>
            </w:r>
          </w:p>
          <w:p w14:paraId="32E8B2D9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>Р.Я. Утепова,</w:t>
            </w:r>
          </w:p>
          <w:p w14:paraId="2421EFA6" w14:textId="77777777" w:rsidR="009442A6" w:rsidRPr="004D75D1" w:rsidRDefault="009442A6" w:rsidP="006900BE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>Н.А. Каримбаева</w:t>
            </w:r>
          </w:p>
        </w:tc>
        <w:tc>
          <w:tcPr>
            <w:tcW w:w="1134" w:type="dxa"/>
          </w:tcPr>
          <w:p w14:paraId="44F36B5A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4D75D1">
              <w:rPr>
                <w:rFonts w:cs="Times New Roman"/>
                <w:sz w:val="24"/>
                <w:szCs w:val="24"/>
              </w:rPr>
              <w:t>Автор</w:t>
            </w:r>
          </w:p>
        </w:tc>
      </w:tr>
      <w:tr w:rsidR="009442A6" w:rsidRPr="004D75D1" w14:paraId="5196E73E" w14:textId="77777777" w:rsidTr="006900BE">
        <w:tc>
          <w:tcPr>
            <w:tcW w:w="556" w:type="dxa"/>
          </w:tcPr>
          <w:p w14:paraId="09D1233D" w14:textId="77777777" w:rsidR="009442A6" w:rsidRPr="001521BB" w:rsidRDefault="009442A6" w:rsidP="006900BE">
            <w:pPr>
              <w:pStyle w:val="ab"/>
              <w:numPr>
                <w:ilvl w:val="0"/>
                <w:numId w:val="2"/>
              </w:numPr>
              <w:spacing w:after="0"/>
              <w:ind w:left="454" w:hanging="50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14:paraId="374199E0" w14:textId="77777777" w:rsidR="009442A6" w:rsidRPr="004D75D1" w:rsidRDefault="009442A6" w:rsidP="006900BE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4D75D1">
              <w:rPr>
                <w:rStyle w:val="ad"/>
                <w:rFonts w:cs="Times New Roman"/>
                <w:bCs/>
                <w:i w:val="0"/>
                <w:sz w:val="24"/>
                <w:szCs w:val="24"/>
                <w:lang w:val="kk-KZ"/>
              </w:rPr>
              <w:t xml:space="preserve">Синдром обратной артериальной перфузии (СОАП), или акардиальная тройня: клинический случай </w:t>
            </w:r>
          </w:p>
        </w:tc>
        <w:tc>
          <w:tcPr>
            <w:tcW w:w="1136" w:type="dxa"/>
          </w:tcPr>
          <w:p w14:paraId="6AB9017C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D2071B">
              <w:rPr>
                <w:rFonts w:cs="Times New Roman"/>
                <w:sz w:val="24"/>
                <w:szCs w:val="24"/>
              </w:rPr>
              <w:t>Статья печатная</w:t>
            </w:r>
          </w:p>
        </w:tc>
        <w:tc>
          <w:tcPr>
            <w:tcW w:w="2833" w:type="dxa"/>
          </w:tcPr>
          <w:p w14:paraId="567AED74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 xml:space="preserve">Научно-практический журнал Казахстанской Ассоциации репродуктивной медицины Репродуктивная медицина № 2(2024): стр. </w:t>
            </w:r>
            <w:r w:rsidRPr="004D75D1">
              <w:rPr>
                <w:rFonts w:cs="Times New Roman"/>
                <w:sz w:val="24"/>
                <w:szCs w:val="24"/>
              </w:rPr>
              <w:t>100</w:t>
            </w:r>
            <w:r w:rsidRPr="004D75D1">
              <w:rPr>
                <w:rFonts w:cs="Times New Roman"/>
                <w:sz w:val="24"/>
                <w:szCs w:val="24"/>
                <w:lang w:val="kk-KZ"/>
              </w:rPr>
              <w:t>-107</w:t>
            </w:r>
            <w:r w:rsidRPr="004D75D1">
              <w:rPr>
                <w:rFonts w:cs="Times New Roman"/>
                <w:sz w:val="24"/>
                <w:szCs w:val="24"/>
              </w:rPr>
              <w:t xml:space="preserve">. </w:t>
            </w:r>
            <w:r w:rsidRPr="004D75D1">
              <w:rPr>
                <w:rFonts w:cs="Times New Roman"/>
                <w:sz w:val="24"/>
                <w:szCs w:val="24"/>
                <w:lang w:val="en-US"/>
              </w:rPr>
              <w:t>ISSN</w:t>
            </w:r>
            <w:r w:rsidRPr="004D75D1">
              <w:rPr>
                <w:rFonts w:cs="Times New Roman"/>
                <w:sz w:val="24"/>
                <w:szCs w:val="24"/>
              </w:rPr>
              <w:t xml:space="preserve">:2303-9949 </w:t>
            </w:r>
            <w:r w:rsidRPr="004D75D1">
              <w:rPr>
                <w:rFonts w:cs="Times New Roman"/>
                <w:sz w:val="24"/>
                <w:szCs w:val="24"/>
                <w:lang w:val="en-US"/>
              </w:rPr>
              <w:t>ISSN</w:t>
            </w:r>
            <w:r w:rsidRPr="004D75D1">
              <w:rPr>
                <w:rFonts w:cs="Times New Roman"/>
                <w:sz w:val="24"/>
                <w:szCs w:val="24"/>
              </w:rPr>
              <w:t xml:space="preserve"> (</w:t>
            </w:r>
            <w:r w:rsidRPr="004D75D1">
              <w:rPr>
                <w:rFonts w:cs="Times New Roman"/>
                <w:sz w:val="24"/>
                <w:szCs w:val="24"/>
                <w:lang w:val="en-US"/>
              </w:rPr>
              <w:t>online</w:t>
            </w:r>
            <w:r w:rsidRPr="004D75D1">
              <w:rPr>
                <w:rFonts w:cs="Times New Roman"/>
                <w:sz w:val="24"/>
                <w:szCs w:val="24"/>
              </w:rPr>
              <w:t>): 2960-1665</w:t>
            </w:r>
          </w:p>
          <w:p w14:paraId="44F45B33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hyperlink r:id="rId25" w:history="1">
              <w:r w:rsidRPr="004D75D1">
                <w:rPr>
                  <w:rStyle w:val="a9"/>
                  <w:rFonts w:cs="Times New Roman"/>
                  <w:sz w:val="24"/>
                  <w:szCs w:val="24"/>
                  <w:lang w:val="kk-KZ"/>
                </w:rPr>
                <w:t>https://doi.org/10.37800/RM.2.2024.100-107</w:t>
              </w:r>
            </w:hyperlink>
            <w:r w:rsidRPr="004D75D1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2" w:type="dxa"/>
          </w:tcPr>
          <w:p w14:paraId="6D5B881E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421" w:type="dxa"/>
          </w:tcPr>
          <w:p w14:paraId="6B81E9DF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998" w:type="dxa"/>
          </w:tcPr>
          <w:p w14:paraId="71F5FD54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048052" w14:textId="77777777" w:rsidR="009442A6" w:rsidRPr="006E1A8C" w:rsidRDefault="009442A6" w:rsidP="006900BE">
            <w:pPr>
              <w:spacing w:after="0"/>
              <w:rPr>
                <w:rFonts w:cs="Times New Roman"/>
                <w:b/>
                <w:sz w:val="24"/>
                <w:szCs w:val="24"/>
                <w:u w:val="single"/>
                <w:lang w:val="kk-KZ"/>
              </w:rPr>
            </w:pPr>
            <w:r w:rsidRPr="006E1A8C">
              <w:rPr>
                <w:rFonts w:cs="Times New Roman"/>
                <w:b/>
                <w:sz w:val="24"/>
                <w:szCs w:val="24"/>
                <w:u w:val="single"/>
                <w:lang w:val="kk-KZ"/>
              </w:rPr>
              <w:t xml:space="preserve">С.Н. Кулбаева, </w:t>
            </w:r>
          </w:p>
          <w:p w14:paraId="18BB868F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 xml:space="preserve">К.О. Абжаппарова, </w:t>
            </w:r>
          </w:p>
          <w:p w14:paraId="6D25DB56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>Н.А. Жусипов,</w:t>
            </w:r>
          </w:p>
          <w:p w14:paraId="605C65B4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 xml:space="preserve">О.С. Штобза, </w:t>
            </w:r>
          </w:p>
          <w:p w14:paraId="53B6A725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 xml:space="preserve">Н.Н. Ахметова, </w:t>
            </w:r>
          </w:p>
          <w:p w14:paraId="213720D7" w14:textId="77777777" w:rsidR="009442A6" w:rsidRPr="004D75D1" w:rsidRDefault="009442A6" w:rsidP="006900BE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>Ж.А. Турганбаева</w:t>
            </w:r>
          </w:p>
        </w:tc>
        <w:tc>
          <w:tcPr>
            <w:tcW w:w="1134" w:type="dxa"/>
          </w:tcPr>
          <w:p w14:paraId="5AF3AF3F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4D75D1">
              <w:rPr>
                <w:rFonts w:cs="Times New Roman"/>
                <w:sz w:val="24"/>
                <w:szCs w:val="24"/>
              </w:rPr>
              <w:t>Автор</w:t>
            </w:r>
          </w:p>
        </w:tc>
      </w:tr>
      <w:tr w:rsidR="009442A6" w:rsidRPr="004D75D1" w14:paraId="00E39394" w14:textId="77777777" w:rsidTr="006900BE">
        <w:tc>
          <w:tcPr>
            <w:tcW w:w="556" w:type="dxa"/>
          </w:tcPr>
          <w:p w14:paraId="253209D2" w14:textId="77777777" w:rsidR="009442A6" w:rsidRPr="001521BB" w:rsidRDefault="009442A6" w:rsidP="006900BE">
            <w:pPr>
              <w:pStyle w:val="ab"/>
              <w:numPr>
                <w:ilvl w:val="0"/>
                <w:numId w:val="2"/>
              </w:numPr>
              <w:spacing w:after="0"/>
              <w:ind w:left="454" w:hanging="50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14:paraId="0BAF7E08" w14:textId="77777777" w:rsidR="009442A6" w:rsidRPr="004D75D1" w:rsidRDefault="009442A6" w:rsidP="006900BE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 xml:space="preserve">Түркістан облысының №1 облыстық перинаталдық орталығында М. Робсон критерийлеріне сәйкес кесар тілігінің жиңлңгін бағалау </w:t>
            </w:r>
          </w:p>
        </w:tc>
        <w:tc>
          <w:tcPr>
            <w:tcW w:w="1136" w:type="dxa"/>
          </w:tcPr>
          <w:p w14:paraId="6682A9FB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D2071B">
              <w:rPr>
                <w:rFonts w:cs="Times New Roman"/>
                <w:sz w:val="24"/>
                <w:szCs w:val="24"/>
              </w:rPr>
              <w:t>Статья печатная</w:t>
            </w:r>
          </w:p>
        </w:tc>
        <w:tc>
          <w:tcPr>
            <w:tcW w:w="2833" w:type="dxa"/>
          </w:tcPr>
          <w:p w14:paraId="3DC0016A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>Медицина и Экология Ежеквартальный Рецензируемый Научно-практический журнал</w:t>
            </w:r>
          </w:p>
          <w:p w14:paraId="0A030352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>Medicine And Ecology 2024, №2 (111) April – June Медицина және Экология 2024, №2 (111) Сәуір – Маусым 2024, №2 (111) стр. 33-40</w:t>
            </w:r>
          </w:p>
          <w:p w14:paraId="30A32307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hyperlink r:id="rId26" w:history="1">
              <w:r w:rsidRPr="004D75D1">
                <w:rPr>
                  <w:rStyle w:val="a9"/>
                  <w:rFonts w:cs="Times New Roman"/>
                  <w:sz w:val="24"/>
                  <w:szCs w:val="24"/>
                  <w:lang w:val="kk-KZ"/>
                </w:rPr>
                <w:t>https://doi.org/10.59598/ME-2305-6045-2024-111-2-33-40</w:t>
              </w:r>
            </w:hyperlink>
            <w:r w:rsidRPr="004D75D1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2" w:type="dxa"/>
          </w:tcPr>
          <w:p w14:paraId="7D838CE5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421" w:type="dxa"/>
          </w:tcPr>
          <w:p w14:paraId="3AC126BA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998" w:type="dxa"/>
          </w:tcPr>
          <w:p w14:paraId="1EF77907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16EAB1A6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6E1A8C">
              <w:rPr>
                <w:rFonts w:cs="Times New Roman"/>
                <w:b/>
                <w:sz w:val="24"/>
                <w:szCs w:val="24"/>
                <w:u w:val="single"/>
                <w:lang w:val="kk-KZ"/>
              </w:rPr>
              <w:t>Кулбаева С.К.,</w:t>
            </w:r>
            <w:r w:rsidRPr="004D75D1">
              <w:rPr>
                <w:rFonts w:cs="Times New Roman"/>
                <w:sz w:val="24"/>
                <w:szCs w:val="24"/>
                <w:lang w:val="kk-KZ"/>
              </w:rPr>
              <w:t xml:space="preserve"> Жумадилова А.Р., Тлеужан Р.Т.,</w:t>
            </w:r>
          </w:p>
          <w:p w14:paraId="44ADF84F" w14:textId="77777777" w:rsidR="009442A6" w:rsidRPr="004D75D1" w:rsidRDefault="009442A6" w:rsidP="006900BE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>Акбердиева Г.У., Джунусва Р.К., Салимбаева Б.Т., Саркулова И. С.</w:t>
            </w:r>
          </w:p>
        </w:tc>
        <w:tc>
          <w:tcPr>
            <w:tcW w:w="1134" w:type="dxa"/>
          </w:tcPr>
          <w:p w14:paraId="611BC1B8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</w:rPr>
              <w:t>Автор</w:t>
            </w:r>
          </w:p>
        </w:tc>
      </w:tr>
      <w:tr w:rsidR="009442A6" w:rsidRPr="004D75D1" w14:paraId="72E9BE07" w14:textId="77777777" w:rsidTr="006900BE">
        <w:tc>
          <w:tcPr>
            <w:tcW w:w="556" w:type="dxa"/>
          </w:tcPr>
          <w:p w14:paraId="35A13F2D" w14:textId="77777777" w:rsidR="009442A6" w:rsidRPr="001521BB" w:rsidRDefault="009442A6" w:rsidP="006900BE">
            <w:pPr>
              <w:pStyle w:val="ab"/>
              <w:numPr>
                <w:ilvl w:val="0"/>
                <w:numId w:val="2"/>
              </w:numPr>
              <w:spacing w:after="0"/>
              <w:ind w:left="454" w:hanging="502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406" w:type="dxa"/>
          </w:tcPr>
          <w:p w14:paraId="060173D9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>Влияние эндометриоза на ооциты и фертильность: обзор литературы</w:t>
            </w:r>
          </w:p>
        </w:tc>
        <w:tc>
          <w:tcPr>
            <w:tcW w:w="1136" w:type="dxa"/>
          </w:tcPr>
          <w:p w14:paraId="00C60A40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F75E7E">
              <w:rPr>
                <w:rFonts w:cs="Times New Roman"/>
                <w:sz w:val="24"/>
                <w:szCs w:val="24"/>
              </w:rPr>
              <w:t>Статья печатная</w:t>
            </w:r>
          </w:p>
        </w:tc>
        <w:tc>
          <w:tcPr>
            <w:tcW w:w="2833" w:type="dxa"/>
          </w:tcPr>
          <w:p w14:paraId="4883F87D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>Научно-практический журнал Казахстанской Ассоциации репродуктивной медицины Репродуктивная медицина № 3 (2024): стр. 23-28</w:t>
            </w:r>
            <w:r w:rsidRPr="004D75D1">
              <w:rPr>
                <w:rFonts w:cs="Times New Roman"/>
                <w:sz w:val="24"/>
                <w:szCs w:val="24"/>
              </w:rPr>
              <w:t xml:space="preserve">. </w:t>
            </w:r>
            <w:r w:rsidRPr="004D75D1">
              <w:rPr>
                <w:rFonts w:cs="Times New Roman"/>
                <w:sz w:val="24"/>
                <w:szCs w:val="24"/>
                <w:lang w:val="en-US"/>
              </w:rPr>
              <w:t>ISSN</w:t>
            </w:r>
            <w:r w:rsidRPr="004D75D1">
              <w:rPr>
                <w:rFonts w:cs="Times New Roman"/>
                <w:sz w:val="24"/>
                <w:szCs w:val="24"/>
              </w:rPr>
              <w:t>:2303-</w:t>
            </w:r>
            <w:r w:rsidRPr="004D75D1">
              <w:rPr>
                <w:rFonts w:cs="Times New Roman"/>
                <w:sz w:val="24"/>
                <w:szCs w:val="24"/>
              </w:rPr>
              <w:lastRenderedPageBreak/>
              <w:t xml:space="preserve">9949 </w:t>
            </w:r>
            <w:r w:rsidRPr="004D75D1">
              <w:rPr>
                <w:rFonts w:cs="Times New Roman"/>
                <w:sz w:val="24"/>
                <w:szCs w:val="24"/>
                <w:lang w:val="en-US"/>
              </w:rPr>
              <w:t>ISSN</w:t>
            </w:r>
            <w:r w:rsidRPr="004D75D1">
              <w:rPr>
                <w:rFonts w:cs="Times New Roman"/>
                <w:sz w:val="24"/>
                <w:szCs w:val="24"/>
              </w:rPr>
              <w:t xml:space="preserve"> (</w:t>
            </w:r>
            <w:r w:rsidRPr="004D75D1">
              <w:rPr>
                <w:rFonts w:cs="Times New Roman"/>
                <w:sz w:val="24"/>
                <w:szCs w:val="24"/>
                <w:lang w:val="en-US"/>
              </w:rPr>
              <w:t>online</w:t>
            </w:r>
            <w:r w:rsidRPr="004D75D1">
              <w:rPr>
                <w:rFonts w:cs="Times New Roman"/>
                <w:sz w:val="24"/>
                <w:szCs w:val="24"/>
              </w:rPr>
              <w:t>): 2960-1665</w:t>
            </w:r>
          </w:p>
          <w:p w14:paraId="09E0B8F1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hyperlink r:id="rId27" w:history="1">
              <w:r w:rsidRPr="004D75D1">
                <w:rPr>
                  <w:rStyle w:val="a9"/>
                  <w:rFonts w:cs="Times New Roman"/>
                  <w:sz w:val="24"/>
                  <w:szCs w:val="24"/>
                </w:rPr>
                <w:t>https://doi.org/10.37800/RM.3.2024.23-28</w:t>
              </w:r>
            </w:hyperlink>
            <w:r w:rsidRPr="004D75D1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2" w:type="dxa"/>
          </w:tcPr>
          <w:p w14:paraId="0D23B937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421" w:type="dxa"/>
          </w:tcPr>
          <w:p w14:paraId="2E852748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998" w:type="dxa"/>
          </w:tcPr>
          <w:p w14:paraId="4540C6C1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15AC88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Style w:val="ad"/>
                <w:rFonts w:cs="Times New Roman"/>
                <w:i w:val="0"/>
                <w:sz w:val="24"/>
                <w:szCs w:val="24"/>
                <w:lang w:val="kk-KZ"/>
              </w:rPr>
              <w:t>С.Б. Байкошкарова,</w:t>
            </w:r>
            <w:r w:rsidRPr="004D75D1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  <w:p w14:paraId="1788D61E" w14:textId="77777777" w:rsidR="009442A6" w:rsidRPr="004D75D1" w:rsidRDefault="009442A6" w:rsidP="006900BE">
            <w:pPr>
              <w:spacing w:after="0"/>
              <w:rPr>
                <w:rStyle w:val="ad"/>
                <w:rFonts w:cs="Times New Roman"/>
                <w:i w:val="0"/>
                <w:sz w:val="24"/>
                <w:szCs w:val="24"/>
                <w:lang w:val="kk-KZ"/>
              </w:rPr>
            </w:pPr>
            <w:r w:rsidRPr="004D75D1">
              <w:rPr>
                <w:rStyle w:val="ad"/>
                <w:rFonts w:cs="Times New Roman"/>
                <w:i w:val="0"/>
                <w:sz w:val="24"/>
                <w:szCs w:val="24"/>
                <w:lang w:val="kk-KZ"/>
              </w:rPr>
              <w:t xml:space="preserve">З.Б. Джантаева, </w:t>
            </w:r>
          </w:p>
          <w:p w14:paraId="778B0846" w14:textId="77777777" w:rsidR="009442A6" w:rsidRPr="006E1A8C" w:rsidRDefault="009442A6" w:rsidP="006900BE">
            <w:pPr>
              <w:spacing w:after="0"/>
              <w:rPr>
                <w:rStyle w:val="ad"/>
                <w:rFonts w:cs="Times New Roman"/>
                <w:b/>
                <w:i w:val="0"/>
                <w:sz w:val="24"/>
                <w:szCs w:val="24"/>
                <w:u w:val="single"/>
                <w:lang w:val="kk-KZ"/>
              </w:rPr>
            </w:pPr>
            <w:r w:rsidRPr="006E1A8C">
              <w:rPr>
                <w:rStyle w:val="ad"/>
                <w:rFonts w:cs="Times New Roman"/>
                <w:b/>
                <w:i w:val="0"/>
                <w:sz w:val="24"/>
                <w:szCs w:val="24"/>
                <w:u w:val="single"/>
                <w:lang w:val="kk-KZ"/>
              </w:rPr>
              <w:t xml:space="preserve">С.Н. Кулбаева, </w:t>
            </w:r>
          </w:p>
          <w:p w14:paraId="2BC95B4B" w14:textId="77777777" w:rsidR="009442A6" w:rsidRPr="004D75D1" w:rsidRDefault="009442A6" w:rsidP="006900BE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4D75D1">
              <w:rPr>
                <w:rStyle w:val="ad"/>
                <w:rFonts w:cs="Times New Roman"/>
                <w:i w:val="0"/>
                <w:sz w:val="24"/>
                <w:szCs w:val="24"/>
                <w:lang w:val="kk-KZ"/>
              </w:rPr>
              <w:t>Б.А. Сантаев</w:t>
            </w:r>
          </w:p>
        </w:tc>
        <w:tc>
          <w:tcPr>
            <w:tcW w:w="1134" w:type="dxa"/>
          </w:tcPr>
          <w:p w14:paraId="66C01B71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Со</w:t>
            </w:r>
            <w:r w:rsidRPr="004D75D1">
              <w:rPr>
                <w:rFonts w:cs="Times New Roman"/>
                <w:sz w:val="24"/>
                <w:szCs w:val="24"/>
              </w:rPr>
              <w:t>автор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442A6" w:rsidRPr="004D75D1" w14:paraId="345F4F81" w14:textId="77777777" w:rsidTr="006900BE">
        <w:tc>
          <w:tcPr>
            <w:tcW w:w="556" w:type="dxa"/>
          </w:tcPr>
          <w:p w14:paraId="0C2BF5AD" w14:textId="77777777" w:rsidR="009442A6" w:rsidRPr="001521BB" w:rsidRDefault="009442A6" w:rsidP="006900BE">
            <w:pPr>
              <w:pStyle w:val="ab"/>
              <w:numPr>
                <w:ilvl w:val="0"/>
                <w:numId w:val="2"/>
              </w:numPr>
              <w:spacing w:after="0"/>
              <w:ind w:left="454" w:hanging="50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14:paraId="0D7CAD51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>Мақта егу аймағында тұратын әйелдердегі жүктілік кезіндегі асқынулар</w:t>
            </w:r>
          </w:p>
        </w:tc>
        <w:tc>
          <w:tcPr>
            <w:tcW w:w="1136" w:type="dxa"/>
          </w:tcPr>
          <w:p w14:paraId="0311AA23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F75E7E">
              <w:rPr>
                <w:rFonts w:cs="Times New Roman"/>
                <w:sz w:val="24"/>
                <w:szCs w:val="24"/>
              </w:rPr>
              <w:t>Статья печатная</w:t>
            </w:r>
          </w:p>
        </w:tc>
        <w:tc>
          <w:tcPr>
            <w:tcW w:w="2833" w:type="dxa"/>
          </w:tcPr>
          <w:p w14:paraId="57B8AC8C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>НАУЧНО-ПРАКТИЧЕСКИЙ ЖУРНАЛ «ФТИЗИОПУЛЬМОНОЛОГИЯ» № 3 (</w:t>
            </w:r>
            <w:r w:rsidRPr="004D75D1">
              <w:rPr>
                <w:rFonts w:cs="Times New Roman"/>
                <w:sz w:val="24"/>
                <w:szCs w:val="24"/>
              </w:rPr>
              <w:t>45</w:t>
            </w:r>
            <w:r w:rsidRPr="004D75D1">
              <w:rPr>
                <w:rFonts w:cs="Times New Roman"/>
                <w:sz w:val="24"/>
                <w:szCs w:val="24"/>
                <w:lang w:val="kk-KZ"/>
              </w:rPr>
              <w:t>)</w:t>
            </w:r>
            <w:r w:rsidRPr="004D75D1">
              <w:rPr>
                <w:rFonts w:cs="Times New Roman"/>
                <w:sz w:val="24"/>
                <w:szCs w:val="24"/>
              </w:rPr>
              <w:t xml:space="preserve"> 2024</w:t>
            </w:r>
            <w:r w:rsidRPr="004D75D1">
              <w:rPr>
                <w:rFonts w:cs="Times New Roman"/>
                <w:sz w:val="24"/>
                <w:szCs w:val="24"/>
                <w:lang w:val="kk-KZ"/>
              </w:rPr>
              <w:t>: стр. 37-42 ISSN:2</w:t>
            </w:r>
            <w:r w:rsidRPr="004D75D1">
              <w:rPr>
                <w:rFonts w:cs="Times New Roman"/>
                <w:sz w:val="24"/>
                <w:szCs w:val="24"/>
              </w:rPr>
              <w:t>227</w:t>
            </w:r>
            <w:r w:rsidRPr="004D75D1">
              <w:rPr>
                <w:rFonts w:cs="Times New Roman"/>
                <w:sz w:val="24"/>
                <w:szCs w:val="24"/>
                <w:lang w:val="kk-KZ"/>
              </w:rPr>
              <w:t>-</w:t>
            </w:r>
            <w:r w:rsidRPr="004D75D1">
              <w:rPr>
                <w:rFonts w:cs="Times New Roman"/>
                <w:sz w:val="24"/>
                <w:szCs w:val="24"/>
              </w:rPr>
              <w:t xml:space="preserve">1937. </w:t>
            </w:r>
            <w:r w:rsidRPr="004D75D1">
              <w:rPr>
                <w:rFonts w:cs="Times New Roman"/>
                <w:sz w:val="24"/>
                <w:szCs w:val="24"/>
                <w:lang w:val="kk-KZ"/>
              </w:rPr>
              <w:t>ISSN (online): 2</w:t>
            </w:r>
            <w:r w:rsidRPr="004D75D1">
              <w:rPr>
                <w:rFonts w:cs="Times New Roman"/>
                <w:sz w:val="24"/>
                <w:szCs w:val="24"/>
              </w:rPr>
              <w:t>363</w:t>
            </w:r>
            <w:r w:rsidRPr="004D75D1">
              <w:rPr>
                <w:rFonts w:cs="Times New Roman"/>
                <w:sz w:val="24"/>
                <w:szCs w:val="24"/>
                <w:lang w:val="kk-KZ"/>
              </w:rPr>
              <w:t>-</w:t>
            </w:r>
            <w:r w:rsidRPr="004D75D1">
              <w:rPr>
                <w:rFonts w:cs="Times New Roman"/>
                <w:sz w:val="24"/>
                <w:szCs w:val="24"/>
              </w:rPr>
              <w:t xml:space="preserve">1504 </w:t>
            </w:r>
          </w:p>
          <w:p w14:paraId="62C05AAA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hyperlink r:id="rId28" w:history="1">
              <w:r w:rsidRPr="004D75D1">
                <w:rPr>
                  <w:rStyle w:val="a9"/>
                  <w:rFonts w:cs="Times New Roman"/>
                  <w:sz w:val="24"/>
                  <w:szCs w:val="24"/>
                </w:rPr>
                <w:t>https://doi.org/10.26212/2227-1937.2024.14.11.005</w:t>
              </w:r>
            </w:hyperlink>
            <w:r w:rsidRPr="004D75D1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2" w:type="dxa"/>
          </w:tcPr>
          <w:p w14:paraId="08631A81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421" w:type="dxa"/>
          </w:tcPr>
          <w:p w14:paraId="5CFC8C2C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998" w:type="dxa"/>
          </w:tcPr>
          <w:p w14:paraId="5F9A4E7F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C24829" w14:textId="77777777" w:rsidR="009442A6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 xml:space="preserve">Жумадилова А.Р., </w:t>
            </w:r>
          </w:p>
          <w:p w14:paraId="6157278E" w14:textId="77777777" w:rsidR="009442A6" w:rsidRPr="006E1A8C" w:rsidRDefault="009442A6" w:rsidP="006900BE">
            <w:pPr>
              <w:spacing w:after="0"/>
              <w:rPr>
                <w:rFonts w:cs="Times New Roman"/>
                <w:b/>
                <w:sz w:val="24"/>
                <w:szCs w:val="24"/>
                <w:u w:val="single"/>
                <w:lang w:val="kk-KZ"/>
              </w:rPr>
            </w:pPr>
            <w:r w:rsidRPr="006E1A8C">
              <w:rPr>
                <w:rFonts w:cs="Times New Roman"/>
                <w:b/>
                <w:sz w:val="24"/>
                <w:szCs w:val="24"/>
                <w:u w:val="single"/>
                <w:lang w:val="kk-KZ"/>
              </w:rPr>
              <w:t xml:space="preserve">Кулбаева С.Н., </w:t>
            </w:r>
          </w:p>
          <w:p w14:paraId="67956A8B" w14:textId="77777777" w:rsidR="009442A6" w:rsidRPr="004D75D1" w:rsidRDefault="009442A6" w:rsidP="006900BE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>Саркулова И.С.</w:t>
            </w:r>
          </w:p>
        </w:tc>
        <w:tc>
          <w:tcPr>
            <w:tcW w:w="1134" w:type="dxa"/>
          </w:tcPr>
          <w:p w14:paraId="6A254F47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Со</w:t>
            </w:r>
            <w:r w:rsidRPr="004D75D1">
              <w:rPr>
                <w:rFonts w:cs="Times New Roman"/>
                <w:sz w:val="24"/>
                <w:szCs w:val="24"/>
              </w:rPr>
              <w:t>автор</w:t>
            </w:r>
          </w:p>
        </w:tc>
      </w:tr>
      <w:tr w:rsidR="009442A6" w:rsidRPr="004D75D1" w14:paraId="3F472039" w14:textId="77777777" w:rsidTr="006900BE">
        <w:tc>
          <w:tcPr>
            <w:tcW w:w="556" w:type="dxa"/>
          </w:tcPr>
          <w:p w14:paraId="4779D33E" w14:textId="77777777" w:rsidR="009442A6" w:rsidRPr="001521BB" w:rsidRDefault="009442A6" w:rsidP="006900BE">
            <w:pPr>
              <w:pStyle w:val="ab"/>
              <w:numPr>
                <w:ilvl w:val="0"/>
                <w:numId w:val="2"/>
              </w:numPr>
              <w:spacing w:after="0"/>
              <w:ind w:left="454" w:hanging="50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14:paraId="27A9C106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>Эндометриоздың ооциттер мен фертильділікке ұзақ мерзімді әсері</w:t>
            </w:r>
          </w:p>
        </w:tc>
        <w:tc>
          <w:tcPr>
            <w:tcW w:w="1136" w:type="dxa"/>
          </w:tcPr>
          <w:p w14:paraId="365ED24E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F75E7E">
              <w:rPr>
                <w:rFonts w:cs="Times New Roman"/>
                <w:sz w:val="24"/>
                <w:szCs w:val="24"/>
              </w:rPr>
              <w:t>Статья печатная</w:t>
            </w:r>
          </w:p>
        </w:tc>
        <w:tc>
          <w:tcPr>
            <w:tcW w:w="2833" w:type="dxa"/>
          </w:tcPr>
          <w:p w14:paraId="6EB6CCFB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 xml:space="preserve">Научно-практический журнал Казахстанской Ассоциации репродуктивной медицины Репродуктивная медицина № 4 (2024): стр. </w:t>
            </w:r>
            <w:r w:rsidRPr="004D75D1">
              <w:rPr>
                <w:rFonts w:cs="Times New Roman"/>
                <w:sz w:val="24"/>
                <w:szCs w:val="24"/>
              </w:rPr>
              <w:t>1</w:t>
            </w:r>
            <w:r w:rsidRPr="004D75D1">
              <w:rPr>
                <w:rFonts w:cs="Times New Roman"/>
                <w:sz w:val="24"/>
                <w:szCs w:val="24"/>
                <w:lang w:val="kk-KZ"/>
              </w:rPr>
              <w:t>05-11</w:t>
            </w:r>
            <w:r w:rsidRPr="004D75D1">
              <w:rPr>
                <w:rFonts w:cs="Times New Roman"/>
                <w:sz w:val="24"/>
                <w:szCs w:val="24"/>
              </w:rPr>
              <w:t xml:space="preserve">1. </w:t>
            </w:r>
            <w:r w:rsidRPr="004D75D1">
              <w:rPr>
                <w:rFonts w:cs="Times New Roman"/>
                <w:sz w:val="24"/>
                <w:szCs w:val="24"/>
                <w:lang w:val="en-US"/>
              </w:rPr>
              <w:t>ISSN</w:t>
            </w:r>
            <w:r w:rsidRPr="004D75D1">
              <w:rPr>
                <w:rFonts w:cs="Times New Roman"/>
                <w:sz w:val="24"/>
                <w:szCs w:val="24"/>
              </w:rPr>
              <w:t xml:space="preserve">:2303-9949 </w:t>
            </w:r>
            <w:r w:rsidRPr="004D75D1">
              <w:rPr>
                <w:rFonts w:cs="Times New Roman"/>
                <w:sz w:val="24"/>
                <w:szCs w:val="24"/>
                <w:lang w:val="en-US"/>
              </w:rPr>
              <w:t>ISSN</w:t>
            </w:r>
            <w:r w:rsidRPr="004D75D1">
              <w:rPr>
                <w:rFonts w:cs="Times New Roman"/>
                <w:sz w:val="24"/>
                <w:szCs w:val="24"/>
              </w:rPr>
              <w:t xml:space="preserve"> (</w:t>
            </w:r>
            <w:r w:rsidRPr="004D75D1">
              <w:rPr>
                <w:rFonts w:cs="Times New Roman"/>
                <w:sz w:val="24"/>
                <w:szCs w:val="24"/>
                <w:lang w:val="en-US"/>
              </w:rPr>
              <w:t>online</w:t>
            </w:r>
            <w:r w:rsidRPr="004D75D1">
              <w:rPr>
                <w:rFonts w:cs="Times New Roman"/>
                <w:sz w:val="24"/>
                <w:szCs w:val="24"/>
              </w:rPr>
              <w:t>): 2960-1665</w:t>
            </w:r>
          </w:p>
          <w:p w14:paraId="75E2A06F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hyperlink r:id="rId29" w:history="1">
              <w:r w:rsidRPr="004D75D1">
                <w:rPr>
                  <w:rStyle w:val="a9"/>
                  <w:rFonts w:cs="Times New Roman"/>
                  <w:sz w:val="24"/>
                  <w:szCs w:val="24"/>
                </w:rPr>
                <w:t>https://doi.org/10.37800/RM.4.2024.422</w:t>
              </w:r>
            </w:hyperlink>
          </w:p>
        </w:tc>
        <w:tc>
          <w:tcPr>
            <w:tcW w:w="2552" w:type="dxa"/>
          </w:tcPr>
          <w:p w14:paraId="1231A7DB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421" w:type="dxa"/>
          </w:tcPr>
          <w:p w14:paraId="160134D5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998" w:type="dxa"/>
          </w:tcPr>
          <w:p w14:paraId="475492AA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8B61F2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Style w:val="ad"/>
                <w:rFonts w:cs="Times New Roman"/>
                <w:i w:val="0"/>
                <w:sz w:val="24"/>
                <w:szCs w:val="24"/>
                <w:lang w:val="kk-KZ"/>
              </w:rPr>
              <w:t>С.Б. Байкошкарова,</w:t>
            </w:r>
            <w:r w:rsidRPr="004D75D1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  <w:p w14:paraId="083940C2" w14:textId="77777777" w:rsidR="009442A6" w:rsidRPr="004D75D1" w:rsidRDefault="009442A6" w:rsidP="006900BE">
            <w:pPr>
              <w:spacing w:after="0"/>
              <w:rPr>
                <w:rStyle w:val="ad"/>
                <w:rFonts w:cs="Times New Roman"/>
                <w:i w:val="0"/>
                <w:sz w:val="24"/>
                <w:szCs w:val="24"/>
                <w:lang w:val="kk-KZ"/>
              </w:rPr>
            </w:pPr>
            <w:r w:rsidRPr="004D75D1">
              <w:rPr>
                <w:rStyle w:val="ad"/>
                <w:rFonts w:cs="Times New Roman"/>
                <w:i w:val="0"/>
                <w:sz w:val="24"/>
                <w:szCs w:val="24"/>
                <w:lang w:val="kk-KZ"/>
              </w:rPr>
              <w:t xml:space="preserve">З.Б. Джантаева, </w:t>
            </w:r>
          </w:p>
          <w:p w14:paraId="1775FCAA" w14:textId="77777777" w:rsidR="009442A6" w:rsidRPr="006E1A8C" w:rsidRDefault="009442A6" w:rsidP="006900BE">
            <w:pPr>
              <w:spacing w:after="0"/>
              <w:rPr>
                <w:rStyle w:val="ad"/>
                <w:rFonts w:cs="Times New Roman"/>
                <w:b/>
                <w:i w:val="0"/>
                <w:sz w:val="24"/>
                <w:szCs w:val="24"/>
                <w:u w:val="single"/>
                <w:lang w:val="kk-KZ"/>
              </w:rPr>
            </w:pPr>
            <w:r w:rsidRPr="006E1A8C">
              <w:rPr>
                <w:rStyle w:val="ad"/>
                <w:rFonts w:cs="Times New Roman"/>
                <w:b/>
                <w:i w:val="0"/>
                <w:sz w:val="24"/>
                <w:szCs w:val="24"/>
                <w:u w:val="single"/>
                <w:lang w:val="kk-KZ"/>
              </w:rPr>
              <w:t xml:space="preserve">С.Н. Кулбаева, </w:t>
            </w:r>
          </w:p>
          <w:p w14:paraId="246AC35A" w14:textId="77777777" w:rsidR="009442A6" w:rsidRPr="004D75D1" w:rsidRDefault="009442A6" w:rsidP="006900BE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4D75D1">
              <w:rPr>
                <w:rStyle w:val="ad"/>
                <w:rFonts w:cs="Times New Roman"/>
                <w:i w:val="0"/>
                <w:sz w:val="24"/>
                <w:szCs w:val="24"/>
                <w:lang w:val="kk-KZ"/>
              </w:rPr>
              <w:t>Б.А. Сантаев</w:t>
            </w:r>
          </w:p>
        </w:tc>
        <w:tc>
          <w:tcPr>
            <w:tcW w:w="1134" w:type="dxa"/>
          </w:tcPr>
          <w:p w14:paraId="2ED51303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Со</w:t>
            </w:r>
            <w:r w:rsidRPr="004D75D1">
              <w:rPr>
                <w:rFonts w:cs="Times New Roman"/>
                <w:sz w:val="24"/>
                <w:szCs w:val="24"/>
              </w:rPr>
              <w:t>автор</w:t>
            </w:r>
          </w:p>
        </w:tc>
      </w:tr>
      <w:tr w:rsidR="009442A6" w:rsidRPr="004D75D1" w14:paraId="6FE32560" w14:textId="77777777" w:rsidTr="006900BE">
        <w:tc>
          <w:tcPr>
            <w:tcW w:w="556" w:type="dxa"/>
          </w:tcPr>
          <w:p w14:paraId="26AC0526" w14:textId="77777777" w:rsidR="009442A6" w:rsidRPr="001521BB" w:rsidRDefault="009442A6" w:rsidP="006900BE">
            <w:pPr>
              <w:pStyle w:val="ab"/>
              <w:numPr>
                <w:ilvl w:val="0"/>
                <w:numId w:val="2"/>
              </w:numPr>
              <w:spacing w:after="0"/>
              <w:ind w:left="454" w:hanging="50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14:paraId="304E3F7F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>Сравнительный анализ показателей при РШМ в Жамбылской области в 2021 и 2023 годах</w:t>
            </w:r>
          </w:p>
          <w:p w14:paraId="44E6C9EC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136" w:type="dxa"/>
          </w:tcPr>
          <w:p w14:paraId="64DD33F4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693EB9">
              <w:rPr>
                <w:rFonts w:cs="Times New Roman"/>
                <w:sz w:val="24"/>
                <w:szCs w:val="24"/>
              </w:rPr>
              <w:t>Статья печатная</w:t>
            </w:r>
          </w:p>
        </w:tc>
        <w:tc>
          <w:tcPr>
            <w:tcW w:w="2833" w:type="dxa"/>
          </w:tcPr>
          <w:p w14:paraId="151F13F3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>Научно-практический журнал АО «Казахский НИИ онкологии и радиологии» Онкология и Радиология Казахстана, №4 (70) 2024 стр. 4-10</w:t>
            </w:r>
            <w:r w:rsidRPr="004D75D1">
              <w:rPr>
                <w:rFonts w:cs="Times New Roman"/>
                <w:sz w:val="24"/>
                <w:szCs w:val="24"/>
              </w:rPr>
              <w:t xml:space="preserve">. </w:t>
            </w:r>
          </w:p>
          <w:p w14:paraId="644D11DD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hyperlink r:id="rId30" w:history="1">
              <w:r w:rsidRPr="004D75D1">
                <w:rPr>
                  <w:rStyle w:val="a9"/>
                  <w:rFonts w:cs="Times New Roman"/>
                  <w:sz w:val="24"/>
                  <w:szCs w:val="24"/>
                  <w:lang w:val="kk-KZ"/>
                </w:rPr>
                <w:t>https://doi.org/10.52532/2521-6414-2024-4-74-300</w:t>
              </w:r>
            </w:hyperlink>
            <w:r w:rsidRPr="004D75D1">
              <w:rPr>
                <w:rFonts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552" w:type="dxa"/>
          </w:tcPr>
          <w:p w14:paraId="7BB33B26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421" w:type="dxa"/>
          </w:tcPr>
          <w:p w14:paraId="25F12847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998" w:type="dxa"/>
          </w:tcPr>
          <w:p w14:paraId="2FA2EEDB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B210D7" w14:textId="77777777" w:rsidR="009442A6" w:rsidRPr="006E1A8C" w:rsidRDefault="009442A6" w:rsidP="006900BE">
            <w:pPr>
              <w:spacing w:after="0"/>
              <w:rPr>
                <w:rFonts w:cs="Times New Roman"/>
                <w:b/>
                <w:sz w:val="24"/>
                <w:szCs w:val="24"/>
                <w:u w:val="single"/>
                <w:lang w:val="kk-KZ"/>
              </w:rPr>
            </w:pPr>
            <w:r w:rsidRPr="006E1A8C">
              <w:rPr>
                <w:rFonts w:cs="Times New Roman"/>
                <w:b/>
                <w:sz w:val="24"/>
                <w:szCs w:val="24"/>
                <w:u w:val="single"/>
                <w:lang w:val="kk-KZ"/>
              </w:rPr>
              <w:t>С.Н. Кулбаева,</w:t>
            </w:r>
          </w:p>
          <w:p w14:paraId="023CD450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 xml:space="preserve">А.М. </w:t>
            </w:r>
            <w:r>
              <w:rPr>
                <w:rFonts w:cs="Times New Roman"/>
                <w:sz w:val="24"/>
                <w:szCs w:val="24"/>
                <w:lang w:val="kk-KZ"/>
              </w:rPr>
              <w:t>\</w:t>
            </w:r>
            <w:r w:rsidRPr="004D75D1">
              <w:rPr>
                <w:rFonts w:cs="Times New Roman"/>
                <w:sz w:val="24"/>
                <w:szCs w:val="24"/>
                <w:lang w:val="kk-KZ"/>
              </w:rPr>
              <w:t xml:space="preserve">Зейнеабедын, </w:t>
            </w:r>
          </w:p>
          <w:p w14:paraId="72A9AA1F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 xml:space="preserve">Г.А.Тайтели, </w:t>
            </w:r>
          </w:p>
          <w:p w14:paraId="71F055C8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 xml:space="preserve">Ж.С. Кудайкулова, </w:t>
            </w:r>
          </w:p>
          <w:p w14:paraId="2C17C76E" w14:textId="77777777" w:rsidR="009442A6" w:rsidRPr="004D75D1" w:rsidRDefault="009442A6" w:rsidP="006900BE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 xml:space="preserve">Л. Әбзелбекқызы </w:t>
            </w:r>
          </w:p>
        </w:tc>
        <w:tc>
          <w:tcPr>
            <w:tcW w:w="1134" w:type="dxa"/>
          </w:tcPr>
          <w:p w14:paraId="274A7E7C" w14:textId="77777777" w:rsidR="009442A6" w:rsidRPr="002E65F2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</w:rPr>
              <w:t>Автор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442A6" w:rsidRPr="004D75D1" w14:paraId="699626C9" w14:textId="77777777" w:rsidTr="006900BE">
        <w:tc>
          <w:tcPr>
            <w:tcW w:w="556" w:type="dxa"/>
          </w:tcPr>
          <w:p w14:paraId="781DB4E7" w14:textId="77777777" w:rsidR="009442A6" w:rsidRPr="001521BB" w:rsidRDefault="009442A6" w:rsidP="006900BE">
            <w:pPr>
              <w:pStyle w:val="ab"/>
              <w:numPr>
                <w:ilvl w:val="0"/>
                <w:numId w:val="2"/>
              </w:numPr>
              <w:spacing w:after="0"/>
              <w:ind w:left="454" w:hanging="50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14:paraId="26B20AD0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>Случай эмболии околоплодными водами, успешно вылеченный с помощью мультидисциплинарного лечения</w:t>
            </w:r>
          </w:p>
        </w:tc>
        <w:tc>
          <w:tcPr>
            <w:tcW w:w="1136" w:type="dxa"/>
          </w:tcPr>
          <w:p w14:paraId="1755A202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693EB9">
              <w:rPr>
                <w:rFonts w:cs="Times New Roman"/>
                <w:sz w:val="24"/>
                <w:szCs w:val="24"/>
              </w:rPr>
              <w:t>Статья печатная</w:t>
            </w:r>
          </w:p>
        </w:tc>
        <w:tc>
          <w:tcPr>
            <w:tcW w:w="2833" w:type="dxa"/>
          </w:tcPr>
          <w:p w14:paraId="4B34F567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>Медицина и Экология Ежеквартальный Рецензируемый Научно-практический журнал</w:t>
            </w:r>
          </w:p>
          <w:p w14:paraId="49B73F9E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4D75D1">
              <w:rPr>
                <w:rFonts w:cs="Times New Roman"/>
                <w:sz w:val="24"/>
                <w:szCs w:val="24"/>
                <w:lang w:val="kk-KZ"/>
              </w:rPr>
              <w:t>Medicine And Ecology 2024, №4 (113) Медицина және Экология 2024, №4 (113) Қазан – Желтоқсан 2024, №4 (113) стр. 159-164</w:t>
            </w:r>
          </w:p>
          <w:p w14:paraId="16106A04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hyperlink r:id="rId31" w:history="1">
              <w:r w:rsidRPr="004D75D1">
                <w:rPr>
                  <w:rStyle w:val="a9"/>
                  <w:rFonts w:cs="Times New Roman"/>
                  <w:sz w:val="24"/>
                  <w:szCs w:val="24"/>
                  <w:lang w:val="kk-KZ"/>
                </w:rPr>
                <w:t>https://doi.org/10.59598/ME-2305-6045-2024-113-4-159-164</w:t>
              </w:r>
            </w:hyperlink>
            <w:r w:rsidRPr="004D75D1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2" w:type="dxa"/>
          </w:tcPr>
          <w:p w14:paraId="0EBFD839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421" w:type="dxa"/>
          </w:tcPr>
          <w:p w14:paraId="70D6C218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998" w:type="dxa"/>
          </w:tcPr>
          <w:p w14:paraId="79E1062E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B70F77" w14:textId="77777777" w:rsidR="009442A6" w:rsidRPr="006E1A8C" w:rsidRDefault="009442A6" w:rsidP="006900BE">
            <w:pPr>
              <w:spacing w:after="0"/>
              <w:rPr>
                <w:rFonts w:cs="Times New Roman"/>
                <w:b/>
                <w:sz w:val="24"/>
                <w:szCs w:val="24"/>
                <w:u w:val="single"/>
                <w:lang w:val="kk-KZ"/>
              </w:rPr>
            </w:pPr>
            <w:r w:rsidRPr="006E1A8C">
              <w:rPr>
                <w:rFonts w:cs="Times New Roman"/>
                <w:b/>
                <w:sz w:val="24"/>
                <w:szCs w:val="24"/>
                <w:u w:val="single"/>
                <w:lang w:val="kk-KZ"/>
              </w:rPr>
              <w:t>С.Н. Кулбаева,</w:t>
            </w:r>
          </w:p>
          <w:p w14:paraId="31D932B4" w14:textId="77777777" w:rsidR="009442A6" w:rsidRDefault="009442A6" w:rsidP="006900BE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r>
              <w:rPr>
                <w:rFonts w:cs="Times New Roman"/>
                <w:bCs/>
                <w:sz w:val="24"/>
                <w:szCs w:val="24"/>
                <w:lang w:val="kk-KZ"/>
              </w:rPr>
              <w:t>Х. К. Шарипова</w:t>
            </w:r>
            <w:r w:rsidRPr="006E1A8C">
              <w:rPr>
                <w:rFonts w:cs="Times New Roman"/>
                <w:bCs/>
                <w:sz w:val="24"/>
                <w:szCs w:val="24"/>
                <w:lang w:val="kk-KZ"/>
              </w:rPr>
              <w:t xml:space="preserve">, </w:t>
            </w:r>
          </w:p>
          <w:p w14:paraId="747B017F" w14:textId="77777777" w:rsidR="009442A6" w:rsidRDefault="009442A6" w:rsidP="006900BE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6E1A8C">
              <w:rPr>
                <w:rFonts w:cs="Times New Roman"/>
                <w:bCs/>
                <w:sz w:val="24"/>
                <w:szCs w:val="24"/>
                <w:lang w:val="kk-KZ"/>
              </w:rPr>
              <w:t xml:space="preserve">О. С. Штобза, </w:t>
            </w:r>
          </w:p>
          <w:p w14:paraId="2DF56ABC" w14:textId="77777777" w:rsidR="009442A6" w:rsidRDefault="009442A6" w:rsidP="006900BE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6E1A8C">
              <w:rPr>
                <w:rFonts w:cs="Times New Roman"/>
                <w:bCs/>
                <w:sz w:val="24"/>
                <w:szCs w:val="24"/>
                <w:lang w:val="kk-KZ"/>
              </w:rPr>
              <w:t xml:space="preserve">Н. Н. Ахметова, </w:t>
            </w:r>
          </w:p>
          <w:p w14:paraId="3B0C830B" w14:textId="77777777" w:rsidR="009442A6" w:rsidRPr="004D75D1" w:rsidRDefault="009442A6" w:rsidP="006900BE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r>
              <w:rPr>
                <w:rFonts w:cs="Times New Roman"/>
                <w:bCs/>
                <w:sz w:val="24"/>
                <w:szCs w:val="24"/>
                <w:lang w:val="kk-KZ"/>
              </w:rPr>
              <w:t>Ж. А. Турганбаева</w:t>
            </w:r>
          </w:p>
        </w:tc>
        <w:tc>
          <w:tcPr>
            <w:tcW w:w="1134" w:type="dxa"/>
          </w:tcPr>
          <w:p w14:paraId="6A0C012E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4D75D1">
              <w:rPr>
                <w:rFonts w:cs="Times New Roman"/>
                <w:sz w:val="24"/>
                <w:szCs w:val="24"/>
              </w:rPr>
              <w:t>Автор</w:t>
            </w:r>
          </w:p>
        </w:tc>
      </w:tr>
      <w:tr w:rsidR="009442A6" w:rsidRPr="004D75D1" w14:paraId="6B8FEBC4" w14:textId="77777777" w:rsidTr="006900BE">
        <w:tc>
          <w:tcPr>
            <w:tcW w:w="556" w:type="dxa"/>
          </w:tcPr>
          <w:p w14:paraId="405AEE7F" w14:textId="77777777" w:rsidR="009442A6" w:rsidRPr="001521BB" w:rsidRDefault="009442A6" w:rsidP="006900BE">
            <w:pPr>
              <w:pStyle w:val="ab"/>
              <w:spacing w:after="0"/>
              <w:ind w:left="45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48" w:type="dxa"/>
            <w:gridSpan w:val="8"/>
          </w:tcPr>
          <w:p w14:paraId="7B7C532D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b/>
                <w:sz w:val="24"/>
                <w:szCs w:val="24"/>
                <w:lang w:val="kk-KZ"/>
              </w:rPr>
              <w:t>Другие издания</w:t>
            </w:r>
          </w:p>
        </w:tc>
      </w:tr>
      <w:tr w:rsidR="009442A6" w:rsidRPr="004D75D1" w14:paraId="414BF321" w14:textId="77777777" w:rsidTr="006900BE">
        <w:tc>
          <w:tcPr>
            <w:tcW w:w="556" w:type="dxa"/>
          </w:tcPr>
          <w:p w14:paraId="0B54B950" w14:textId="77777777" w:rsidR="009442A6" w:rsidRPr="001521BB" w:rsidRDefault="009442A6" w:rsidP="006900BE">
            <w:pPr>
              <w:pStyle w:val="ab"/>
              <w:numPr>
                <w:ilvl w:val="0"/>
                <w:numId w:val="2"/>
              </w:numPr>
              <w:spacing w:after="0"/>
              <w:ind w:left="454" w:hanging="50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14:paraId="4C55F652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Әйелдердің құнарлы тамақтануы-жүктіліктің қолайсыз нәтижесінің қаупін азайтудың негізі </w:t>
            </w:r>
          </w:p>
        </w:tc>
        <w:tc>
          <w:tcPr>
            <w:tcW w:w="1136" w:type="dxa"/>
          </w:tcPr>
          <w:p w14:paraId="18D793D7" w14:textId="77777777" w:rsidR="009442A6" w:rsidRPr="00693EB9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774D2C">
              <w:rPr>
                <w:rFonts w:cs="Times New Roman"/>
                <w:sz w:val="24"/>
                <w:szCs w:val="24"/>
              </w:rPr>
              <w:t>Статья печатная</w:t>
            </w:r>
          </w:p>
        </w:tc>
        <w:tc>
          <w:tcPr>
            <w:tcW w:w="2833" w:type="dxa"/>
          </w:tcPr>
          <w:p w14:paraId="214F4FBC" w14:textId="77777777" w:rsidR="009442A6" w:rsidRPr="00950E54" w:rsidRDefault="009442A6" w:rsidP="006900BE">
            <w:pPr>
              <w:spacing w:after="0"/>
              <w:rPr>
                <w:rFonts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950E54">
              <w:rPr>
                <w:rFonts w:cs="Times New Roman"/>
                <w:sz w:val="24"/>
                <w:szCs w:val="24"/>
              </w:rPr>
              <w:t>Республикалық</w:t>
            </w:r>
            <w:proofErr w:type="spellEnd"/>
            <w:r w:rsidRPr="00950E5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50E54">
              <w:rPr>
                <w:rFonts w:cs="Times New Roman"/>
                <w:sz w:val="24"/>
                <w:szCs w:val="24"/>
              </w:rPr>
              <w:t>Ғылыми</w:t>
            </w:r>
            <w:proofErr w:type="spellEnd"/>
            <w:r w:rsidRPr="00950E54">
              <w:rPr>
                <w:rFonts w:cs="Times New Roman"/>
                <w:sz w:val="24"/>
                <w:szCs w:val="24"/>
              </w:rPr>
              <w:t xml:space="preserve"> Журнал Республиканский Научный Журнал “</w:t>
            </w:r>
            <w:proofErr w:type="spellStart"/>
            <w:r w:rsidRPr="00950E54">
              <w:rPr>
                <w:rFonts w:cs="Times New Roman"/>
                <w:sz w:val="24"/>
                <w:szCs w:val="24"/>
              </w:rPr>
              <w:t>Vestnik</w:t>
            </w:r>
            <w:proofErr w:type="spellEnd"/>
            <w:r w:rsidRPr="00950E54">
              <w:rPr>
                <w:rFonts w:cs="Times New Roman"/>
                <w:sz w:val="24"/>
                <w:szCs w:val="24"/>
              </w:rPr>
              <w:t>”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 №4 (91), 2020, том </w:t>
            </w:r>
            <w:r w:rsidRPr="00950E54">
              <w:rPr>
                <w:rFonts w:cs="Times New Roman"/>
                <w:sz w:val="24"/>
                <w:szCs w:val="24"/>
                <w:lang w:val="en-US"/>
              </w:rPr>
              <w:t>VI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>, стр. 6-7</w:t>
            </w:r>
          </w:p>
        </w:tc>
        <w:tc>
          <w:tcPr>
            <w:tcW w:w="2552" w:type="dxa"/>
          </w:tcPr>
          <w:p w14:paraId="7AB2B4B6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421" w:type="dxa"/>
          </w:tcPr>
          <w:p w14:paraId="34CBAD05" w14:textId="77777777" w:rsidR="009442A6" w:rsidRPr="004D75D1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998" w:type="dxa"/>
          </w:tcPr>
          <w:p w14:paraId="04B958E2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939531" w14:textId="77777777" w:rsidR="009442A6" w:rsidRPr="006E1A8C" w:rsidRDefault="009442A6" w:rsidP="006900BE">
            <w:pPr>
              <w:spacing w:after="0"/>
              <w:rPr>
                <w:rFonts w:cs="Times New Roman"/>
                <w:b/>
                <w:sz w:val="24"/>
                <w:szCs w:val="24"/>
                <w:u w:val="single"/>
                <w:lang w:val="kk-KZ"/>
              </w:rPr>
            </w:pPr>
            <w:r w:rsidRPr="001521BB">
              <w:rPr>
                <w:b/>
                <w:sz w:val="24"/>
                <w:szCs w:val="24"/>
                <w:u w:val="single"/>
                <w:lang w:val="kk-KZ" w:eastAsia="ru-RU"/>
              </w:rPr>
              <w:t>Кулбаева С.Н.,</w:t>
            </w:r>
            <w:r w:rsidRPr="00950E54">
              <w:rPr>
                <w:sz w:val="24"/>
                <w:szCs w:val="24"/>
                <w:lang w:val="kk-KZ" w:eastAsia="ru-RU"/>
              </w:rPr>
              <w:t xml:space="preserve"> Асатиллева А., Джакипова Б.К.</w:t>
            </w:r>
          </w:p>
        </w:tc>
        <w:tc>
          <w:tcPr>
            <w:tcW w:w="1134" w:type="dxa"/>
          </w:tcPr>
          <w:p w14:paraId="19CF5065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4318F">
              <w:rPr>
                <w:rFonts w:cs="Times New Roman"/>
                <w:sz w:val="24"/>
                <w:szCs w:val="24"/>
              </w:rPr>
              <w:t>Автор</w:t>
            </w:r>
          </w:p>
        </w:tc>
      </w:tr>
      <w:tr w:rsidR="009442A6" w:rsidRPr="001521BB" w14:paraId="50488594" w14:textId="77777777" w:rsidTr="006900BE">
        <w:tc>
          <w:tcPr>
            <w:tcW w:w="556" w:type="dxa"/>
          </w:tcPr>
          <w:p w14:paraId="19BB1AEC" w14:textId="77777777" w:rsidR="009442A6" w:rsidRPr="001521BB" w:rsidRDefault="009442A6" w:rsidP="006900BE">
            <w:pPr>
              <w:pStyle w:val="ab"/>
              <w:numPr>
                <w:ilvl w:val="0"/>
                <w:numId w:val="2"/>
              </w:numPr>
              <w:spacing w:after="0"/>
              <w:ind w:left="454" w:hanging="50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14:paraId="3A0492B9" w14:textId="77777777" w:rsidR="009442A6" w:rsidRPr="00950E54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Asymptomatic Form</w:t>
            </w:r>
            <w:r w:rsidRPr="00950E54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Pr="00950E54">
              <w:rPr>
                <w:rFonts w:cs="Times New Roman"/>
                <w:sz w:val="24"/>
                <w:szCs w:val="24"/>
                <w:lang w:val="en-US"/>
              </w:rPr>
              <w:t>of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Pr="00950E54">
              <w:rPr>
                <w:rFonts w:cs="Times New Roman"/>
                <w:sz w:val="24"/>
                <w:szCs w:val="24"/>
                <w:lang w:val="en-US"/>
              </w:rPr>
              <w:t>COVID-19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Pr="00950E54">
              <w:rPr>
                <w:rFonts w:cs="Times New Roman"/>
                <w:sz w:val="24"/>
                <w:szCs w:val="24"/>
                <w:lang w:val="en-US"/>
              </w:rPr>
              <w:t>in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Pr="00950E54">
              <w:rPr>
                <w:rFonts w:cs="Times New Roman"/>
                <w:sz w:val="24"/>
                <w:szCs w:val="24"/>
                <w:lang w:val="en-US"/>
              </w:rPr>
              <w:t>pregnant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Pr="00950E54">
              <w:rPr>
                <w:rFonts w:cs="Times New Roman"/>
                <w:sz w:val="24"/>
                <w:szCs w:val="24"/>
                <w:lang w:val="en-US"/>
              </w:rPr>
              <w:t>women: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Pr="00950E54">
              <w:rPr>
                <w:rFonts w:cs="Times New Roman"/>
                <w:sz w:val="24"/>
                <w:szCs w:val="24"/>
                <w:lang w:val="en-US"/>
              </w:rPr>
              <w:t>long-term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Pr="00950E54">
              <w:rPr>
                <w:rFonts w:cs="Times New Roman"/>
                <w:sz w:val="24"/>
                <w:szCs w:val="24"/>
                <w:lang w:val="en-US"/>
              </w:rPr>
              <w:t>consequences</w:t>
            </w:r>
          </w:p>
        </w:tc>
        <w:tc>
          <w:tcPr>
            <w:tcW w:w="1136" w:type="dxa"/>
          </w:tcPr>
          <w:p w14:paraId="5C7D8584" w14:textId="77777777" w:rsidR="009442A6" w:rsidRPr="00950E54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774D2C">
              <w:rPr>
                <w:rFonts w:cs="Times New Roman"/>
                <w:sz w:val="24"/>
                <w:szCs w:val="24"/>
              </w:rPr>
              <w:t>Статья печатная</w:t>
            </w:r>
          </w:p>
        </w:tc>
        <w:tc>
          <w:tcPr>
            <w:tcW w:w="2833" w:type="dxa"/>
          </w:tcPr>
          <w:p w14:paraId="56780FA3" w14:textId="77777777" w:rsidR="009442A6" w:rsidRPr="001521BB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950E54">
              <w:rPr>
                <w:rFonts w:cs="Times New Roman"/>
                <w:sz w:val="24"/>
                <w:szCs w:val="24"/>
                <w:lang w:val="en-US"/>
              </w:rPr>
              <w:t>International Journal of Infectious Diseases 116 (2022) S1–S130, IMED abstracts 2021</w:t>
            </w:r>
          </w:p>
        </w:tc>
        <w:tc>
          <w:tcPr>
            <w:tcW w:w="2552" w:type="dxa"/>
          </w:tcPr>
          <w:p w14:paraId="56FCD5A0" w14:textId="77777777" w:rsidR="009442A6" w:rsidRPr="00950E54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421" w:type="dxa"/>
          </w:tcPr>
          <w:p w14:paraId="3C9C4D2B" w14:textId="77777777" w:rsidR="009442A6" w:rsidRPr="00950E54" w:rsidRDefault="009442A6" w:rsidP="006900BE">
            <w:pPr>
              <w:spacing w:after="0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998" w:type="dxa"/>
          </w:tcPr>
          <w:p w14:paraId="53492FA1" w14:textId="77777777" w:rsidR="009442A6" w:rsidRPr="001521BB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39B5187E" w14:textId="77777777" w:rsidR="009442A6" w:rsidRPr="00950E54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en-US"/>
              </w:rPr>
              <w:t>G.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0E54">
              <w:rPr>
                <w:rFonts w:cs="Times New Roman"/>
                <w:sz w:val="24"/>
                <w:szCs w:val="24"/>
                <w:lang w:val="en-US"/>
              </w:rPr>
              <w:t>Abuova</w:t>
            </w:r>
            <w:proofErr w:type="spellEnd"/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, </w:t>
            </w:r>
          </w:p>
          <w:p w14:paraId="73796DEA" w14:textId="77777777" w:rsidR="009442A6" w:rsidRPr="00950E54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950E54">
              <w:rPr>
                <w:rFonts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950E54">
              <w:rPr>
                <w:rFonts w:cs="Times New Roman"/>
                <w:sz w:val="24"/>
                <w:szCs w:val="24"/>
                <w:lang w:val="en-US"/>
              </w:rPr>
              <w:t>Ayazbekov</w:t>
            </w:r>
            <w:proofErr w:type="spellEnd"/>
            <w:r w:rsidRPr="00950E54">
              <w:rPr>
                <w:rFonts w:cs="Times New Roman"/>
                <w:sz w:val="24"/>
                <w:szCs w:val="24"/>
                <w:lang w:val="en-US"/>
              </w:rPr>
              <w:t xml:space="preserve">,  </w:t>
            </w:r>
          </w:p>
          <w:p w14:paraId="147AA98A" w14:textId="77777777" w:rsidR="009442A6" w:rsidRPr="00950E54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950E54">
              <w:rPr>
                <w:rFonts w:cs="Times New Roman"/>
                <w:sz w:val="24"/>
                <w:szCs w:val="24"/>
                <w:lang w:val="en-US"/>
              </w:rPr>
              <w:t>R.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0E54">
              <w:rPr>
                <w:rFonts w:cs="Times New Roman"/>
                <w:sz w:val="24"/>
                <w:szCs w:val="24"/>
                <w:lang w:val="en-US"/>
              </w:rPr>
              <w:t>Nurkhasimova</w:t>
            </w:r>
            <w:proofErr w:type="spellEnd"/>
            <w:r w:rsidRPr="00950E54">
              <w:rPr>
                <w:rFonts w:cs="Times New Roman"/>
                <w:sz w:val="24"/>
                <w:szCs w:val="24"/>
                <w:lang w:val="en-US"/>
              </w:rPr>
              <w:t xml:space="preserve">,  </w:t>
            </w:r>
          </w:p>
          <w:p w14:paraId="40C6CC9A" w14:textId="77777777" w:rsidR="009442A6" w:rsidRPr="00950E54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950E54">
              <w:rPr>
                <w:rFonts w:cs="Times New Roman"/>
                <w:sz w:val="24"/>
                <w:szCs w:val="24"/>
                <w:lang w:val="en-US"/>
              </w:rPr>
              <w:t>G.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0E54">
              <w:rPr>
                <w:rFonts w:cs="Times New Roman"/>
                <w:sz w:val="24"/>
                <w:szCs w:val="24"/>
                <w:lang w:val="en-US"/>
              </w:rPr>
              <w:t>Shaimardenova</w:t>
            </w:r>
            <w:proofErr w:type="spellEnd"/>
            <w:r w:rsidRPr="00950E54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</w:p>
          <w:p w14:paraId="25A41600" w14:textId="77777777" w:rsidR="009442A6" w:rsidRPr="001521BB" w:rsidRDefault="009442A6" w:rsidP="006900BE">
            <w:pPr>
              <w:spacing w:after="0"/>
              <w:rPr>
                <w:rFonts w:cs="Times New Roman"/>
                <w:b/>
                <w:sz w:val="24"/>
                <w:szCs w:val="24"/>
                <w:u w:val="single"/>
                <w:lang w:val="en-US"/>
              </w:rPr>
            </w:pPr>
            <w:r w:rsidRPr="001521BB">
              <w:rPr>
                <w:rFonts w:cs="Times New Roman"/>
                <w:b/>
                <w:sz w:val="24"/>
                <w:szCs w:val="24"/>
                <w:u w:val="single"/>
                <w:lang w:val="en-US"/>
              </w:rPr>
              <w:t>S.</w:t>
            </w:r>
            <w:r w:rsidRPr="001521BB">
              <w:rPr>
                <w:rFonts w:cs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  <w:proofErr w:type="spellStart"/>
            <w:r w:rsidRPr="001521BB">
              <w:rPr>
                <w:rFonts w:cs="Times New Roman"/>
                <w:b/>
                <w:sz w:val="24"/>
                <w:szCs w:val="24"/>
                <w:u w:val="single"/>
                <w:lang w:val="en-US"/>
              </w:rPr>
              <w:t>Kulbaeva</w:t>
            </w:r>
            <w:proofErr w:type="spellEnd"/>
            <w:r w:rsidRPr="001521BB">
              <w:rPr>
                <w:rFonts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</w:p>
          <w:p w14:paraId="22ECC09D" w14:textId="77777777" w:rsidR="009442A6" w:rsidRPr="006E1A8C" w:rsidRDefault="009442A6" w:rsidP="006900BE">
            <w:pPr>
              <w:spacing w:after="0"/>
              <w:rPr>
                <w:rFonts w:cs="Times New Roman"/>
                <w:b/>
                <w:sz w:val="24"/>
                <w:szCs w:val="24"/>
                <w:u w:val="single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en-US"/>
              </w:rPr>
              <w:t>S.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0E54">
              <w:rPr>
                <w:rFonts w:cs="Times New Roman"/>
                <w:sz w:val="24"/>
                <w:szCs w:val="24"/>
                <w:lang w:val="en-US"/>
              </w:rPr>
              <w:t>Nurmagambet</w:t>
            </w:r>
            <w:proofErr w:type="spellEnd"/>
          </w:p>
        </w:tc>
        <w:tc>
          <w:tcPr>
            <w:tcW w:w="1134" w:type="dxa"/>
          </w:tcPr>
          <w:p w14:paraId="6FA60CDE" w14:textId="77777777" w:rsidR="009442A6" w:rsidRPr="001521BB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Соа</w:t>
            </w:r>
            <w:r w:rsidRPr="00D4318F">
              <w:rPr>
                <w:rFonts w:cs="Times New Roman"/>
                <w:sz w:val="24"/>
                <w:szCs w:val="24"/>
              </w:rPr>
              <w:t>втор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442A6" w:rsidRPr="001521BB" w14:paraId="7CEF7130" w14:textId="77777777" w:rsidTr="006900BE">
        <w:tc>
          <w:tcPr>
            <w:tcW w:w="556" w:type="dxa"/>
          </w:tcPr>
          <w:p w14:paraId="09394C05" w14:textId="77777777" w:rsidR="009442A6" w:rsidRPr="001521BB" w:rsidRDefault="009442A6" w:rsidP="006900BE">
            <w:pPr>
              <w:pStyle w:val="ab"/>
              <w:numPr>
                <w:ilvl w:val="0"/>
                <w:numId w:val="2"/>
              </w:numPr>
              <w:spacing w:after="0"/>
              <w:ind w:left="454" w:hanging="502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406" w:type="dxa"/>
          </w:tcPr>
          <w:p w14:paraId="762619B4" w14:textId="77777777" w:rsidR="009442A6" w:rsidRPr="00950E54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Акушерский атипичный гемолитико-уремический синдром: первый 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lastRenderedPageBreak/>
              <w:t>опыт диагностики и ведения</w:t>
            </w:r>
          </w:p>
        </w:tc>
        <w:tc>
          <w:tcPr>
            <w:tcW w:w="1136" w:type="dxa"/>
          </w:tcPr>
          <w:p w14:paraId="2EB50FF1" w14:textId="77777777" w:rsidR="009442A6" w:rsidRPr="00950E54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A7D46">
              <w:rPr>
                <w:rFonts w:cs="Times New Roman"/>
                <w:sz w:val="24"/>
                <w:szCs w:val="24"/>
              </w:rPr>
              <w:lastRenderedPageBreak/>
              <w:t>Статья печатная</w:t>
            </w:r>
          </w:p>
        </w:tc>
        <w:tc>
          <w:tcPr>
            <w:tcW w:w="2833" w:type="dxa"/>
          </w:tcPr>
          <w:p w14:paraId="73316CA3" w14:textId="77777777" w:rsidR="009442A6" w:rsidRPr="001521BB" w:rsidRDefault="009442A6" w:rsidP="006900B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bCs/>
                <w:sz w:val="24"/>
                <w:szCs w:val="24"/>
                <w:lang w:val="kk-KZ"/>
              </w:rPr>
              <w:t>Акушерство, гинекология и перинатология 1(87) 2022 г. Научно-</w:t>
            </w:r>
            <w:r w:rsidRPr="00950E54">
              <w:rPr>
                <w:rFonts w:cs="Times New Roman"/>
                <w:bCs/>
                <w:sz w:val="24"/>
                <w:szCs w:val="24"/>
                <w:lang w:val="kk-KZ"/>
              </w:rPr>
              <w:lastRenderedPageBreak/>
              <w:t>практический журнал, стр. 9-12</w:t>
            </w:r>
          </w:p>
        </w:tc>
        <w:tc>
          <w:tcPr>
            <w:tcW w:w="2552" w:type="dxa"/>
          </w:tcPr>
          <w:p w14:paraId="4A218C1F" w14:textId="77777777" w:rsidR="009442A6" w:rsidRPr="00950E54" w:rsidRDefault="009442A6" w:rsidP="006900BE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21" w:type="dxa"/>
          </w:tcPr>
          <w:p w14:paraId="0409521D" w14:textId="77777777" w:rsidR="009442A6" w:rsidRPr="001521BB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998" w:type="dxa"/>
          </w:tcPr>
          <w:p w14:paraId="749FD5A2" w14:textId="77777777" w:rsidR="009442A6" w:rsidRPr="001521BB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32D3A369" w14:textId="77777777" w:rsidR="009442A6" w:rsidRPr="00950E54" w:rsidRDefault="009442A6" w:rsidP="006900BE">
            <w:pPr>
              <w:pStyle w:val="3"/>
              <w:spacing w:after="0"/>
              <w:rPr>
                <w:sz w:val="24"/>
                <w:szCs w:val="24"/>
                <w:lang w:val="kk-KZ" w:eastAsia="ru-RU"/>
              </w:rPr>
            </w:pPr>
            <w:r w:rsidRPr="00950E54">
              <w:rPr>
                <w:sz w:val="24"/>
                <w:szCs w:val="24"/>
                <w:lang w:val="kk-KZ" w:eastAsia="ru-RU"/>
              </w:rPr>
              <w:t xml:space="preserve">Налибаева Р.К., </w:t>
            </w:r>
          </w:p>
          <w:p w14:paraId="7C30BAD9" w14:textId="77777777" w:rsidR="009442A6" w:rsidRPr="006E1A8C" w:rsidRDefault="009442A6" w:rsidP="006900BE">
            <w:pPr>
              <w:spacing w:after="0"/>
              <w:rPr>
                <w:rFonts w:cs="Times New Roman"/>
                <w:b/>
                <w:sz w:val="24"/>
                <w:szCs w:val="24"/>
                <w:u w:val="single"/>
                <w:lang w:val="kk-KZ"/>
              </w:rPr>
            </w:pPr>
            <w:r w:rsidRPr="00950E54">
              <w:rPr>
                <w:sz w:val="24"/>
                <w:szCs w:val="24"/>
                <w:lang w:val="kk-KZ" w:eastAsia="ru-RU"/>
              </w:rPr>
              <w:t xml:space="preserve">Азимова Д.А., Кадирханов А.З., Садвакасов С.С., </w:t>
            </w:r>
            <w:r w:rsidRPr="001521BB">
              <w:rPr>
                <w:b/>
                <w:sz w:val="24"/>
                <w:szCs w:val="24"/>
                <w:u w:val="single"/>
                <w:lang w:val="kk-KZ" w:eastAsia="ru-RU"/>
              </w:rPr>
              <w:t>Кулбаева С.Н.</w:t>
            </w:r>
          </w:p>
        </w:tc>
        <w:tc>
          <w:tcPr>
            <w:tcW w:w="1134" w:type="dxa"/>
          </w:tcPr>
          <w:p w14:paraId="747D1083" w14:textId="77777777" w:rsidR="009442A6" w:rsidRPr="001521BB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Соа</w:t>
            </w:r>
            <w:r w:rsidRPr="00D4318F">
              <w:rPr>
                <w:rFonts w:cs="Times New Roman"/>
                <w:sz w:val="24"/>
                <w:szCs w:val="24"/>
              </w:rPr>
              <w:t>втор</w:t>
            </w:r>
          </w:p>
        </w:tc>
      </w:tr>
      <w:tr w:rsidR="009442A6" w:rsidRPr="001521BB" w14:paraId="0656758F" w14:textId="77777777" w:rsidTr="006900BE">
        <w:tc>
          <w:tcPr>
            <w:tcW w:w="556" w:type="dxa"/>
          </w:tcPr>
          <w:p w14:paraId="08D64B88" w14:textId="77777777" w:rsidR="009442A6" w:rsidRPr="001521BB" w:rsidRDefault="009442A6" w:rsidP="006900BE">
            <w:pPr>
              <w:pStyle w:val="ab"/>
              <w:numPr>
                <w:ilvl w:val="0"/>
                <w:numId w:val="2"/>
              </w:numPr>
              <w:spacing w:after="0"/>
              <w:ind w:left="454" w:hanging="502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406" w:type="dxa"/>
          </w:tcPr>
          <w:p w14:paraId="201C5515" w14:textId="77777777" w:rsidR="009442A6" w:rsidRPr="00950E54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Reproductive function in women with uterine malformations</w:t>
            </w:r>
          </w:p>
        </w:tc>
        <w:tc>
          <w:tcPr>
            <w:tcW w:w="1136" w:type="dxa"/>
          </w:tcPr>
          <w:p w14:paraId="79F8D4B3" w14:textId="77777777" w:rsidR="009442A6" w:rsidRPr="00950E54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A7D46">
              <w:rPr>
                <w:rFonts w:cs="Times New Roman"/>
                <w:sz w:val="24"/>
                <w:szCs w:val="24"/>
              </w:rPr>
              <w:t>Статья печатная</w:t>
            </w:r>
          </w:p>
        </w:tc>
        <w:tc>
          <w:tcPr>
            <w:tcW w:w="2833" w:type="dxa"/>
          </w:tcPr>
          <w:p w14:paraId="5A04E192" w14:textId="77777777" w:rsidR="009442A6" w:rsidRPr="00950E54" w:rsidRDefault="009442A6" w:rsidP="006900BE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bCs/>
                <w:sz w:val="24"/>
                <w:szCs w:val="24"/>
                <w:lang w:val="kk-KZ"/>
              </w:rPr>
              <w:t>Акушерство, гинекология и перинатология 1(87) 2022 г. Научно-практический журнал, стр. 29-32</w:t>
            </w:r>
          </w:p>
        </w:tc>
        <w:tc>
          <w:tcPr>
            <w:tcW w:w="2552" w:type="dxa"/>
          </w:tcPr>
          <w:p w14:paraId="084E7256" w14:textId="77777777" w:rsidR="009442A6" w:rsidRPr="00950E54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421" w:type="dxa"/>
          </w:tcPr>
          <w:p w14:paraId="44850DFB" w14:textId="77777777" w:rsidR="009442A6" w:rsidRPr="00950E54" w:rsidRDefault="009442A6" w:rsidP="006900BE">
            <w:pPr>
              <w:spacing w:after="0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998" w:type="dxa"/>
          </w:tcPr>
          <w:p w14:paraId="3F762DA0" w14:textId="77777777" w:rsidR="009442A6" w:rsidRPr="001521BB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C12BFE" w14:textId="77777777" w:rsidR="009442A6" w:rsidRPr="001521BB" w:rsidRDefault="009442A6" w:rsidP="006900BE">
            <w:pPr>
              <w:pStyle w:val="3"/>
              <w:spacing w:after="0"/>
              <w:rPr>
                <w:b/>
                <w:sz w:val="24"/>
                <w:szCs w:val="24"/>
                <w:u w:val="single"/>
                <w:lang w:val="kk-KZ" w:eastAsia="ru-RU"/>
              </w:rPr>
            </w:pPr>
            <w:r w:rsidRPr="001521BB">
              <w:rPr>
                <w:b/>
                <w:sz w:val="24"/>
                <w:szCs w:val="24"/>
                <w:u w:val="single"/>
                <w:lang w:val="kk-KZ" w:eastAsia="ru-RU"/>
              </w:rPr>
              <w:t>Kulba</w:t>
            </w:r>
            <w:r w:rsidRPr="001521BB">
              <w:rPr>
                <w:b/>
                <w:sz w:val="24"/>
                <w:szCs w:val="24"/>
                <w:u w:val="single"/>
                <w:lang w:val="en-US" w:eastAsia="ru-RU"/>
              </w:rPr>
              <w:t>y</w:t>
            </w:r>
            <w:r w:rsidRPr="001521BB">
              <w:rPr>
                <w:b/>
                <w:sz w:val="24"/>
                <w:szCs w:val="24"/>
                <w:u w:val="single"/>
                <w:lang w:val="kk-KZ" w:eastAsia="ru-RU"/>
              </w:rPr>
              <w:t xml:space="preserve">eva S., </w:t>
            </w:r>
          </w:p>
          <w:p w14:paraId="14C17316" w14:textId="77777777" w:rsidR="009442A6" w:rsidRPr="00950E54" w:rsidRDefault="009442A6" w:rsidP="006900BE">
            <w:pPr>
              <w:pStyle w:val="3"/>
              <w:spacing w:after="0"/>
              <w:rPr>
                <w:sz w:val="24"/>
                <w:szCs w:val="24"/>
                <w:lang w:val="kk-KZ" w:eastAsia="ru-RU"/>
              </w:rPr>
            </w:pPr>
            <w:r w:rsidRPr="00950E54">
              <w:rPr>
                <w:sz w:val="24"/>
                <w:szCs w:val="24"/>
                <w:lang w:val="kk-KZ" w:eastAsia="ru-RU"/>
              </w:rPr>
              <w:t xml:space="preserve">Junussova R., </w:t>
            </w:r>
          </w:p>
          <w:p w14:paraId="5C68D53A" w14:textId="77777777" w:rsidR="009442A6" w:rsidRPr="006E1A8C" w:rsidRDefault="009442A6" w:rsidP="006900BE">
            <w:pPr>
              <w:spacing w:after="0"/>
              <w:rPr>
                <w:rFonts w:cs="Times New Roman"/>
                <w:b/>
                <w:sz w:val="24"/>
                <w:szCs w:val="24"/>
                <w:u w:val="single"/>
                <w:lang w:val="kk-KZ"/>
              </w:rPr>
            </w:pPr>
            <w:r w:rsidRPr="00950E54">
              <w:rPr>
                <w:sz w:val="24"/>
                <w:szCs w:val="24"/>
                <w:lang w:val="kk-KZ" w:eastAsia="ru-RU"/>
              </w:rPr>
              <w:t>Zeyneabedin A., Akberdiyeva G.</w:t>
            </w:r>
          </w:p>
        </w:tc>
        <w:tc>
          <w:tcPr>
            <w:tcW w:w="1134" w:type="dxa"/>
          </w:tcPr>
          <w:p w14:paraId="3CC901CA" w14:textId="77777777" w:rsidR="009442A6" w:rsidRPr="001521BB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11B46">
              <w:rPr>
                <w:rFonts w:cs="Times New Roman"/>
                <w:sz w:val="24"/>
                <w:szCs w:val="24"/>
              </w:rPr>
              <w:t>Автор</w:t>
            </w:r>
          </w:p>
        </w:tc>
      </w:tr>
      <w:tr w:rsidR="009442A6" w:rsidRPr="001521BB" w14:paraId="3CDE8FAE" w14:textId="77777777" w:rsidTr="006900BE">
        <w:tc>
          <w:tcPr>
            <w:tcW w:w="556" w:type="dxa"/>
          </w:tcPr>
          <w:p w14:paraId="3DE893E4" w14:textId="77777777" w:rsidR="009442A6" w:rsidRPr="001521BB" w:rsidRDefault="009442A6" w:rsidP="006900BE">
            <w:pPr>
              <w:pStyle w:val="ab"/>
              <w:numPr>
                <w:ilvl w:val="0"/>
                <w:numId w:val="2"/>
              </w:numPr>
              <w:spacing w:after="0"/>
              <w:ind w:left="454" w:hanging="502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406" w:type="dxa"/>
          </w:tcPr>
          <w:p w14:paraId="1E7E5A5C" w14:textId="77777777" w:rsidR="009442A6" w:rsidRPr="00950E54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Autoimmune aspects of obstetric bleeding </w:t>
            </w:r>
          </w:p>
          <w:p w14:paraId="705D4EAA" w14:textId="77777777" w:rsidR="009442A6" w:rsidRPr="00950E54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136" w:type="dxa"/>
          </w:tcPr>
          <w:p w14:paraId="469FC864" w14:textId="77777777" w:rsidR="009442A6" w:rsidRPr="00950E54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A7D46">
              <w:rPr>
                <w:rFonts w:cs="Times New Roman"/>
                <w:sz w:val="24"/>
                <w:szCs w:val="24"/>
              </w:rPr>
              <w:t>Статья печатная</w:t>
            </w:r>
          </w:p>
        </w:tc>
        <w:tc>
          <w:tcPr>
            <w:tcW w:w="2833" w:type="dxa"/>
          </w:tcPr>
          <w:p w14:paraId="7AD78F3F" w14:textId="77777777" w:rsidR="009442A6" w:rsidRPr="00950E54" w:rsidRDefault="009442A6" w:rsidP="006900BE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bCs/>
                <w:sz w:val="24"/>
                <w:szCs w:val="24"/>
                <w:lang w:val="kk-KZ"/>
              </w:rPr>
              <w:t>Материалы Конференции Республиканской научно-практической конференции с международным участием «Актуальные проблемы в охране репродуктивного потенциала женщин», Нұр-Сұлтан/Нур-Султан/Nur-Sultan 17-18 маусым/ июня/ june 2022, стр. 8-10</w:t>
            </w:r>
          </w:p>
        </w:tc>
        <w:tc>
          <w:tcPr>
            <w:tcW w:w="2552" w:type="dxa"/>
          </w:tcPr>
          <w:p w14:paraId="3A9F6BCF" w14:textId="77777777" w:rsidR="009442A6" w:rsidRPr="00950E54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421" w:type="dxa"/>
          </w:tcPr>
          <w:p w14:paraId="10F7AADC" w14:textId="77777777" w:rsidR="009442A6" w:rsidRPr="00950E54" w:rsidRDefault="009442A6" w:rsidP="006900BE">
            <w:pPr>
              <w:spacing w:after="0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998" w:type="dxa"/>
          </w:tcPr>
          <w:p w14:paraId="0862786A" w14:textId="77777777" w:rsidR="009442A6" w:rsidRPr="001521BB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B240B7" w14:textId="77777777" w:rsidR="009442A6" w:rsidRPr="001521BB" w:rsidRDefault="009442A6" w:rsidP="006900BE">
            <w:pPr>
              <w:pStyle w:val="3"/>
              <w:spacing w:after="0"/>
              <w:rPr>
                <w:b/>
                <w:sz w:val="24"/>
                <w:szCs w:val="24"/>
                <w:u w:val="single"/>
                <w:lang w:val="kk-KZ" w:eastAsia="ru-RU"/>
              </w:rPr>
            </w:pPr>
            <w:r w:rsidRPr="001521BB">
              <w:rPr>
                <w:b/>
                <w:sz w:val="24"/>
                <w:szCs w:val="24"/>
                <w:u w:val="single"/>
                <w:lang w:val="kk-KZ" w:eastAsia="ru-RU"/>
              </w:rPr>
              <w:t>Kulba</w:t>
            </w:r>
            <w:r w:rsidRPr="001521BB">
              <w:rPr>
                <w:b/>
                <w:sz w:val="24"/>
                <w:szCs w:val="24"/>
                <w:u w:val="single"/>
                <w:lang w:val="en-US" w:eastAsia="ru-RU"/>
              </w:rPr>
              <w:t>y</w:t>
            </w:r>
            <w:r w:rsidRPr="001521BB">
              <w:rPr>
                <w:b/>
                <w:sz w:val="24"/>
                <w:szCs w:val="24"/>
                <w:u w:val="single"/>
                <w:lang w:val="kk-KZ" w:eastAsia="ru-RU"/>
              </w:rPr>
              <w:t xml:space="preserve">eva S., </w:t>
            </w:r>
          </w:p>
          <w:p w14:paraId="05698DE4" w14:textId="77777777" w:rsidR="009442A6" w:rsidRPr="00950E54" w:rsidRDefault="009442A6" w:rsidP="006900BE">
            <w:pPr>
              <w:pStyle w:val="3"/>
              <w:spacing w:after="0"/>
              <w:rPr>
                <w:sz w:val="24"/>
                <w:szCs w:val="24"/>
                <w:lang w:val="kk-KZ"/>
              </w:rPr>
            </w:pPr>
            <w:r w:rsidRPr="00950E54">
              <w:rPr>
                <w:sz w:val="24"/>
                <w:szCs w:val="24"/>
                <w:lang w:val="kk-KZ"/>
              </w:rPr>
              <w:t xml:space="preserve">Junussova R., </w:t>
            </w:r>
          </w:p>
          <w:p w14:paraId="3D751C66" w14:textId="77777777" w:rsidR="009442A6" w:rsidRPr="006E1A8C" w:rsidRDefault="009442A6" w:rsidP="006900BE">
            <w:pPr>
              <w:spacing w:after="0"/>
              <w:rPr>
                <w:rFonts w:cs="Times New Roman"/>
                <w:b/>
                <w:sz w:val="24"/>
                <w:szCs w:val="24"/>
                <w:u w:val="single"/>
                <w:lang w:val="kk-KZ"/>
              </w:rPr>
            </w:pPr>
            <w:r w:rsidRPr="00950E54">
              <w:rPr>
                <w:sz w:val="24"/>
                <w:szCs w:val="24"/>
                <w:lang w:val="kk-KZ"/>
              </w:rPr>
              <w:t>Babajanova A.</w:t>
            </w:r>
          </w:p>
        </w:tc>
        <w:tc>
          <w:tcPr>
            <w:tcW w:w="1134" w:type="dxa"/>
          </w:tcPr>
          <w:p w14:paraId="50CF5437" w14:textId="77777777" w:rsidR="009442A6" w:rsidRPr="001521BB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11B46">
              <w:rPr>
                <w:rFonts w:cs="Times New Roman"/>
                <w:sz w:val="24"/>
                <w:szCs w:val="24"/>
              </w:rPr>
              <w:t>Автор</w:t>
            </w:r>
          </w:p>
        </w:tc>
      </w:tr>
      <w:tr w:rsidR="009442A6" w:rsidRPr="004D75D1" w14:paraId="30C56013" w14:textId="77777777" w:rsidTr="006900BE">
        <w:tc>
          <w:tcPr>
            <w:tcW w:w="556" w:type="dxa"/>
          </w:tcPr>
          <w:p w14:paraId="413AEDE9" w14:textId="77777777" w:rsidR="009442A6" w:rsidRPr="001521BB" w:rsidRDefault="009442A6" w:rsidP="006900BE">
            <w:pPr>
              <w:pStyle w:val="ab"/>
              <w:numPr>
                <w:ilvl w:val="0"/>
                <w:numId w:val="2"/>
              </w:numPr>
              <w:spacing w:after="0"/>
              <w:ind w:left="454" w:hanging="502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406" w:type="dxa"/>
          </w:tcPr>
          <w:p w14:paraId="0CC5EC79" w14:textId="77777777" w:rsidR="009442A6" w:rsidRPr="00950E54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sz w:val="24"/>
                <w:szCs w:val="24"/>
                <w:lang w:val="kk-KZ" w:eastAsia="ru-RU"/>
              </w:rPr>
              <w:t xml:space="preserve">Results of a pregnancy complicated by an abnormal position of the placenta  </w:t>
            </w:r>
          </w:p>
        </w:tc>
        <w:tc>
          <w:tcPr>
            <w:tcW w:w="1136" w:type="dxa"/>
          </w:tcPr>
          <w:p w14:paraId="200D95DB" w14:textId="77777777" w:rsidR="009442A6" w:rsidRPr="00950E54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11DF9">
              <w:rPr>
                <w:rFonts w:cs="Times New Roman"/>
                <w:sz w:val="24"/>
                <w:szCs w:val="24"/>
              </w:rPr>
              <w:t>Статья печатная</w:t>
            </w:r>
          </w:p>
        </w:tc>
        <w:tc>
          <w:tcPr>
            <w:tcW w:w="2833" w:type="dxa"/>
          </w:tcPr>
          <w:p w14:paraId="443AB95E" w14:textId="77777777" w:rsidR="009442A6" w:rsidRPr="00950E54" w:rsidRDefault="009442A6" w:rsidP="006900BE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bCs/>
                <w:sz w:val="24"/>
                <w:szCs w:val="24"/>
                <w:lang w:val="kk-KZ"/>
              </w:rPr>
              <w:t>Қазақстан медицина және фармация журналы, №2(2), 2024жыл стр. 52-59</w:t>
            </w:r>
          </w:p>
        </w:tc>
        <w:tc>
          <w:tcPr>
            <w:tcW w:w="2552" w:type="dxa"/>
          </w:tcPr>
          <w:p w14:paraId="1BE61794" w14:textId="77777777" w:rsidR="009442A6" w:rsidRPr="00950E54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421" w:type="dxa"/>
          </w:tcPr>
          <w:p w14:paraId="652346BB" w14:textId="77777777" w:rsidR="009442A6" w:rsidRPr="00950E54" w:rsidRDefault="009442A6" w:rsidP="006900BE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998" w:type="dxa"/>
          </w:tcPr>
          <w:p w14:paraId="155D5618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8BC883F" w14:textId="77777777" w:rsidR="009442A6" w:rsidRPr="001521BB" w:rsidRDefault="009442A6" w:rsidP="006900BE">
            <w:pPr>
              <w:pStyle w:val="3"/>
              <w:spacing w:after="0"/>
              <w:rPr>
                <w:b/>
                <w:sz w:val="24"/>
                <w:szCs w:val="24"/>
                <w:u w:val="single"/>
                <w:lang w:val="kk-KZ" w:eastAsia="ru-RU"/>
              </w:rPr>
            </w:pPr>
            <w:r w:rsidRPr="001521BB">
              <w:rPr>
                <w:b/>
                <w:sz w:val="24"/>
                <w:szCs w:val="24"/>
                <w:u w:val="single"/>
                <w:lang w:val="kk-KZ" w:eastAsia="ru-RU"/>
              </w:rPr>
              <w:t>Kulba</w:t>
            </w:r>
            <w:r w:rsidRPr="001521BB">
              <w:rPr>
                <w:b/>
                <w:sz w:val="24"/>
                <w:szCs w:val="24"/>
                <w:u w:val="single"/>
                <w:lang w:val="en-US" w:eastAsia="ru-RU"/>
              </w:rPr>
              <w:t>y</w:t>
            </w:r>
            <w:r w:rsidRPr="001521BB">
              <w:rPr>
                <w:b/>
                <w:sz w:val="24"/>
                <w:szCs w:val="24"/>
                <w:u w:val="single"/>
                <w:lang w:val="kk-KZ" w:eastAsia="ru-RU"/>
              </w:rPr>
              <w:t xml:space="preserve">eva S., </w:t>
            </w:r>
          </w:p>
          <w:p w14:paraId="33C3B533" w14:textId="77777777" w:rsidR="009442A6" w:rsidRPr="00950E54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Sarkulova I.S.,</w:t>
            </w:r>
          </w:p>
          <w:p w14:paraId="760B36F9" w14:textId="77777777" w:rsidR="009442A6" w:rsidRPr="006E1A8C" w:rsidRDefault="009442A6" w:rsidP="006900BE">
            <w:pPr>
              <w:spacing w:after="0"/>
              <w:rPr>
                <w:rFonts w:cs="Times New Roman"/>
                <w:b/>
                <w:sz w:val="24"/>
                <w:szCs w:val="24"/>
                <w:u w:val="single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Saldarbek E.S.</w:t>
            </w:r>
          </w:p>
        </w:tc>
        <w:tc>
          <w:tcPr>
            <w:tcW w:w="1134" w:type="dxa"/>
          </w:tcPr>
          <w:p w14:paraId="2748D94E" w14:textId="77777777" w:rsidR="009442A6" w:rsidRPr="004D75D1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E30C2">
              <w:rPr>
                <w:rFonts w:cs="Times New Roman"/>
                <w:sz w:val="24"/>
                <w:szCs w:val="24"/>
              </w:rPr>
              <w:t>Автор</w:t>
            </w:r>
          </w:p>
        </w:tc>
      </w:tr>
      <w:tr w:rsidR="009442A6" w:rsidRPr="001521BB" w14:paraId="586CC308" w14:textId="77777777" w:rsidTr="006900BE">
        <w:tc>
          <w:tcPr>
            <w:tcW w:w="556" w:type="dxa"/>
          </w:tcPr>
          <w:p w14:paraId="1F039178" w14:textId="77777777" w:rsidR="009442A6" w:rsidRPr="001521BB" w:rsidRDefault="009442A6" w:rsidP="006900BE">
            <w:pPr>
              <w:pStyle w:val="ab"/>
              <w:numPr>
                <w:ilvl w:val="0"/>
                <w:numId w:val="2"/>
              </w:numPr>
              <w:spacing w:after="0"/>
              <w:ind w:left="454" w:hanging="50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14:paraId="66F076E4" w14:textId="77777777" w:rsidR="009442A6" w:rsidRPr="00950E54" w:rsidRDefault="009442A6" w:rsidP="006900BE">
            <w:pPr>
              <w:spacing w:after="0"/>
              <w:rPr>
                <w:sz w:val="24"/>
                <w:szCs w:val="24"/>
                <w:lang w:val="kk-KZ" w:eastAsia="ru-RU"/>
              </w:rPr>
            </w:pPr>
            <w:r w:rsidRPr="00950E54">
              <w:rPr>
                <w:sz w:val="24"/>
                <w:szCs w:val="24"/>
                <w:lang w:val="kk-KZ" w:eastAsia="ru-RU"/>
              </w:rPr>
              <w:t xml:space="preserve">Coronavirus infection SARS-COV-2 during pregnancy outcome for mother and fetus </w:t>
            </w:r>
          </w:p>
        </w:tc>
        <w:tc>
          <w:tcPr>
            <w:tcW w:w="1136" w:type="dxa"/>
          </w:tcPr>
          <w:p w14:paraId="320E01EA" w14:textId="77777777" w:rsidR="009442A6" w:rsidRPr="00950E54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11DF9">
              <w:rPr>
                <w:rFonts w:cs="Times New Roman"/>
                <w:sz w:val="24"/>
                <w:szCs w:val="24"/>
              </w:rPr>
              <w:t>Статья печатная</w:t>
            </w:r>
          </w:p>
        </w:tc>
        <w:tc>
          <w:tcPr>
            <w:tcW w:w="2833" w:type="dxa"/>
          </w:tcPr>
          <w:p w14:paraId="5E6C35DD" w14:textId="77777777" w:rsidR="009442A6" w:rsidRPr="00950E54" w:rsidRDefault="009442A6" w:rsidP="006900BE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bCs/>
                <w:sz w:val="24"/>
                <w:szCs w:val="24"/>
                <w:lang w:val="kk-KZ"/>
              </w:rPr>
              <w:t>Қазақстан медицина және фармация журналы, №1(2), 2024жыл стр. 15-21</w:t>
            </w:r>
          </w:p>
        </w:tc>
        <w:tc>
          <w:tcPr>
            <w:tcW w:w="2552" w:type="dxa"/>
          </w:tcPr>
          <w:p w14:paraId="785B408A" w14:textId="77777777" w:rsidR="009442A6" w:rsidRPr="00950E54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421" w:type="dxa"/>
          </w:tcPr>
          <w:p w14:paraId="5FC7E57E" w14:textId="77777777" w:rsidR="009442A6" w:rsidRPr="00950E54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998" w:type="dxa"/>
          </w:tcPr>
          <w:p w14:paraId="12BBFA41" w14:textId="77777777" w:rsidR="009442A6" w:rsidRPr="001521BB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7C3D2B" w14:textId="77777777" w:rsidR="009442A6" w:rsidRPr="001521BB" w:rsidRDefault="009442A6" w:rsidP="006900BE">
            <w:pPr>
              <w:pStyle w:val="3"/>
              <w:spacing w:after="0"/>
              <w:rPr>
                <w:b/>
                <w:sz w:val="24"/>
                <w:szCs w:val="24"/>
                <w:u w:val="single"/>
                <w:lang w:val="kk-KZ" w:eastAsia="ru-RU"/>
              </w:rPr>
            </w:pPr>
            <w:r w:rsidRPr="001521BB">
              <w:rPr>
                <w:b/>
                <w:sz w:val="24"/>
                <w:szCs w:val="24"/>
                <w:u w:val="single"/>
                <w:lang w:val="kk-KZ" w:eastAsia="ru-RU"/>
              </w:rPr>
              <w:t>Kulba</w:t>
            </w:r>
            <w:r w:rsidRPr="001521BB">
              <w:rPr>
                <w:b/>
                <w:sz w:val="24"/>
                <w:szCs w:val="24"/>
                <w:u w:val="single"/>
                <w:lang w:val="en-US" w:eastAsia="ru-RU"/>
              </w:rPr>
              <w:t>y</w:t>
            </w:r>
            <w:r w:rsidRPr="001521BB">
              <w:rPr>
                <w:b/>
                <w:sz w:val="24"/>
                <w:szCs w:val="24"/>
                <w:u w:val="single"/>
                <w:lang w:val="kk-KZ" w:eastAsia="ru-RU"/>
              </w:rPr>
              <w:t xml:space="preserve">eva S., </w:t>
            </w:r>
          </w:p>
          <w:p w14:paraId="4943853E" w14:textId="77777777" w:rsidR="009442A6" w:rsidRPr="006E1A8C" w:rsidRDefault="009442A6" w:rsidP="006900BE">
            <w:pPr>
              <w:spacing w:after="0"/>
              <w:rPr>
                <w:rFonts w:cs="Times New Roman"/>
                <w:b/>
                <w:sz w:val="24"/>
                <w:szCs w:val="24"/>
                <w:u w:val="single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Batyrkhan A.J., Tulegenova N.J.</w:t>
            </w:r>
          </w:p>
        </w:tc>
        <w:tc>
          <w:tcPr>
            <w:tcW w:w="1134" w:type="dxa"/>
          </w:tcPr>
          <w:p w14:paraId="3E5B8792" w14:textId="77777777" w:rsidR="009442A6" w:rsidRPr="001521BB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6E30C2">
              <w:rPr>
                <w:rFonts w:cs="Times New Roman"/>
                <w:sz w:val="24"/>
                <w:szCs w:val="24"/>
              </w:rPr>
              <w:t>Автор</w:t>
            </w:r>
          </w:p>
        </w:tc>
      </w:tr>
      <w:tr w:rsidR="009442A6" w:rsidRPr="0029021C" w14:paraId="096C2166" w14:textId="77777777" w:rsidTr="006900BE">
        <w:tc>
          <w:tcPr>
            <w:tcW w:w="556" w:type="dxa"/>
          </w:tcPr>
          <w:p w14:paraId="5F82DF53" w14:textId="77777777" w:rsidR="009442A6" w:rsidRPr="001521BB" w:rsidRDefault="009442A6" w:rsidP="006900BE">
            <w:pPr>
              <w:pStyle w:val="ab"/>
              <w:numPr>
                <w:ilvl w:val="0"/>
                <w:numId w:val="2"/>
              </w:numPr>
              <w:spacing w:after="0"/>
              <w:ind w:left="454" w:hanging="50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14:paraId="3ABE4FB0" w14:textId="77777777" w:rsidR="009442A6" w:rsidRPr="001E501E" w:rsidRDefault="009442A6" w:rsidP="006900BE">
            <w:pPr>
              <w:pStyle w:val="3"/>
              <w:spacing w:after="0"/>
              <w:jc w:val="both"/>
              <w:rPr>
                <w:sz w:val="24"/>
                <w:szCs w:val="24"/>
                <w:lang w:val="kk-KZ" w:eastAsia="ru-RU"/>
              </w:rPr>
            </w:pPr>
            <w:r w:rsidRPr="001E501E">
              <w:rPr>
                <w:sz w:val="24"/>
                <w:szCs w:val="24"/>
                <w:lang w:val="kk-KZ" w:eastAsia="ru-RU"/>
              </w:rPr>
              <w:t xml:space="preserve">Clinical case obstetric atypical hemolytic-uremic syndrome: the first experience of diagnosis and management </w:t>
            </w:r>
          </w:p>
          <w:p w14:paraId="3203F94A" w14:textId="77777777" w:rsidR="009442A6" w:rsidRPr="00950E54" w:rsidRDefault="009442A6" w:rsidP="006900BE">
            <w:pPr>
              <w:spacing w:after="0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136" w:type="dxa"/>
          </w:tcPr>
          <w:p w14:paraId="5D7F6A5E" w14:textId="77777777" w:rsidR="009442A6" w:rsidRPr="00111DF9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42814">
              <w:rPr>
                <w:rFonts w:cs="Times New Roman"/>
                <w:sz w:val="24"/>
                <w:szCs w:val="24"/>
              </w:rPr>
              <w:t>Статья печатная</w:t>
            </w:r>
          </w:p>
        </w:tc>
        <w:tc>
          <w:tcPr>
            <w:tcW w:w="2833" w:type="dxa"/>
          </w:tcPr>
          <w:p w14:paraId="7C2073DB" w14:textId="77777777" w:rsidR="009442A6" w:rsidRPr="00950E54" w:rsidRDefault="009442A6" w:rsidP="006900BE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1E501E">
              <w:rPr>
                <w:bCs/>
                <w:sz w:val="24"/>
                <w:szCs w:val="24"/>
                <w:lang w:val="kk-KZ"/>
              </w:rPr>
              <w:t xml:space="preserve">Сборник материалов республиканской  научно-практической конференции с международным участием «Современные  тренды  в охране материнства и детства» 2023 год 22-23 июня Астана город </w:t>
            </w:r>
            <w:r w:rsidRPr="001E501E">
              <w:rPr>
                <w:sz w:val="24"/>
                <w:szCs w:val="24"/>
                <w:lang w:val="kk-KZ"/>
              </w:rPr>
              <w:t>ст</w:t>
            </w:r>
            <w:r w:rsidRPr="001E501E">
              <w:rPr>
                <w:sz w:val="24"/>
                <w:szCs w:val="24"/>
                <w:lang w:val="en-US"/>
              </w:rPr>
              <w:t>p</w:t>
            </w:r>
            <w:r w:rsidRPr="001E501E">
              <w:rPr>
                <w:sz w:val="24"/>
                <w:szCs w:val="24"/>
              </w:rPr>
              <w:t>.</w:t>
            </w:r>
            <w:r w:rsidRPr="001E501E">
              <w:rPr>
                <w:sz w:val="24"/>
                <w:szCs w:val="24"/>
                <w:lang w:val="kk-KZ"/>
              </w:rPr>
              <w:t xml:space="preserve"> 12-13</w:t>
            </w:r>
            <w:r w:rsidRPr="001E50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0409A55A" w14:textId="77777777" w:rsidR="009442A6" w:rsidRPr="00950E54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421" w:type="dxa"/>
          </w:tcPr>
          <w:p w14:paraId="01192CDD" w14:textId="77777777" w:rsidR="009442A6" w:rsidRPr="00950E54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998" w:type="dxa"/>
          </w:tcPr>
          <w:p w14:paraId="3DDAD27B" w14:textId="77777777" w:rsidR="009442A6" w:rsidRPr="009442A6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C99B5E" w14:textId="77777777" w:rsidR="009442A6" w:rsidRPr="001521BB" w:rsidRDefault="009442A6" w:rsidP="006900BE">
            <w:pPr>
              <w:pStyle w:val="3"/>
              <w:spacing w:after="0"/>
              <w:rPr>
                <w:b/>
                <w:sz w:val="24"/>
                <w:szCs w:val="24"/>
                <w:u w:val="single"/>
                <w:lang w:val="kk-KZ" w:eastAsia="ru-RU"/>
              </w:rPr>
            </w:pPr>
            <w:r w:rsidRPr="0029021C">
              <w:rPr>
                <w:b/>
                <w:sz w:val="24"/>
                <w:szCs w:val="24"/>
                <w:u w:val="single"/>
                <w:lang w:val="kk-KZ"/>
              </w:rPr>
              <w:t>Kulbayeva S.N.,</w:t>
            </w:r>
            <w:r w:rsidRPr="001E501E">
              <w:rPr>
                <w:sz w:val="24"/>
                <w:szCs w:val="24"/>
                <w:lang w:val="kk-KZ"/>
              </w:rPr>
              <w:t xml:space="preserve"> Dzhubanishbaeva T.N.  </w:t>
            </w:r>
          </w:p>
        </w:tc>
        <w:tc>
          <w:tcPr>
            <w:tcW w:w="1134" w:type="dxa"/>
          </w:tcPr>
          <w:p w14:paraId="675A2C8E" w14:textId="77777777" w:rsidR="009442A6" w:rsidRPr="0029021C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6E30C2">
              <w:rPr>
                <w:rFonts w:cs="Times New Roman"/>
                <w:sz w:val="24"/>
                <w:szCs w:val="24"/>
              </w:rPr>
              <w:t>Автор</w:t>
            </w:r>
          </w:p>
        </w:tc>
      </w:tr>
      <w:tr w:rsidR="009442A6" w:rsidRPr="001521BB" w14:paraId="09C367CF" w14:textId="77777777" w:rsidTr="006900BE">
        <w:tc>
          <w:tcPr>
            <w:tcW w:w="556" w:type="dxa"/>
          </w:tcPr>
          <w:p w14:paraId="144A096B" w14:textId="77777777" w:rsidR="009442A6" w:rsidRPr="0029021C" w:rsidRDefault="009442A6" w:rsidP="006900BE">
            <w:pPr>
              <w:pStyle w:val="ab"/>
              <w:numPr>
                <w:ilvl w:val="0"/>
                <w:numId w:val="2"/>
              </w:numPr>
              <w:spacing w:after="0"/>
              <w:ind w:left="454" w:hanging="502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406" w:type="dxa"/>
          </w:tcPr>
          <w:p w14:paraId="77580CA8" w14:textId="77777777" w:rsidR="009442A6" w:rsidRPr="00950E54" w:rsidRDefault="009442A6" w:rsidP="006900BE">
            <w:pPr>
              <w:spacing w:after="0"/>
              <w:rPr>
                <w:sz w:val="24"/>
                <w:szCs w:val="24"/>
                <w:lang w:val="kk-KZ" w:eastAsia="ru-RU"/>
              </w:rPr>
            </w:pPr>
            <w:r w:rsidRPr="001E501E">
              <w:rPr>
                <w:sz w:val="24"/>
                <w:szCs w:val="24"/>
                <w:lang w:val="kk-KZ" w:eastAsia="ru-RU"/>
              </w:rPr>
              <w:t xml:space="preserve">Recurrence of Ovarian Cancer: </w:t>
            </w:r>
            <w:bookmarkStart w:id="0" w:name="_GoBack"/>
            <w:bookmarkEnd w:id="0"/>
            <w:r w:rsidRPr="001E501E">
              <w:rPr>
                <w:sz w:val="24"/>
                <w:szCs w:val="24"/>
                <w:lang w:val="kk-KZ" w:eastAsia="ru-RU"/>
              </w:rPr>
              <w:t>Possible Causes, Early Detection of Recurrent Ovarian Cancer</w:t>
            </w:r>
          </w:p>
        </w:tc>
        <w:tc>
          <w:tcPr>
            <w:tcW w:w="1136" w:type="dxa"/>
          </w:tcPr>
          <w:p w14:paraId="07EA917B" w14:textId="77777777" w:rsidR="009442A6" w:rsidRPr="00111DF9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42814">
              <w:rPr>
                <w:rFonts w:cs="Times New Roman"/>
                <w:sz w:val="24"/>
                <w:szCs w:val="24"/>
              </w:rPr>
              <w:t>Статья печатная</w:t>
            </w:r>
          </w:p>
        </w:tc>
        <w:tc>
          <w:tcPr>
            <w:tcW w:w="2833" w:type="dxa"/>
          </w:tcPr>
          <w:p w14:paraId="4CDBC651" w14:textId="77777777" w:rsidR="009442A6" w:rsidRPr="00950E54" w:rsidRDefault="009442A6" w:rsidP="006900BE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1E501E">
              <w:rPr>
                <w:bCs/>
                <w:sz w:val="24"/>
                <w:szCs w:val="24"/>
                <w:lang w:val="kk-KZ"/>
              </w:rPr>
              <w:t>ONCOLOGY.KZ The International Peer-Reviewed Scientific &amp; Practical  Journal, №1, ноябрь 2024, стр. 34-37</w:t>
            </w:r>
          </w:p>
        </w:tc>
        <w:tc>
          <w:tcPr>
            <w:tcW w:w="2552" w:type="dxa"/>
          </w:tcPr>
          <w:p w14:paraId="2653F8D4" w14:textId="77777777" w:rsidR="009442A6" w:rsidRPr="00950E54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421" w:type="dxa"/>
          </w:tcPr>
          <w:p w14:paraId="7E7DA9F7" w14:textId="77777777" w:rsidR="009442A6" w:rsidRPr="00950E54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998" w:type="dxa"/>
          </w:tcPr>
          <w:p w14:paraId="35EE577A" w14:textId="77777777" w:rsidR="009442A6" w:rsidRPr="009442A6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139EA8C8" w14:textId="77777777" w:rsidR="009442A6" w:rsidRPr="001E501E" w:rsidRDefault="009442A6" w:rsidP="006900BE">
            <w:pPr>
              <w:spacing w:after="0"/>
              <w:rPr>
                <w:sz w:val="24"/>
                <w:szCs w:val="24"/>
                <w:lang w:val="kk-KZ"/>
              </w:rPr>
            </w:pPr>
            <w:r w:rsidRPr="001E501E">
              <w:rPr>
                <w:sz w:val="24"/>
                <w:szCs w:val="24"/>
                <w:lang w:val="kk-KZ"/>
              </w:rPr>
              <w:t xml:space="preserve">Akmaral Zeynabedyn, </w:t>
            </w:r>
            <w:r w:rsidRPr="0029021C">
              <w:rPr>
                <w:b/>
                <w:sz w:val="24"/>
                <w:szCs w:val="24"/>
                <w:u w:val="single"/>
                <w:lang w:val="kk-KZ"/>
              </w:rPr>
              <w:t>Saltanat Kulbayeva,</w:t>
            </w:r>
          </w:p>
          <w:p w14:paraId="48BDC2BE" w14:textId="77777777" w:rsidR="009442A6" w:rsidRPr="001E501E" w:rsidRDefault="009442A6" w:rsidP="006900BE">
            <w:pPr>
              <w:spacing w:after="0"/>
              <w:rPr>
                <w:sz w:val="24"/>
                <w:szCs w:val="24"/>
                <w:lang w:val="kk-KZ"/>
              </w:rPr>
            </w:pPr>
            <w:r w:rsidRPr="001E501E">
              <w:rPr>
                <w:sz w:val="24"/>
                <w:szCs w:val="24"/>
                <w:lang w:val="kk-KZ"/>
              </w:rPr>
              <w:t>Tayteli Gulzhan,</w:t>
            </w:r>
          </w:p>
          <w:p w14:paraId="32E4D4CE" w14:textId="77777777" w:rsidR="009442A6" w:rsidRPr="001521BB" w:rsidRDefault="009442A6" w:rsidP="006900BE">
            <w:pPr>
              <w:pStyle w:val="3"/>
              <w:spacing w:after="0"/>
              <w:rPr>
                <w:b/>
                <w:sz w:val="24"/>
                <w:szCs w:val="24"/>
                <w:u w:val="single"/>
                <w:lang w:val="kk-KZ" w:eastAsia="ru-RU"/>
              </w:rPr>
            </w:pPr>
            <w:r w:rsidRPr="001E501E">
              <w:rPr>
                <w:sz w:val="24"/>
                <w:szCs w:val="24"/>
                <w:lang w:val="kk-KZ"/>
              </w:rPr>
              <w:t>Alexander Tin</w:t>
            </w:r>
          </w:p>
        </w:tc>
        <w:tc>
          <w:tcPr>
            <w:tcW w:w="1134" w:type="dxa"/>
          </w:tcPr>
          <w:p w14:paraId="0FC4BE40" w14:textId="77777777" w:rsidR="009442A6" w:rsidRPr="006E30C2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Соа</w:t>
            </w:r>
            <w:r w:rsidRPr="006E30C2">
              <w:rPr>
                <w:rFonts w:cs="Times New Roman"/>
                <w:sz w:val="24"/>
                <w:szCs w:val="24"/>
              </w:rPr>
              <w:t>втор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9442A6" w:rsidRPr="001521BB" w14:paraId="572D9DAF" w14:textId="77777777" w:rsidTr="006900BE">
        <w:tc>
          <w:tcPr>
            <w:tcW w:w="556" w:type="dxa"/>
          </w:tcPr>
          <w:p w14:paraId="28721969" w14:textId="77777777" w:rsidR="009442A6" w:rsidRPr="0029021C" w:rsidRDefault="009442A6" w:rsidP="006900BE">
            <w:pPr>
              <w:pStyle w:val="ab"/>
              <w:spacing w:after="0"/>
              <w:ind w:left="454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4748" w:type="dxa"/>
            <w:gridSpan w:val="8"/>
          </w:tcPr>
          <w:p w14:paraId="3C45A73D" w14:textId="3AFC5712" w:rsidR="009442A6" w:rsidRPr="006E30C2" w:rsidRDefault="009442A6" w:rsidP="0055323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b/>
                <w:bCs/>
                <w:sz w:val="24"/>
                <w:szCs w:val="24"/>
                <w:lang w:val="kk-KZ"/>
              </w:rPr>
              <w:t xml:space="preserve">Монография </w:t>
            </w:r>
          </w:p>
        </w:tc>
      </w:tr>
      <w:tr w:rsidR="009442A6" w:rsidRPr="005734DD" w14:paraId="60AAD9A5" w14:textId="77777777" w:rsidTr="006900BE">
        <w:tc>
          <w:tcPr>
            <w:tcW w:w="556" w:type="dxa"/>
          </w:tcPr>
          <w:p w14:paraId="0C072A34" w14:textId="77777777" w:rsidR="009442A6" w:rsidRPr="001521BB" w:rsidRDefault="009442A6" w:rsidP="006900BE">
            <w:pPr>
              <w:pStyle w:val="ab"/>
              <w:numPr>
                <w:ilvl w:val="0"/>
                <w:numId w:val="2"/>
              </w:numPr>
              <w:spacing w:after="0"/>
              <w:ind w:left="454" w:hanging="50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14:paraId="09EAC863" w14:textId="77777777" w:rsidR="009442A6" w:rsidRPr="00950E54" w:rsidRDefault="009442A6" w:rsidP="006900BE">
            <w:pPr>
              <w:spacing w:after="0"/>
              <w:rPr>
                <w:sz w:val="24"/>
                <w:szCs w:val="24"/>
                <w:lang w:val="kk-KZ" w:eastAsia="ru-RU"/>
              </w:rPr>
            </w:pPr>
            <w:r w:rsidRPr="00950E54">
              <w:rPr>
                <w:rFonts w:cs="Times New Roman"/>
                <w:bCs/>
                <w:sz w:val="24"/>
                <w:szCs w:val="24"/>
                <w:lang w:val="kk-KZ"/>
              </w:rPr>
              <w:t xml:space="preserve">Босану паритетіне байланысты акушерлік қан кету кезінде реттеуші аутоантиденелер </w:t>
            </w:r>
            <w:r>
              <w:rPr>
                <w:rFonts w:cs="Times New Roman"/>
                <w:bCs/>
                <w:sz w:val="24"/>
                <w:szCs w:val="24"/>
                <w:lang w:val="kk-KZ"/>
              </w:rPr>
              <w:t>деңгейінің өзгеру ерекшеліктері.</w:t>
            </w:r>
            <w:r w:rsidRPr="00950E54">
              <w:rPr>
                <w:rFonts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6" w:type="dxa"/>
          </w:tcPr>
          <w:p w14:paraId="0F1639FC" w14:textId="77777777" w:rsidR="009442A6" w:rsidRPr="005734DD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734DD">
              <w:rPr>
                <w:rFonts w:cs="Times New Roman"/>
                <w:bCs/>
                <w:sz w:val="24"/>
                <w:szCs w:val="24"/>
                <w:lang w:val="kk-KZ"/>
              </w:rPr>
              <w:t>Монография</w:t>
            </w:r>
          </w:p>
        </w:tc>
        <w:tc>
          <w:tcPr>
            <w:tcW w:w="2833" w:type="dxa"/>
          </w:tcPr>
          <w:p w14:paraId="62BB3EFA" w14:textId="77777777" w:rsidR="009442A6" w:rsidRPr="00950E54" w:rsidRDefault="009442A6" w:rsidP="006900BE">
            <w:pPr>
              <w:widowControl w:val="0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sz w:val="24"/>
                <w:szCs w:val="24"/>
              </w:rPr>
              <w:t>Протокол Ученого Совета АО ЮКМА</w:t>
            </w:r>
          </w:p>
          <w:p w14:paraId="446BF322" w14:textId="77777777" w:rsidR="009442A6" w:rsidRPr="00950E54" w:rsidRDefault="009442A6" w:rsidP="006900BE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</w:rPr>
              <w:t>№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>14</w:t>
            </w:r>
            <w:r w:rsidRPr="00950E54">
              <w:rPr>
                <w:rFonts w:cs="Times New Roman"/>
                <w:sz w:val="24"/>
                <w:szCs w:val="24"/>
              </w:rPr>
              <w:t xml:space="preserve"> от 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>26 июня</w:t>
            </w:r>
            <w:r w:rsidRPr="00950E54">
              <w:rPr>
                <w:rFonts w:cs="Times New Roman"/>
                <w:sz w:val="24"/>
                <w:szCs w:val="24"/>
              </w:rPr>
              <w:t xml:space="preserve"> 20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>20</w:t>
            </w:r>
            <w:r w:rsidRPr="00950E54">
              <w:rPr>
                <w:rFonts w:cs="Times New Roman"/>
                <w:sz w:val="24"/>
                <w:szCs w:val="24"/>
              </w:rPr>
              <w:t xml:space="preserve">, УДК 618.714 – 005.1: 577.27, ISBN 978-9965-578-69-4 </w:t>
            </w:r>
          </w:p>
        </w:tc>
        <w:tc>
          <w:tcPr>
            <w:tcW w:w="2552" w:type="dxa"/>
          </w:tcPr>
          <w:p w14:paraId="7C5B31EB" w14:textId="77777777" w:rsidR="009442A6" w:rsidRPr="005734DD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Шымкент, </w:t>
            </w:r>
            <w:r w:rsidRPr="005734DD">
              <w:rPr>
                <w:rFonts w:cs="Times New Roman"/>
                <w:sz w:val="24"/>
                <w:szCs w:val="24"/>
              </w:rPr>
              <w:t>100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стр. </w:t>
            </w:r>
          </w:p>
        </w:tc>
        <w:tc>
          <w:tcPr>
            <w:tcW w:w="1421" w:type="dxa"/>
          </w:tcPr>
          <w:p w14:paraId="51970B04" w14:textId="77777777" w:rsidR="009442A6" w:rsidRPr="00950E54" w:rsidRDefault="009442A6" w:rsidP="006900BE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998" w:type="dxa"/>
          </w:tcPr>
          <w:p w14:paraId="2A8E8207" w14:textId="77777777" w:rsidR="009442A6" w:rsidRPr="005734DD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81F1DC3" w14:textId="77777777" w:rsidR="009442A6" w:rsidRPr="001521BB" w:rsidRDefault="009442A6" w:rsidP="006900BE">
            <w:pPr>
              <w:pStyle w:val="3"/>
              <w:spacing w:after="0"/>
              <w:rPr>
                <w:b/>
                <w:sz w:val="24"/>
                <w:szCs w:val="24"/>
                <w:u w:val="single"/>
                <w:lang w:val="kk-KZ" w:eastAsia="ru-RU"/>
              </w:rPr>
            </w:pPr>
            <w:r w:rsidRPr="001521BB">
              <w:rPr>
                <w:b/>
                <w:sz w:val="24"/>
                <w:szCs w:val="24"/>
                <w:u w:val="single"/>
                <w:lang w:val="kk-KZ"/>
              </w:rPr>
              <w:t>Кулбаева С.Н.</w:t>
            </w:r>
          </w:p>
        </w:tc>
        <w:tc>
          <w:tcPr>
            <w:tcW w:w="1134" w:type="dxa"/>
          </w:tcPr>
          <w:p w14:paraId="1CC585CD" w14:textId="77777777" w:rsidR="009442A6" w:rsidRPr="006E30C2" w:rsidRDefault="009442A6" w:rsidP="006900B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E30C2">
              <w:rPr>
                <w:rFonts w:cs="Times New Roman"/>
                <w:sz w:val="24"/>
                <w:szCs w:val="24"/>
              </w:rPr>
              <w:t>Автор</w:t>
            </w:r>
          </w:p>
        </w:tc>
      </w:tr>
    </w:tbl>
    <w:p w14:paraId="3CF7E917" w14:textId="77777777" w:rsidR="009442A6" w:rsidRDefault="009442A6">
      <w:pPr>
        <w:spacing w:after="0" w:line="0" w:lineRule="atLeast"/>
        <w:jc w:val="both"/>
        <w:rPr>
          <w:rFonts w:cs="Times New Roman"/>
          <w:color w:val="000000"/>
          <w:spacing w:val="2"/>
          <w:sz w:val="24"/>
          <w:szCs w:val="24"/>
          <w:shd w:val="clear" w:color="auto" w:fill="FFFFFF"/>
        </w:rPr>
      </w:pPr>
    </w:p>
    <w:p w14:paraId="0DB5EF53" w14:textId="77777777" w:rsidR="009442A6" w:rsidRDefault="009442A6">
      <w:pPr>
        <w:spacing w:after="0" w:line="0" w:lineRule="atLeast"/>
        <w:jc w:val="both"/>
        <w:rPr>
          <w:rFonts w:cs="Times New Roman"/>
          <w:color w:val="000000"/>
          <w:spacing w:val="2"/>
          <w:sz w:val="24"/>
          <w:szCs w:val="24"/>
          <w:shd w:val="clear" w:color="auto" w:fill="FFFFFF"/>
        </w:rPr>
      </w:pPr>
    </w:p>
    <w:p w14:paraId="17AB0012" w14:textId="77777777" w:rsidR="009442A6" w:rsidRDefault="009442A6">
      <w:pPr>
        <w:spacing w:after="0" w:line="0" w:lineRule="atLeast"/>
        <w:jc w:val="both"/>
        <w:rPr>
          <w:rFonts w:cs="Times New Roman"/>
          <w:color w:val="000000"/>
          <w:spacing w:val="2"/>
          <w:sz w:val="24"/>
          <w:szCs w:val="24"/>
          <w:shd w:val="clear" w:color="auto" w:fill="FFFFFF"/>
        </w:rPr>
      </w:pPr>
    </w:p>
    <w:p w14:paraId="162E7FDE" w14:textId="77777777" w:rsidR="009442A6" w:rsidRDefault="009442A6">
      <w:pPr>
        <w:spacing w:after="0" w:line="0" w:lineRule="atLeast"/>
        <w:jc w:val="both"/>
        <w:rPr>
          <w:rFonts w:cs="Times New Roman"/>
          <w:color w:val="000000"/>
          <w:spacing w:val="2"/>
          <w:sz w:val="24"/>
          <w:szCs w:val="24"/>
          <w:shd w:val="clear" w:color="auto" w:fill="FFFFFF"/>
        </w:rPr>
      </w:pPr>
    </w:p>
    <w:p w14:paraId="10EC2C83" w14:textId="77777777" w:rsidR="009442A6" w:rsidRDefault="009442A6">
      <w:pPr>
        <w:spacing w:after="0" w:line="0" w:lineRule="atLeast"/>
        <w:jc w:val="both"/>
        <w:rPr>
          <w:rFonts w:cs="Times New Roman"/>
          <w:color w:val="000000"/>
          <w:spacing w:val="2"/>
          <w:sz w:val="24"/>
          <w:szCs w:val="24"/>
          <w:shd w:val="clear" w:color="auto" w:fill="FFFFFF"/>
        </w:rPr>
      </w:pPr>
    </w:p>
    <w:p w14:paraId="4F744E4B" w14:textId="77777777" w:rsidR="009442A6" w:rsidRDefault="009442A6">
      <w:pPr>
        <w:spacing w:after="0" w:line="0" w:lineRule="atLeast"/>
        <w:jc w:val="both"/>
        <w:rPr>
          <w:rFonts w:cs="Times New Roman"/>
          <w:color w:val="000000"/>
          <w:spacing w:val="2"/>
          <w:sz w:val="24"/>
          <w:szCs w:val="24"/>
          <w:shd w:val="clear" w:color="auto" w:fill="FFFFFF"/>
        </w:rPr>
      </w:pPr>
    </w:p>
    <w:p w14:paraId="3BEC6FA2" w14:textId="77777777" w:rsidR="009442A6" w:rsidRDefault="009442A6">
      <w:pPr>
        <w:spacing w:after="0" w:line="0" w:lineRule="atLeast"/>
        <w:jc w:val="both"/>
        <w:rPr>
          <w:rFonts w:cs="Times New Roman"/>
          <w:color w:val="000000"/>
          <w:spacing w:val="2"/>
          <w:sz w:val="24"/>
          <w:szCs w:val="24"/>
          <w:shd w:val="clear" w:color="auto" w:fill="FFFFFF"/>
        </w:rPr>
      </w:pPr>
    </w:p>
    <w:p w14:paraId="78837244" w14:textId="77777777" w:rsidR="009442A6" w:rsidRDefault="009442A6">
      <w:pPr>
        <w:spacing w:after="0" w:line="0" w:lineRule="atLeast"/>
        <w:jc w:val="both"/>
        <w:rPr>
          <w:rFonts w:cs="Times New Roman"/>
          <w:color w:val="000000"/>
          <w:spacing w:val="2"/>
          <w:sz w:val="24"/>
          <w:szCs w:val="24"/>
          <w:shd w:val="clear" w:color="auto" w:fill="FFFFFF"/>
        </w:rPr>
      </w:pPr>
    </w:p>
    <w:p w14:paraId="65C3816E" w14:textId="77777777" w:rsidR="009442A6" w:rsidRDefault="009442A6">
      <w:pPr>
        <w:spacing w:after="0" w:line="0" w:lineRule="atLeast"/>
        <w:jc w:val="both"/>
        <w:rPr>
          <w:rFonts w:cs="Times New Roman"/>
          <w:color w:val="000000"/>
          <w:spacing w:val="2"/>
          <w:sz w:val="24"/>
          <w:szCs w:val="24"/>
          <w:shd w:val="clear" w:color="auto" w:fill="FFFFFF"/>
        </w:rPr>
      </w:pPr>
    </w:p>
    <w:p w14:paraId="30289D29" w14:textId="77777777" w:rsidR="00F475EB" w:rsidRDefault="00F475EB">
      <w:pPr>
        <w:spacing w:after="0" w:line="0" w:lineRule="atLeast"/>
        <w:jc w:val="both"/>
        <w:rPr>
          <w:rFonts w:cs="Times New Roman"/>
          <w:sz w:val="24"/>
          <w:szCs w:val="24"/>
        </w:rPr>
      </w:pPr>
    </w:p>
    <w:p w14:paraId="468034D5" w14:textId="77777777" w:rsidR="00F475EB" w:rsidRDefault="00F475EB">
      <w:pPr>
        <w:tabs>
          <w:tab w:val="left" w:pos="7125"/>
          <w:tab w:val="right" w:pos="14570"/>
        </w:tabs>
        <w:spacing w:after="0" w:line="0" w:lineRule="atLeast"/>
        <w:ind w:firstLine="709"/>
        <w:rPr>
          <w:sz w:val="24"/>
          <w:szCs w:val="24"/>
        </w:rPr>
      </w:pPr>
    </w:p>
    <w:p w14:paraId="3F77B821" w14:textId="77777777" w:rsidR="00F475EB" w:rsidRDefault="00F475EB">
      <w:pPr>
        <w:tabs>
          <w:tab w:val="left" w:pos="7125"/>
          <w:tab w:val="right" w:pos="14570"/>
        </w:tabs>
        <w:spacing w:after="0" w:line="0" w:lineRule="atLeast"/>
        <w:ind w:firstLine="709"/>
        <w:rPr>
          <w:sz w:val="24"/>
          <w:szCs w:val="24"/>
        </w:rPr>
      </w:pPr>
    </w:p>
    <w:p w14:paraId="6EDFA147" w14:textId="77777777" w:rsidR="00F475EB" w:rsidRDefault="00F475EB">
      <w:pPr>
        <w:tabs>
          <w:tab w:val="left" w:pos="7125"/>
          <w:tab w:val="right" w:pos="14570"/>
        </w:tabs>
        <w:spacing w:after="0" w:line="0" w:lineRule="atLeast"/>
        <w:ind w:firstLine="709"/>
        <w:rPr>
          <w:sz w:val="24"/>
          <w:szCs w:val="24"/>
        </w:rPr>
      </w:pPr>
    </w:p>
    <w:p w14:paraId="143B1216" w14:textId="77777777" w:rsidR="00F475EB" w:rsidRDefault="00F475EB">
      <w:pPr>
        <w:tabs>
          <w:tab w:val="left" w:pos="7125"/>
          <w:tab w:val="right" w:pos="14570"/>
        </w:tabs>
        <w:spacing w:after="0" w:line="0" w:lineRule="atLeast"/>
        <w:ind w:firstLine="709"/>
        <w:rPr>
          <w:sz w:val="24"/>
          <w:szCs w:val="24"/>
        </w:rPr>
      </w:pPr>
    </w:p>
    <w:p w14:paraId="3931A20C" w14:textId="77777777" w:rsidR="00F475EB" w:rsidRDefault="00F475EB">
      <w:pPr>
        <w:tabs>
          <w:tab w:val="left" w:pos="7125"/>
          <w:tab w:val="right" w:pos="14570"/>
        </w:tabs>
        <w:spacing w:after="0" w:line="0" w:lineRule="atLeast"/>
        <w:ind w:firstLine="709"/>
        <w:rPr>
          <w:sz w:val="24"/>
          <w:szCs w:val="24"/>
        </w:rPr>
      </w:pPr>
    </w:p>
    <w:p w14:paraId="6C586741" w14:textId="483E1CFC" w:rsidR="001953C1" w:rsidRDefault="007C0920">
      <w:pPr>
        <w:tabs>
          <w:tab w:val="left" w:pos="7125"/>
          <w:tab w:val="right" w:pos="14570"/>
        </w:tabs>
        <w:spacing w:after="0" w:line="0" w:lineRule="atLeast"/>
        <w:ind w:firstLine="709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6337BC3D" w14:textId="77777777" w:rsidR="001A1B8E" w:rsidRDefault="00CA3465">
      <w:pPr>
        <w:pStyle w:val="a5"/>
        <w:spacing w:line="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</w:p>
    <w:sectPr w:rsidR="001A1B8E" w:rsidSect="00B3319B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6838" w:h="11906" w:orient="landscape"/>
      <w:pgMar w:top="709" w:right="1134" w:bottom="567" w:left="1134" w:header="709" w:footer="46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12A637" w14:textId="77777777" w:rsidR="00D81B6A" w:rsidRDefault="00D81B6A">
      <w:r>
        <w:separator/>
      </w:r>
    </w:p>
  </w:endnote>
  <w:endnote w:type="continuationSeparator" w:id="0">
    <w:p w14:paraId="479EF3E8" w14:textId="77777777" w:rsidR="00D81B6A" w:rsidRDefault="00D81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9BDE2" w14:textId="77777777" w:rsidR="00CA185E" w:rsidRDefault="00CA185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4EB25" w14:textId="0A096D98" w:rsidR="00AF6950" w:rsidRDefault="00CA185E" w:rsidP="00AF6950">
    <w:pPr>
      <w:pStyle w:val="a5"/>
      <w:tabs>
        <w:tab w:val="left" w:pos="567"/>
        <w:tab w:val="left" w:pos="709"/>
        <w:tab w:val="left" w:pos="851"/>
        <w:tab w:val="left" w:pos="993"/>
      </w:tabs>
      <w:spacing w:line="0" w:lineRule="atLeast"/>
      <w:rPr>
        <w:b/>
        <w:sz w:val="24"/>
        <w:szCs w:val="24"/>
        <w:lang w:val="kk-KZ"/>
      </w:rPr>
    </w:pPr>
    <w:r>
      <w:rPr>
        <w:b/>
        <w:noProof/>
        <w:sz w:val="24"/>
        <w:szCs w:val="24"/>
        <w:lang w:eastAsia="ru-RU"/>
      </w:rPr>
      <w:drawing>
        <wp:anchor distT="0" distB="0" distL="114300" distR="114300" simplePos="0" relativeHeight="251658240" behindDoc="0" locked="0" layoutInCell="1" allowOverlap="1" wp14:anchorId="0508B087" wp14:editId="1594FF0F">
          <wp:simplePos x="0" y="0"/>
          <wp:positionH relativeFrom="column">
            <wp:posOffset>3859530</wp:posOffset>
          </wp:positionH>
          <wp:positionV relativeFrom="paragraph">
            <wp:posOffset>-805180</wp:posOffset>
          </wp:positionV>
          <wp:extent cx="1943100" cy="172212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72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6950">
      <w:rPr>
        <w:b/>
        <w:sz w:val="24"/>
        <w:szCs w:val="24"/>
        <w:lang w:val="kk-KZ"/>
      </w:rPr>
      <w:t xml:space="preserve">               </w:t>
    </w:r>
    <w:r w:rsidR="00AF6950">
      <w:rPr>
        <w:b/>
        <w:sz w:val="24"/>
        <w:szCs w:val="24"/>
      </w:rPr>
      <w:t>Соискатель</w:t>
    </w:r>
    <w:r w:rsidR="00AF6950">
      <w:rPr>
        <w:b/>
        <w:sz w:val="24"/>
        <w:szCs w:val="24"/>
      </w:rPr>
      <w:tab/>
    </w:r>
    <w:r w:rsidR="00AF6950">
      <w:rPr>
        <w:b/>
        <w:sz w:val="24"/>
        <w:szCs w:val="24"/>
      </w:rPr>
      <w:tab/>
    </w:r>
    <w:r w:rsidR="00AF6950">
      <w:rPr>
        <w:b/>
        <w:sz w:val="24"/>
        <w:szCs w:val="24"/>
      </w:rPr>
      <w:tab/>
    </w:r>
    <w:r w:rsidR="00AF6950">
      <w:rPr>
        <w:b/>
        <w:sz w:val="24"/>
        <w:szCs w:val="24"/>
      </w:rPr>
      <w:tab/>
    </w:r>
    <w:r w:rsidR="00AF6950">
      <w:rPr>
        <w:b/>
        <w:sz w:val="24"/>
        <w:szCs w:val="24"/>
        <w:lang w:val="kk-KZ"/>
      </w:rPr>
      <w:t>Кулбаева С.Н.</w:t>
    </w:r>
    <w:r w:rsidR="00AF6950">
      <w:rPr>
        <w:b/>
        <w:sz w:val="24"/>
        <w:szCs w:val="24"/>
      </w:rPr>
      <w:t xml:space="preserve"> </w:t>
    </w:r>
  </w:p>
  <w:p w14:paraId="649DB4C5" w14:textId="40048FB2" w:rsidR="00AF6950" w:rsidRDefault="00AF6950" w:rsidP="00CA185E">
    <w:pPr>
      <w:tabs>
        <w:tab w:val="left" w:pos="6576"/>
      </w:tabs>
      <w:spacing w:after="0" w:line="0" w:lineRule="atLeast"/>
      <w:ind w:firstLine="708"/>
      <w:contextualSpacing/>
      <w:rPr>
        <w:b/>
        <w:sz w:val="24"/>
        <w:szCs w:val="24"/>
        <w:lang w:val="kk-KZ"/>
      </w:rPr>
    </w:pPr>
    <w:r>
      <w:rPr>
        <w:b/>
        <w:sz w:val="24"/>
        <w:szCs w:val="24"/>
        <w:lang w:val="kk-KZ"/>
      </w:rPr>
      <w:t xml:space="preserve">            </w:t>
    </w:r>
    <w:r w:rsidR="00CA185E">
      <w:rPr>
        <w:b/>
        <w:sz w:val="24"/>
        <w:szCs w:val="24"/>
        <w:lang w:val="kk-KZ"/>
      </w:rPr>
      <w:tab/>
    </w:r>
  </w:p>
  <w:p w14:paraId="112CCA9A" w14:textId="2D58E55F" w:rsidR="00AF6950" w:rsidRDefault="00AF6950" w:rsidP="00AF6950">
    <w:pPr>
      <w:tabs>
        <w:tab w:val="left" w:pos="6510"/>
      </w:tabs>
      <w:spacing w:after="0" w:line="0" w:lineRule="atLeast"/>
      <w:contextualSpacing/>
      <w:rPr>
        <w:lang w:val="kk-KZ"/>
      </w:rPr>
    </w:pPr>
    <w:r>
      <w:rPr>
        <w:b/>
        <w:sz w:val="24"/>
        <w:szCs w:val="24"/>
        <w:lang w:val="kk-KZ"/>
      </w:rPr>
      <w:t xml:space="preserve">               Ученый секретарь к</w:t>
    </w:r>
    <w:r w:rsidRPr="00192A87">
      <w:rPr>
        <w:b/>
        <w:sz w:val="24"/>
        <w:szCs w:val="24"/>
        <w:lang w:val="kk-KZ"/>
      </w:rPr>
      <w:t>.</w:t>
    </w:r>
    <w:r>
      <w:rPr>
        <w:b/>
        <w:sz w:val="24"/>
        <w:szCs w:val="24"/>
        <w:lang w:val="kk-KZ"/>
      </w:rPr>
      <w:t>фарм</w:t>
    </w:r>
    <w:r w:rsidRPr="00192A87">
      <w:rPr>
        <w:b/>
        <w:sz w:val="24"/>
        <w:szCs w:val="24"/>
        <w:lang w:val="kk-KZ"/>
      </w:rPr>
      <w:t>.н.</w:t>
    </w:r>
    <w:r>
      <w:rPr>
        <w:b/>
        <w:sz w:val="24"/>
        <w:szCs w:val="24"/>
        <w:lang w:val="kk-KZ"/>
      </w:rPr>
      <w:t>, и.о. доцента</w:t>
    </w:r>
    <w:r>
      <w:rPr>
        <w:b/>
        <w:sz w:val="24"/>
        <w:szCs w:val="24"/>
        <w:lang w:val="kk-KZ"/>
      </w:rPr>
      <w:tab/>
    </w:r>
    <w:r>
      <w:rPr>
        <w:b/>
        <w:sz w:val="24"/>
        <w:szCs w:val="24"/>
        <w:lang w:val="kk-KZ"/>
      </w:rPr>
      <w:tab/>
    </w:r>
    <w:r>
      <w:rPr>
        <w:b/>
        <w:sz w:val="24"/>
        <w:szCs w:val="24"/>
        <w:lang w:val="kk-KZ"/>
      </w:rPr>
      <w:tab/>
    </w:r>
    <w:r>
      <w:rPr>
        <w:b/>
        <w:sz w:val="24"/>
        <w:szCs w:val="24"/>
        <w:lang w:val="kk-KZ"/>
      </w:rPr>
      <w:tab/>
    </w:r>
    <w:r>
      <w:rPr>
        <w:b/>
        <w:sz w:val="24"/>
        <w:szCs w:val="24"/>
        <w:lang w:val="kk-KZ"/>
      </w:rPr>
      <w:tab/>
    </w:r>
    <w:r>
      <w:rPr>
        <w:b/>
        <w:sz w:val="24"/>
        <w:szCs w:val="24"/>
        <w:lang w:val="kk-KZ"/>
      </w:rPr>
      <w:tab/>
    </w:r>
    <w:r>
      <w:rPr>
        <w:b/>
        <w:sz w:val="24"/>
        <w:szCs w:val="24"/>
        <w:lang w:val="kk-KZ"/>
      </w:rPr>
      <w:tab/>
      <w:t>Серикбаева А.Д.</w:t>
    </w:r>
  </w:p>
  <w:p w14:paraId="62237C4C" w14:textId="67B8AA2A" w:rsidR="00AF6950" w:rsidRPr="00AF6950" w:rsidRDefault="00AF6950" w:rsidP="00AF6950">
    <w:pPr>
      <w:pStyle w:val="a5"/>
      <w:rPr>
        <w:lang w:val="kk-KZ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21169" w14:textId="77777777" w:rsidR="00CA185E" w:rsidRDefault="00CA185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7554E" w14:textId="77777777" w:rsidR="00D81B6A" w:rsidRDefault="00D81B6A">
      <w:pPr>
        <w:spacing w:after="0"/>
      </w:pPr>
      <w:r>
        <w:separator/>
      </w:r>
    </w:p>
  </w:footnote>
  <w:footnote w:type="continuationSeparator" w:id="0">
    <w:p w14:paraId="016E1A26" w14:textId="77777777" w:rsidR="00D81B6A" w:rsidRDefault="00D81B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CADC9" w14:textId="77777777" w:rsidR="00CA185E" w:rsidRDefault="00CA185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162C1" w14:textId="77777777" w:rsidR="00CA185E" w:rsidRDefault="00CA185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C34D7" w14:textId="77777777" w:rsidR="00CA185E" w:rsidRDefault="00CA185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1A385F"/>
    <w:multiLevelType w:val="hybridMultilevel"/>
    <w:tmpl w:val="9E327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5B5F28"/>
    <w:multiLevelType w:val="multilevel"/>
    <w:tmpl w:val="5C5B5F2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9BA"/>
    <w:rsid w:val="00017C4B"/>
    <w:rsid w:val="00025E5A"/>
    <w:rsid w:val="00044B15"/>
    <w:rsid w:val="000469BA"/>
    <w:rsid w:val="00060271"/>
    <w:rsid w:val="000A12E9"/>
    <w:rsid w:val="000A6D9F"/>
    <w:rsid w:val="000B100B"/>
    <w:rsid w:val="000B78EA"/>
    <w:rsid w:val="000D0423"/>
    <w:rsid w:val="000E1D12"/>
    <w:rsid w:val="000E347F"/>
    <w:rsid w:val="00101547"/>
    <w:rsid w:val="00105562"/>
    <w:rsid w:val="00122B2B"/>
    <w:rsid w:val="001260DD"/>
    <w:rsid w:val="001300D1"/>
    <w:rsid w:val="00145D49"/>
    <w:rsid w:val="00150D51"/>
    <w:rsid w:val="001516F2"/>
    <w:rsid w:val="00155BC8"/>
    <w:rsid w:val="00175611"/>
    <w:rsid w:val="001953C1"/>
    <w:rsid w:val="001A1B8E"/>
    <w:rsid w:val="001C2BBA"/>
    <w:rsid w:val="001F23DD"/>
    <w:rsid w:val="002301FF"/>
    <w:rsid w:val="0026602E"/>
    <w:rsid w:val="002D1A6E"/>
    <w:rsid w:val="002D4888"/>
    <w:rsid w:val="003047BE"/>
    <w:rsid w:val="003175B3"/>
    <w:rsid w:val="0036188B"/>
    <w:rsid w:val="00374321"/>
    <w:rsid w:val="00382ECB"/>
    <w:rsid w:val="003C00E4"/>
    <w:rsid w:val="004455CF"/>
    <w:rsid w:val="004649D6"/>
    <w:rsid w:val="004800F9"/>
    <w:rsid w:val="00493A9E"/>
    <w:rsid w:val="004D2047"/>
    <w:rsid w:val="004E3554"/>
    <w:rsid w:val="004E683F"/>
    <w:rsid w:val="004F18EA"/>
    <w:rsid w:val="004F672F"/>
    <w:rsid w:val="0055323E"/>
    <w:rsid w:val="00557A34"/>
    <w:rsid w:val="005604F5"/>
    <w:rsid w:val="00593BB0"/>
    <w:rsid w:val="005970C0"/>
    <w:rsid w:val="005A2EA9"/>
    <w:rsid w:val="005D2FDA"/>
    <w:rsid w:val="005E5607"/>
    <w:rsid w:val="006036AB"/>
    <w:rsid w:val="00626FEB"/>
    <w:rsid w:val="00662D93"/>
    <w:rsid w:val="006651AC"/>
    <w:rsid w:val="00680506"/>
    <w:rsid w:val="006A2A8A"/>
    <w:rsid w:val="006C0B77"/>
    <w:rsid w:val="006C4FFF"/>
    <w:rsid w:val="006C52BF"/>
    <w:rsid w:val="006F730F"/>
    <w:rsid w:val="00711B6D"/>
    <w:rsid w:val="007278BF"/>
    <w:rsid w:val="0074099F"/>
    <w:rsid w:val="00743DA9"/>
    <w:rsid w:val="007450C3"/>
    <w:rsid w:val="00770DF1"/>
    <w:rsid w:val="00777DDF"/>
    <w:rsid w:val="007C0920"/>
    <w:rsid w:val="007E091C"/>
    <w:rsid w:val="008242FF"/>
    <w:rsid w:val="008267FC"/>
    <w:rsid w:val="00851BFA"/>
    <w:rsid w:val="008539A8"/>
    <w:rsid w:val="00870751"/>
    <w:rsid w:val="008B5591"/>
    <w:rsid w:val="00922C48"/>
    <w:rsid w:val="009442A6"/>
    <w:rsid w:val="009757D0"/>
    <w:rsid w:val="009A3C60"/>
    <w:rsid w:val="009D71E6"/>
    <w:rsid w:val="00A21615"/>
    <w:rsid w:val="00A21BCD"/>
    <w:rsid w:val="00A61F68"/>
    <w:rsid w:val="00A64028"/>
    <w:rsid w:val="00A71004"/>
    <w:rsid w:val="00A87085"/>
    <w:rsid w:val="00AB724D"/>
    <w:rsid w:val="00AE63D3"/>
    <w:rsid w:val="00AF1055"/>
    <w:rsid w:val="00AF4C8B"/>
    <w:rsid w:val="00AF6950"/>
    <w:rsid w:val="00B21422"/>
    <w:rsid w:val="00B214D9"/>
    <w:rsid w:val="00B259D2"/>
    <w:rsid w:val="00B25C44"/>
    <w:rsid w:val="00B27B2D"/>
    <w:rsid w:val="00B3319B"/>
    <w:rsid w:val="00B67CC9"/>
    <w:rsid w:val="00B915B7"/>
    <w:rsid w:val="00BB394B"/>
    <w:rsid w:val="00BB4F3B"/>
    <w:rsid w:val="00BC4AD8"/>
    <w:rsid w:val="00BE1600"/>
    <w:rsid w:val="00BE737D"/>
    <w:rsid w:val="00BF2D43"/>
    <w:rsid w:val="00BF4A83"/>
    <w:rsid w:val="00C13AD8"/>
    <w:rsid w:val="00C63F75"/>
    <w:rsid w:val="00C67475"/>
    <w:rsid w:val="00C72B24"/>
    <w:rsid w:val="00C73E05"/>
    <w:rsid w:val="00CA185E"/>
    <w:rsid w:val="00CA3465"/>
    <w:rsid w:val="00CB62BE"/>
    <w:rsid w:val="00CC1476"/>
    <w:rsid w:val="00D16A73"/>
    <w:rsid w:val="00D16ACA"/>
    <w:rsid w:val="00D76832"/>
    <w:rsid w:val="00D81B6A"/>
    <w:rsid w:val="00D91A77"/>
    <w:rsid w:val="00DB52FE"/>
    <w:rsid w:val="00DE354E"/>
    <w:rsid w:val="00DF2CAC"/>
    <w:rsid w:val="00DF790F"/>
    <w:rsid w:val="00E15552"/>
    <w:rsid w:val="00E1797B"/>
    <w:rsid w:val="00E21D2A"/>
    <w:rsid w:val="00E84353"/>
    <w:rsid w:val="00EA004E"/>
    <w:rsid w:val="00EA59DF"/>
    <w:rsid w:val="00EC30B2"/>
    <w:rsid w:val="00EE4070"/>
    <w:rsid w:val="00EF6401"/>
    <w:rsid w:val="00F12C76"/>
    <w:rsid w:val="00F35B66"/>
    <w:rsid w:val="00F4286A"/>
    <w:rsid w:val="00F475EB"/>
    <w:rsid w:val="00F620D9"/>
    <w:rsid w:val="00F834B1"/>
    <w:rsid w:val="00FA7053"/>
    <w:rsid w:val="00FC765A"/>
    <w:rsid w:val="00FF1BEC"/>
    <w:rsid w:val="00FF769C"/>
    <w:rsid w:val="5DECF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82D7706"/>
  <w15:docId w15:val="{D69E3837-A993-44FD-BB9A-9CDF0DE5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3C1"/>
    <w:pPr>
      <w:spacing w:after="160"/>
    </w:pPr>
    <w:rPr>
      <w:rFonts w:ascii="Times New Roman" w:hAnsi="Times New Roman"/>
      <w:sz w:val="28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1953C1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1953C1"/>
    <w:pPr>
      <w:spacing w:after="0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rsid w:val="001953C1"/>
    <w:pPr>
      <w:tabs>
        <w:tab w:val="center" w:pos="4677"/>
        <w:tab w:val="right" w:pos="9355"/>
      </w:tabs>
      <w:spacing w:after="0"/>
    </w:pPr>
  </w:style>
  <w:style w:type="paragraph" w:styleId="a7">
    <w:name w:val="header"/>
    <w:basedOn w:val="a"/>
    <w:link w:val="a8"/>
    <w:uiPriority w:val="99"/>
    <w:unhideWhenUsed/>
    <w:qFormat/>
    <w:rsid w:val="001953C1"/>
    <w:pPr>
      <w:tabs>
        <w:tab w:val="center" w:pos="4677"/>
        <w:tab w:val="right" w:pos="9355"/>
      </w:tabs>
      <w:spacing w:after="0"/>
    </w:pPr>
  </w:style>
  <w:style w:type="character" w:styleId="a9">
    <w:name w:val="Hyperlink"/>
    <w:basedOn w:val="a0"/>
    <w:unhideWhenUsed/>
    <w:qFormat/>
    <w:rsid w:val="001953C1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1953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-sup-separator">
    <w:name w:val="author-sup-separator"/>
    <w:basedOn w:val="a0"/>
    <w:qFormat/>
    <w:rsid w:val="001953C1"/>
  </w:style>
  <w:style w:type="character" w:customStyle="1" w:styleId="comma">
    <w:name w:val="comma"/>
    <w:basedOn w:val="a0"/>
    <w:qFormat/>
    <w:rsid w:val="001953C1"/>
  </w:style>
  <w:style w:type="character" w:customStyle="1" w:styleId="a8">
    <w:name w:val="Верхний колонтитул Знак"/>
    <w:basedOn w:val="a0"/>
    <w:link w:val="a7"/>
    <w:uiPriority w:val="99"/>
    <w:qFormat/>
    <w:rsid w:val="001953C1"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link w:val="a5"/>
    <w:uiPriority w:val="99"/>
    <w:qFormat/>
    <w:rsid w:val="001953C1"/>
    <w:rPr>
      <w:rFonts w:ascii="Times New Roman" w:hAnsi="Times New Roman"/>
      <w:sz w:val="2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1953C1"/>
    <w:rPr>
      <w:rFonts w:ascii="Tahoma" w:hAnsi="Tahoma" w:cs="Tahoma"/>
      <w:sz w:val="16"/>
      <w:szCs w:val="16"/>
    </w:rPr>
  </w:style>
  <w:style w:type="character" w:customStyle="1" w:styleId="Bodytext2">
    <w:name w:val="Body text (2)_"/>
    <w:link w:val="Bodytext21"/>
    <w:qFormat/>
    <w:locked/>
    <w:rsid w:val="001953C1"/>
    <w:rPr>
      <w:b/>
      <w:bCs/>
      <w:sz w:val="16"/>
      <w:szCs w:val="16"/>
      <w:shd w:val="clear" w:color="auto" w:fill="FFFFFF"/>
    </w:rPr>
  </w:style>
  <w:style w:type="paragraph" w:customStyle="1" w:styleId="Bodytext21">
    <w:name w:val="Body text (2)1"/>
    <w:basedOn w:val="a"/>
    <w:link w:val="Bodytext2"/>
    <w:qFormat/>
    <w:rsid w:val="001953C1"/>
    <w:pPr>
      <w:widowControl w:val="0"/>
      <w:shd w:val="clear" w:color="auto" w:fill="FFFFFF"/>
      <w:spacing w:after="0" w:line="197" w:lineRule="exact"/>
      <w:ind w:hanging="300"/>
      <w:jc w:val="both"/>
    </w:pPr>
    <w:rPr>
      <w:rFonts w:asciiTheme="minorHAnsi" w:hAnsiTheme="minorHAnsi"/>
      <w:b/>
      <w:bCs/>
      <w:sz w:val="16"/>
      <w:szCs w:val="16"/>
    </w:rPr>
  </w:style>
  <w:style w:type="character" w:customStyle="1" w:styleId="text-meta">
    <w:name w:val="text-meta"/>
    <w:basedOn w:val="a0"/>
    <w:qFormat/>
    <w:rsid w:val="001953C1"/>
  </w:style>
  <w:style w:type="character" w:customStyle="1" w:styleId="text-bold">
    <w:name w:val="text-bold"/>
    <w:basedOn w:val="a0"/>
    <w:qFormat/>
    <w:rsid w:val="001953C1"/>
  </w:style>
  <w:style w:type="character" w:customStyle="1" w:styleId="linktext">
    <w:name w:val="link__text"/>
    <w:basedOn w:val="a0"/>
    <w:qFormat/>
    <w:rsid w:val="001953C1"/>
  </w:style>
  <w:style w:type="character" w:customStyle="1" w:styleId="sr-only">
    <w:name w:val="sr-only"/>
    <w:basedOn w:val="a0"/>
    <w:qFormat/>
    <w:rsid w:val="001953C1"/>
  </w:style>
  <w:style w:type="character" w:customStyle="1" w:styleId="40">
    <w:name w:val="Заголовок 4 Знак"/>
    <w:basedOn w:val="a0"/>
    <w:link w:val="4"/>
    <w:uiPriority w:val="9"/>
    <w:qFormat/>
    <w:rsid w:val="001953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ame">
    <w:name w:val="name"/>
    <w:basedOn w:val="a0"/>
    <w:rsid w:val="001953C1"/>
  </w:style>
  <w:style w:type="character" w:customStyle="1" w:styleId="typography-modulelvnit">
    <w:name w:val="typography-module__lvnit"/>
    <w:basedOn w:val="a0"/>
    <w:rsid w:val="001953C1"/>
  </w:style>
  <w:style w:type="paragraph" w:styleId="ab">
    <w:name w:val="List Paragraph"/>
    <w:basedOn w:val="a"/>
    <w:uiPriority w:val="34"/>
    <w:qFormat/>
    <w:rsid w:val="001953C1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1953C1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662D93"/>
    <w:rPr>
      <w:color w:val="954F72" w:themeColor="followedHyperlink"/>
      <w:u w:val="single"/>
    </w:rPr>
  </w:style>
  <w:style w:type="character" w:styleId="ad">
    <w:name w:val="Emphasis"/>
    <w:uiPriority w:val="20"/>
    <w:qFormat/>
    <w:rsid w:val="00F475EB"/>
    <w:rPr>
      <w:i/>
      <w:iCs/>
    </w:rPr>
  </w:style>
  <w:style w:type="paragraph" w:styleId="3">
    <w:name w:val="Body Text 3"/>
    <w:basedOn w:val="a"/>
    <w:link w:val="30"/>
    <w:rsid w:val="00F475EB"/>
    <w:pPr>
      <w:spacing w:after="120"/>
    </w:pPr>
    <w:rPr>
      <w:rFonts w:eastAsia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F475EB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jcm13247705" TargetMode="External"/><Relationship Id="rId13" Type="http://schemas.openxmlformats.org/officeDocument/2006/relationships/hyperlink" Target="https://valeologiya.jimdofree.com/" TargetMode="External"/><Relationship Id="rId18" Type="http://schemas.openxmlformats.org/officeDocument/2006/relationships/hyperlink" Target="https://valeologiya.jimdofree.com" TargetMode="External"/><Relationship Id="rId26" Type="http://schemas.openxmlformats.org/officeDocument/2006/relationships/hyperlink" Target="https://doi.org/10.59598/ME-2305-6045-2024-111-2-33-40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doi.org/10.37800/RM.3.2023.20-26" TargetMode="External"/><Relationship Id="rId34" Type="http://schemas.openxmlformats.org/officeDocument/2006/relationships/footer" Target="footer1.xml"/><Relationship Id="rId7" Type="http://schemas.openxmlformats.org/officeDocument/2006/relationships/hyperlink" Target="https://orcid.org/0000-0002-4348-715X" TargetMode="External"/><Relationship Id="rId12" Type="http://schemas.openxmlformats.org/officeDocument/2006/relationships/hyperlink" Target="https://doi.org/10.29333/ejgm/8459" TargetMode="External"/><Relationship Id="rId17" Type="http://schemas.openxmlformats.org/officeDocument/2006/relationships/hyperlink" Target="https://valeologiya.jimdofree.com" TargetMode="External"/><Relationship Id="rId25" Type="http://schemas.openxmlformats.org/officeDocument/2006/relationships/hyperlink" Target="https://doi.org/10.37800/RM.2.2024.100-107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aleologiya.jimdofree.com" TargetMode="External"/><Relationship Id="rId20" Type="http://schemas.openxmlformats.org/officeDocument/2006/relationships/hyperlink" Target="https://valeologiya.jimdofree.com" TargetMode="External"/><Relationship Id="rId29" Type="http://schemas.openxmlformats.org/officeDocument/2006/relationships/hyperlink" Target="https://doi.org/10.37800/RM.4.2024.42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8502/ijrm.v22i3.16167" TargetMode="External"/><Relationship Id="rId24" Type="http://schemas.openxmlformats.org/officeDocument/2006/relationships/hyperlink" Target="https://doi.org/10.26212/2227-1937.2024.24.27.001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valeologiya.jimdofree.com" TargetMode="External"/><Relationship Id="rId23" Type="http://schemas.openxmlformats.org/officeDocument/2006/relationships/hyperlink" Target="https://doi.org/10.37800/RM.1.2024.158-165" TargetMode="External"/><Relationship Id="rId28" Type="http://schemas.openxmlformats.org/officeDocument/2006/relationships/hyperlink" Target="https://doi.org/10.26212/2227-1937.2024.14.11.005" TargetMode="External"/><Relationship Id="rId36" Type="http://schemas.openxmlformats.org/officeDocument/2006/relationships/header" Target="header3.xml"/><Relationship Id="rId10" Type="http://schemas.openxmlformats.org/officeDocument/2006/relationships/hyperlink" Target="https://doi.org/10.1007/s00404-024-07898-0" TargetMode="External"/><Relationship Id="rId19" Type="http://schemas.openxmlformats.org/officeDocument/2006/relationships/hyperlink" Target="https://valeologiya.jimdofree.com" TargetMode="External"/><Relationship Id="rId31" Type="http://schemas.openxmlformats.org/officeDocument/2006/relationships/hyperlink" Target="https://doi.org/10.59598/ME-2305-6045-2024-113-4-159-1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11/jep.14215%20%20%20" TargetMode="External"/><Relationship Id="rId14" Type="http://schemas.openxmlformats.org/officeDocument/2006/relationships/hyperlink" Target="https://valeologiya.jimdofree.com" TargetMode="External"/><Relationship Id="rId22" Type="http://schemas.openxmlformats.org/officeDocument/2006/relationships/hyperlink" Target="https://doi.org/10.37800/RM.1.2024.147-157" TargetMode="External"/><Relationship Id="rId27" Type="http://schemas.openxmlformats.org/officeDocument/2006/relationships/hyperlink" Target="https://doi.org/10.37800/RM.3.2024.23-28" TargetMode="External"/><Relationship Id="rId30" Type="http://schemas.openxmlformats.org/officeDocument/2006/relationships/hyperlink" Target="https://doi.org/10.52532/2521-6414-2024-4-74-300" TargetMode="External"/><Relationship Id="rId35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1652</Words>
  <Characters>14035</Characters>
  <Application>Microsoft Office Word</Application>
  <DocSecurity>0</DocSecurity>
  <Lines>116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Bulatov</dc:creator>
  <cp:lastModifiedBy>Пользователь Windows</cp:lastModifiedBy>
  <cp:revision>7</cp:revision>
  <cp:lastPrinted>2025-02-13T03:25:00Z</cp:lastPrinted>
  <dcterms:created xsi:type="dcterms:W3CDTF">2025-01-22T05:58:00Z</dcterms:created>
  <dcterms:modified xsi:type="dcterms:W3CDTF">2025-02-13T03:26:00Z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daf8f4bf3cdb4823c48c607c2ac494a254e1d0c74ab23df2a2e21bf8dd7f3883</vt:lpwstr>
  </property>
  <property fmtid="{D5CDD505-2E9C-101B-9397-08002B2CF9AE}" pid="3" name="KSOProductBuildVer">
    <vt:lpwstr>1033-5.1.0.7912</vt:lpwstr>
  </property>
</Properties>
</file>